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CDA35" w14:textId="77777777" w:rsidR="00970FBE" w:rsidRPr="00891834" w:rsidRDefault="00970FBE" w:rsidP="00970F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183697960"/>
      <w:r w:rsidRPr="00891834">
        <w:rPr>
          <w:rFonts w:ascii="Times New Roman" w:hAnsi="Times New Roman"/>
          <w:b/>
          <w:sz w:val="24"/>
          <w:szCs w:val="24"/>
        </w:rPr>
        <w:t>МИНИСТЕРСТВО</w:t>
      </w:r>
      <w:r>
        <w:rPr>
          <w:rFonts w:ascii="Times New Roman" w:hAnsi="Times New Roman"/>
          <w:b/>
          <w:sz w:val="24"/>
          <w:szCs w:val="24"/>
        </w:rPr>
        <w:t xml:space="preserve"> СЕЛЬСКОГО ХОЗЯЙСТВА РОССИЙСКОЙ ФЕДЕРАЦИИ</w:t>
      </w:r>
      <w:r w:rsidRPr="00891834">
        <w:rPr>
          <w:rFonts w:ascii="Times New Roman" w:hAnsi="Times New Roman"/>
          <w:b/>
          <w:sz w:val="24"/>
          <w:szCs w:val="24"/>
        </w:rPr>
        <w:t xml:space="preserve"> </w:t>
      </w:r>
    </w:p>
    <w:p w14:paraId="20FBFAD9" w14:textId="77777777" w:rsidR="00970FBE" w:rsidRPr="00891834" w:rsidRDefault="00970FBE" w:rsidP="00970FBE">
      <w:pPr>
        <w:pStyle w:val="a8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ВЫСШЕГО ОБРАЗОВАНИЯ </w:t>
      </w:r>
    </w:p>
    <w:p w14:paraId="7DD31744" w14:textId="77777777" w:rsidR="00970FBE" w:rsidRPr="00891834" w:rsidRDefault="00970FBE" w:rsidP="00970FBE">
      <w:pPr>
        <w:pStyle w:val="a8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14:paraId="26309400" w14:textId="77777777" w:rsidR="00970FBE" w:rsidRDefault="00970FBE" w:rsidP="00970FB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3119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  <w:bookmarkEnd w:id="0"/>
    </w:p>
    <w:p w14:paraId="63991125" w14:textId="77777777" w:rsidR="00CB214E" w:rsidRPr="00891834" w:rsidRDefault="00000000" w:rsidP="00D379E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 w14:anchorId="5999A2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1.7pt;margin-top:14.75pt;width:119.2pt;height:158.35pt;z-index:1">
            <v:imagedata r:id="rId5" o:title=""/>
          </v:shape>
        </w:pict>
      </w:r>
    </w:p>
    <w:p w14:paraId="0233A8C3" w14:textId="77777777" w:rsidR="00CB214E" w:rsidRPr="00891834" w:rsidRDefault="00CB214E" w:rsidP="00D379E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12DDFF09" w14:textId="77777777" w:rsidR="00CB214E" w:rsidRPr="00891834" w:rsidRDefault="00CB214E" w:rsidP="00D379E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698DA69B" w14:textId="77777777" w:rsidR="00CB214E" w:rsidRPr="00891834" w:rsidRDefault="00CB214E" w:rsidP="00D379E2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7A3D6AD6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21388E7A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1BEA62E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59F9ED9A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641D244E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4D06ABBD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3F73E9D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F29D56B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ED2F2E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37D239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88BEBB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2109E6AD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ДЛЯ ПРОВЕДЕНИЯ </w:t>
      </w:r>
      <w:r w:rsidRPr="00891834">
        <w:rPr>
          <w:rFonts w:ascii="Times New Roman" w:hAnsi="Times New Roman"/>
          <w:b/>
          <w:color w:val="000000"/>
          <w:spacing w:val="1"/>
          <w:sz w:val="28"/>
          <w:szCs w:val="28"/>
        </w:rPr>
        <w:t>ПРАКТИЧЕСКИХ И СЕМИНАРСКИХ ЗАНЯТИЙ</w:t>
      </w:r>
    </w:p>
    <w:p w14:paraId="13E32D0D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14:paraId="0D441A07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ОСНОВЫ ПСИХОКОРРЕКЦИИ И ПСИХОТЕРАПИИ</w:t>
      </w:r>
      <w:r w:rsidRPr="00891834">
        <w:rPr>
          <w:rFonts w:ascii="Times New Roman" w:hAnsi="Times New Roman"/>
          <w:b/>
          <w:sz w:val="28"/>
          <w:szCs w:val="28"/>
        </w:rPr>
        <w:t>»</w:t>
      </w:r>
    </w:p>
    <w:p w14:paraId="08A72AE7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25A7C7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FA23831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525A6F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для студентов направления подготовки 3</w:t>
      </w:r>
      <w:r>
        <w:rPr>
          <w:rFonts w:ascii="Times New Roman" w:hAnsi="Times New Roman"/>
          <w:sz w:val="28"/>
          <w:szCs w:val="28"/>
        </w:rPr>
        <w:t>7</w:t>
      </w:r>
      <w:r w:rsidRPr="00891834">
        <w:rPr>
          <w:rFonts w:ascii="Times New Roman" w:hAnsi="Times New Roman"/>
          <w:sz w:val="28"/>
          <w:szCs w:val="28"/>
        </w:rPr>
        <w:t xml:space="preserve">.03.01 </w:t>
      </w:r>
      <w:r>
        <w:rPr>
          <w:rFonts w:ascii="Times New Roman" w:hAnsi="Times New Roman"/>
          <w:sz w:val="28"/>
          <w:szCs w:val="28"/>
        </w:rPr>
        <w:t>Психология</w:t>
      </w:r>
    </w:p>
    <w:p w14:paraId="3B643BBA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образовательного уровня бакалавриат</w:t>
      </w:r>
    </w:p>
    <w:p w14:paraId="0F541B86" w14:textId="5CE518AE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очной</w:t>
      </w:r>
      <w:r>
        <w:rPr>
          <w:rFonts w:ascii="Times New Roman" w:hAnsi="Times New Roman"/>
          <w:sz w:val="28"/>
          <w:szCs w:val="28"/>
        </w:rPr>
        <w:t xml:space="preserve"> и заочной </w:t>
      </w:r>
      <w:r w:rsidRPr="00891834">
        <w:rPr>
          <w:rFonts w:ascii="Times New Roman" w:hAnsi="Times New Roman"/>
          <w:sz w:val="28"/>
          <w:szCs w:val="28"/>
        </w:rPr>
        <w:t>формы обучения</w:t>
      </w:r>
    </w:p>
    <w:p w14:paraId="28B0AC10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CC5A720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A92AC6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DAD7F5" w14:textId="77777777" w:rsidR="00CB214E" w:rsidRPr="00891834" w:rsidRDefault="00CB214E" w:rsidP="00D379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79B864E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7C2FF0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47B63F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27613B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CA062C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5BBBFF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D4802C6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9F374E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1968DB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D851E8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CAFB89" w14:textId="3EAA3F56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891834">
        <w:rPr>
          <w:rFonts w:ascii="Times New Roman" w:hAnsi="Times New Roman"/>
          <w:sz w:val="28"/>
          <w:szCs w:val="28"/>
        </w:rPr>
        <w:t>Макеевка,  20</w:t>
      </w:r>
      <w:r w:rsidR="00142FF4">
        <w:rPr>
          <w:rFonts w:ascii="Times New Roman" w:hAnsi="Times New Roman"/>
          <w:sz w:val="28"/>
          <w:szCs w:val="28"/>
        </w:rPr>
        <w:t>2</w:t>
      </w:r>
      <w:r w:rsidR="00970FBE">
        <w:rPr>
          <w:rFonts w:ascii="Times New Roman" w:hAnsi="Times New Roman"/>
          <w:sz w:val="28"/>
          <w:szCs w:val="28"/>
        </w:rPr>
        <w:t>4</w:t>
      </w:r>
      <w:proofErr w:type="gramEnd"/>
      <w:r w:rsidRPr="00891834">
        <w:rPr>
          <w:rFonts w:ascii="Times New Roman" w:hAnsi="Times New Roman"/>
          <w:sz w:val="28"/>
          <w:szCs w:val="28"/>
        </w:rPr>
        <w:t xml:space="preserve"> г.</w:t>
      </w:r>
    </w:p>
    <w:p w14:paraId="2B24919D" w14:textId="77777777" w:rsidR="00970FBE" w:rsidRDefault="00970FB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0107714" w14:textId="77777777" w:rsidR="00970FBE" w:rsidRPr="00891834" w:rsidRDefault="00970FBE" w:rsidP="00970FB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91834">
        <w:rPr>
          <w:rFonts w:ascii="Times New Roman" w:hAnsi="Times New Roman"/>
          <w:b/>
          <w:sz w:val="24"/>
          <w:szCs w:val="24"/>
        </w:rPr>
        <w:lastRenderedPageBreak/>
        <w:t>МИНИСТЕРСТВО</w:t>
      </w:r>
      <w:r>
        <w:rPr>
          <w:rFonts w:ascii="Times New Roman" w:hAnsi="Times New Roman"/>
          <w:b/>
          <w:sz w:val="24"/>
          <w:szCs w:val="24"/>
        </w:rPr>
        <w:t xml:space="preserve"> СЕЛЬСКОГО ХОЗЯЙСТВА РОССИЙСКОЙ ФЕДЕРАЦИИ</w:t>
      </w:r>
      <w:r w:rsidRPr="00891834">
        <w:rPr>
          <w:rFonts w:ascii="Times New Roman" w:hAnsi="Times New Roman"/>
          <w:b/>
          <w:sz w:val="24"/>
          <w:szCs w:val="24"/>
        </w:rPr>
        <w:t xml:space="preserve"> </w:t>
      </w:r>
    </w:p>
    <w:p w14:paraId="52B51454" w14:textId="77777777" w:rsidR="00970FBE" w:rsidRPr="00891834" w:rsidRDefault="00970FBE" w:rsidP="00970FBE">
      <w:pPr>
        <w:pStyle w:val="a8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ВЫСШЕГО ОБРАЗОВАНИЯ </w:t>
      </w:r>
    </w:p>
    <w:p w14:paraId="07D9C119" w14:textId="77777777" w:rsidR="00970FBE" w:rsidRPr="00891834" w:rsidRDefault="00970FBE" w:rsidP="00970FBE">
      <w:pPr>
        <w:pStyle w:val="a8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14:paraId="47D182BF" w14:textId="77777777" w:rsidR="00970FBE" w:rsidRDefault="00970FBE" w:rsidP="00970FBE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3119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</w:p>
    <w:p w14:paraId="1F7A6814" w14:textId="77777777" w:rsidR="00CB214E" w:rsidRPr="00891834" w:rsidRDefault="00CB214E" w:rsidP="00D379E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35F778CB" w14:textId="77777777" w:rsidR="00CB214E" w:rsidRPr="00891834" w:rsidRDefault="00CB214E" w:rsidP="00D379E2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14:paraId="71E1E00E" w14:textId="77777777" w:rsidR="00CB214E" w:rsidRPr="00891834" w:rsidRDefault="00CB214E" w:rsidP="00D379E2">
      <w:pPr>
        <w:spacing w:after="0" w:line="240" w:lineRule="auto"/>
        <w:jc w:val="right"/>
        <w:rPr>
          <w:rFonts w:ascii="Times New Roman" w:hAnsi="Times New Roman"/>
          <w:i/>
          <w:iCs/>
          <w:sz w:val="28"/>
          <w:szCs w:val="28"/>
        </w:rPr>
      </w:pPr>
    </w:p>
    <w:p w14:paraId="015D70E7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78C0EC1C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1C2EF618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50A3C8C4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659DD12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3082DB86" w14:textId="77777777" w:rsidR="00CB214E" w:rsidRPr="00891834" w:rsidRDefault="00CB214E" w:rsidP="00D379E2">
      <w:pPr>
        <w:keepNext/>
        <w:widowControl w:val="0"/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14:paraId="272C714F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039E11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78D3DF1E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ОРГАНИЗАЦИИ САМОСТОЯТЕЛЬНОЙ РАБОТЫ </w:t>
      </w:r>
    </w:p>
    <w:p w14:paraId="7323864B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14:paraId="34E3E9F3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1834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ОСНОВЫ ПСИХОКОРРЕКЦИИ И ПСИХОТЕРАПИИ</w:t>
      </w:r>
      <w:r w:rsidRPr="00891834">
        <w:rPr>
          <w:rFonts w:ascii="Times New Roman" w:hAnsi="Times New Roman"/>
          <w:b/>
          <w:sz w:val="28"/>
          <w:szCs w:val="28"/>
        </w:rPr>
        <w:t>»</w:t>
      </w:r>
    </w:p>
    <w:p w14:paraId="2692EF1D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DEBEB39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ABD2AF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BE497B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15DF94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52F2030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для студентов направления подготовки 3</w:t>
      </w:r>
      <w:r>
        <w:rPr>
          <w:rFonts w:ascii="Times New Roman" w:hAnsi="Times New Roman"/>
          <w:sz w:val="28"/>
          <w:szCs w:val="28"/>
        </w:rPr>
        <w:t>7</w:t>
      </w:r>
      <w:r w:rsidRPr="00891834">
        <w:rPr>
          <w:rFonts w:ascii="Times New Roman" w:hAnsi="Times New Roman"/>
          <w:sz w:val="28"/>
          <w:szCs w:val="28"/>
        </w:rPr>
        <w:t xml:space="preserve">.03.01 </w:t>
      </w:r>
      <w:r>
        <w:rPr>
          <w:rFonts w:ascii="Times New Roman" w:hAnsi="Times New Roman"/>
          <w:sz w:val="28"/>
          <w:szCs w:val="28"/>
        </w:rPr>
        <w:t>Психология</w:t>
      </w:r>
    </w:p>
    <w:p w14:paraId="4BF288BC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образовательного уровня бакалавриат</w:t>
      </w:r>
    </w:p>
    <w:p w14:paraId="32747016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91834">
        <w:rPr>
          <w:rFonts w:ascii="Times New Roman" w:hAnsi="Times New Roman"/>
          <w:sz w:val="28"/>
          <w:szCs w:val="28"/>
        </w:rPr>
        <w:t>очной</w:t>
      </w:r>
      <w:r>
        <w:rPr>
          <w:rFonts w:ascii="Times New Roman" w:hAnsi="Times New Roman"/>
          <w:sz w:val="28"/>
          <w:szCs w:val="28"/>
        </w:rPr>
        <w:t xml:space="preserve"> и очно-заочной </w:t>
      </w:r>
      <w:r w:rsidRPr="00891834">
        <w:rPr>
          <w:rFonts w:ascii="Times New Roman" w:hAnsi="Times New Roman"/>
          <w:sz w:val="28"/>
          <w:szCs w:val="28"/>
        </w:rPr>
        <w:t>формы обучения</w:t>
      </w:r>
    </w:p>
    <w:p w14:paraId="37FCC306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D29E82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17DF8F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3E82E03" w14:textId="77777777" w:rsidR="00CB214E" w:rsidRPr="00891834" w:rsidRDefault="00CB214E" w:rsidP="00D379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3A2AB8" w14:textId="77777777" w:rsidR="00CB214E" w:rsidRPr="00891834" w:rsidRDefault="00CB214E" w:rsidP="00D379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B85919D" w14:textId="77777777" w:rsidR="00CB214E" w:rsidRPr="00891834" w:rsidRDefault="00CB214E" w:rsidP="00D379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2FF36D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9A69B3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ED5CE58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B59E965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5BC951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3470B8F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932C57" w14:textId="77777777" w:rsidR="00CB214E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42CE596" w14:textId="77777777" w:rsidR="00970FBE" w:rsidRPr="00891834" w:rsidRDefault="00970FB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418D2B4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7584011" w14:textId="77777777" w:rsidR="00CB214E" w:rsidRPr="00891834" w:rsidRDefault="00CB214E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F9ED5F9" w14:textId="7004F99A" w:rsidR="00CB214E" w:rsidRPr="00891834" w:rsidRDefault="00142FF4" w:rsidP="00D379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Макеевка,  202</w:t>
      </w:r>
      <w:r w:rsidR="00970FBE">
        <w:rPr>
          <w:rFonts w:ascii="Times New Roman" w:hAnsi="Times New Roman"/>
          <w:sz w:val="28"/>
          <w:szCs w:val="28"/>
        </w:rPr>
        <w:t>4</w:t>
      </w:r>
      <w:proofErr w:type="gramEnd"/>
      <w:r w:rsidR="00CB214E" w:rsidRPr="00891834">
        <w:rPr>
          <w:rFonts w:ascii="Times New Roman" w:hAnsi="Times New Roman"/>
          <w:sz w:val="28"/>
          <w:szCs w:val="28"/>
        </w:rPr>
        <w:t xml:space="preserve"> г.</w:t>
      </w:r>
    </w:p>
    <w:p w14:paraId="5B83666E" w14:textId="77777777" w:rsidR="00CB214E" w:rsidRDefault="00CB214E" w:rsidP="00D379E2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14:paraId="5AFD73E9" w14:textId="77777777" w:rsidR="00CB214E" w:rsidRPr="004775C8" w:rsidRDefault="00CB214E" w:rsidP="00D379E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775C8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УДК </w:t>
      </w:r>
      <w:r>
        <w:rPr>
          <w:rFonts w:ascii="Times New Roman" w:hAnsi="Times New Roman"/>
          <w:sz w:val="28"/>
          <w:szCs w:val="28"/>
          <w:lang w:eastAsia="ru-RU"/>
        </w:rPr>
        <w:t>159</w:t>
      </w:r>
    </w:p>
    <w:p w14:paraId="48548557" w14:textId="77777777" w:rsidR="00CB214E" w:rsidRDefault="00CB214E" w:rsidP="00D379E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6D8C3052" w14:textId="77777777" w:rsidR="00CB214E" w:rsidRPr="004775C8" w:rsidRDefault="00CB214E" w:rsidP="00D379E2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3626B233" w14:textId="15E589F1" w:rsidR="00CB214E" w:rsidRPr="00142FF4" w:rsidRDefault="00970FBE" w:rsidP="00D379E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</w:rPr>
        <w:t>Рядинская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Е.Н. </w:t>
      </w:r>
      <w:r w:rsidR="00CB214E" w:rsidRPr="00142FF4">
        <w:rPr>
          <w:rFonts w:ascii="Times New Roman" w:hAnsi="Times New Roman"/>
          <w:sz w:val="24"/>
          <w:szCs w:val="24"/>
        </w:rPr>
        <w:t xml:space="preserve">Методические рекомендации к организации </w:t>
      </w:r>
      <w:proofErr w:type="spellStart"/>
      <w:r w:rsidR="00CB214E" w:rsidRPr="00142FF4">
        <w:rPr>
          <w:rFonts w:ascii="Times New Roman" w:hAnsi="Times New Roman"/>
          <w:sz w:val="24"/>
          <w:szCs w:val="24"/>
        </w:rPr>
        <w:t>самостяотельной</w:t>
      </w:r>
      <w:proofErr w:type="spellEnd"/>
      <w:r w:rsidR="00CB214E" w:rsidRPr="00142FF4">
        <w:rPr>
          <w:rFonts w:ascii="Times New Roman" w:hAnsi="Times New Roman"/>
          <w:sz w:val="24"/>
          <w:szCs w:val="24"/>
        </w:rPr>
        <w:t xml:space="preserve"> работы по дисциплине «Основы психокоррекции и психотерапии» (для студентов направления подготовки 37.03.01 «Психология» образовательного уровня бакалавриат для очной и заочной формы обучения) /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Рядинская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Е.Н.</w:t>
      </w:r>
      <w:r w:rsidR="00CB214E" w:rsidRPr="00142FF4">
        <w:rPr>
          <w:rFonts w:ascii="Times New Roman" w:hAnsi="Times New Roman"/>
          <w:sz w:val="24"/>
          <w:szCs w:val="24"/>
          <w:lang w:val="uk-UA"/>
        </w:rPr>
        <w:t>.</w:t>
      </w:r>
      <w:proofErr w:type="gramEnd"/>
      <w:r w:rsidR="00CB214E" w:rsidRPr="00142FF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B214E" w:rsidRPr="00142FF4">
        <w:rPr>
          <w:rFonts w:ascii="Times New Roman" w:hAnsi="Times New Roman"/>
          <w:sz w:val="24"/>
          <w:szCs w:val="24"/>
        </w:rPr>
        <w:t>– Макеевка: ДОНАГРА,</w:t>
      </w:r>
      <w:r w:rsidR="00142FF4" w:rsidRPr="00142FF4">
        <w:rPr>
          <w:rFonts w:ascii="Times New Roman" w:hAnsi="Times New Roman"/>
          <w:sz w:val="24"/>
          <w:szCs w:val="24"/>
        </w:rPr>
        <w:t xml:space="preserve"> 2021</w:t>
      </w:r>
      <w:r w:rsidR="00CB214E" w:rsidRPr="00142FF4">
        <w:rPr>
          <w:rFonts w:ascii="Times New Roman" w:hAnsi="Times New Roman"/>
          <w:sz w:val="24"/>
          <w:szCs w:val="24"/>
        </w:rPr>
        <w:t>. – 25</w:t>
      </w:r>
      <w:r w:rsidR="00CB214E" w:rsidRPr="00142FF4">
        <w:rPr>
          <w:rFonts w:ascii="Times New Roman" w:hAnsi="Times New Roman"/>
          <w:sz w:val="24"/>
          <w:szCs w:val="24"/>
          <w:highlight w:val="yellow"/>
        </w:rPr>
        <w:t xml:space="preserve"> с</w:t>
      </w:r>
      <w:r w:rsidR="00CB214E" w:rsidRPr="00142FF4">
        <w:rPr>
          <w:rFonts w:ascii="Times New Roman" w:hAnsi="Times New Roman"/>
          <w:sz w:val="24"/>
          <w:szCs w:val="24"/>
        </w:rPr>
        <w:t>.</w:t>
      </w:r>
    </w:p>
    <w:p w14:paraId="058F2479" w14:textId="77777777" w:rsidR="00CB214E" w:rsidRPr="00142FF4" w:rsidRDefault="00CB214E" w:rsidP="00D379E2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5F76F68B" w14:textId="77777777" w:rsidR="00CB214E" w:rsidRPr="00142FF4" w:rsidRDefault="00CB214E" w:rsidP="00D379E2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ru-RU"/>
        </w:rPr>
      </w:pPr>
    </w:p>
    <w:p w14:paraId="71DD225C" w14:textId="77777777" w:rsidR="00CB214E" w:rsidRPr="00142FF4" w:rsidRDefault="00CB214E" w:rsidP="00B721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42FF4">
        <w:rPr>
          <w:rFonts w:ascii="Times New Roman" w:hAnsi="Times New Roman"/>
          <w:sz w:val="24"/>
          <w:szCs w:val="24"/>
          <w:lang w:eastAsia="ru-RU"/>
        </w:rPr>
        <w:t xml:space="preserve">В методических рекомендациях представлены материалы по </w:t>
      </w:r>
      <w:r w:rsidRPr="00142FF4">
        <w:rPr>
          <w:rFonts w:ascii="Times New Roman" w:hAnsi="Times New Roman"/>
          <w:sz w:val="24"/>
          <w:szCs w:val="24"/>
        </w:rPr>
        <w:t>организации и планированию самостоятельной работы по дисциплине «Основы психокоррекции и психотерапии»</w:t>
      </w:r>
      <w:r w:rsidRPr="00142FF4">
        <w:rPr>
          <w:rFonts w:ascii="Times New Roman" w:hAnsi="Times New Roman"/>
          <w:sz w:val="24"/>
          <w:szCs w:val="24"/>
          <w:lang w:eastAsia="ru-RU"/>
        </w:rPr>
        <w:t xml:space="preserve"> для студентов направления подготовки 37.03.01 «Психология» </w:t>
      </w:r>
      <w:r w:rsidRPr="00142FF4">
        <w:rPr>
          <w:rFonts w:ascii="Times New Roman" w:hAnsi="Times New Roman"/>
          <w:sz w:val="24"/>
          <w:szCs w:val="24"/>
        </w:rPr>
        <w:t>образовательного уровня «бакалавриат»</w:t>
      </w:r>
      <w:r w:rsidRPr="00142FF4">
        <w:rPr>
          <w:rFonts w:ascii="Times New Roman" w:hAnsi="Times New Roman"/>
          <w:sz w:val="24"/>
          <w:szCs w:val="24"/>
          <w:lang w:eastAsia="ru-RU"/>
        </w:rPr>
        <w:t xml:space="preserve">, которые необходимы </w:t>
      </w:r>
      <w:proofErr w:type="gramStart"/>
      <w:r w:rsidRPr="00142FF4">
        <w:rPr>
          <w:rFonts w:ascii="Times New Roman" w:hAnsi="Times New Roman"/>
          <w:sz w:val="24"/>
          <w:szCs w:val="24"/>
          <w:lang w:eastAsia="ru-RU"/>
        </w:rPr>
        <w:t>для усвоение</w:t>
      </w:r>
      <w:proofErr w:type="gramEnd"/>
      <w:r w:rsidRPr="00142FF4">
        <w:rPr>
          <w:rFonts w:ascii="Times New Roman" w:hAnsi="Times New Roman"/>
          <w:sz w:val="24"/>
          <w:szCs w:val="24"/>
          <w:lang w:eastAsia="ru-RU"/>
        </w:rPr>
        <w:t xml:space="preserve"> дисциплины. Методические рекомендации содержат: аннотацию дисциплины, тематический план, содержание курса, план самостоятельной работы, тематику рефератов, вопросы к зачету и экзамену, варианты самостоятельной работы, тестовые задания по курсу, список рекомендованной литературы.</w:t>
      </w:r>
    </w:p>
    <w:p w14:paraId="4B7C2AE4" w14:textId="77777777" w:rsidR="00CB214E" w:rsidRPr="00142FF4" w:rsidRDefault="00CB214E" w:rsidP="00D379E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75865640" w14:textId="77777777" w:rsidR="00CB214E" w:rsidRPr="00142FF4" w:rsidRDefault="00CB214E" w:rsidP="00D379E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DA7C4E5" w14:textId="77777777" w:rsidR="00142FF4" w:rsidRPr="00142FF4" w:rsidRDefault="00142FF4" w:rsidP="00142FF4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4"/>
          <w:szCs w:val="24"/>
        </w:rPr>
      </w:pPr>
      <w:r w:rsidRPr="00142FF4">
        <w:rPr>
          <w:rFonts w:ascii="Times New Roman" w:eastAsia="Calibri" w:hAnsi="Times New Roman"/>
          <w:b/>
          <w:sz w:val="24"/>
          <w:szCs w:val="24"/>
        </w:rPr>
        <w:t>Рецензенты:</w:t>
      </w:r>
    </w:p>
    <w:p w14:paraId="79FA1EDB" w14:textId="77777777" w:rsidR="00142FF4" w:rsidRPr="00142FF4" w:rsidRDefault="00142FF4" w:rsidP="00142FF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142FF4">
        <w:rPr>
          <w:rFonts w:ascii="Times New Roman" w:eastAsia="Calibri" w:hAnsi="Times New Roman"/>
          <w:i/>
          <w:sz w:val="24"/>
          <w:szCs w:val="24"/>
        </w:rPr>
        <w:t>Бондарь Л. С.</w:t>
      </w:r>
      <w:r w:rsidRPr="00142FF4">
        <w:rPr>
          <w:rFonts w:ascii="Times New Roman" w:eastAsia="Calibri" w:hAnsi="Times New Roman"/>
          <w:sz w:val="24"/>
          <w:szCs w:val="24"/>
        </w:rPr>
        <w:t>, доктор медицинских наук, профессор, профессор кафедры психологии</w:t>
      </w:r>
    </w:p>
    <w:p w14:paraId="0B7E9DD7" w14:textId="77777777" w:rsidR="00142FF4" w:rsidRPr="00142FF4" w:rsidRDefault="00142FF4" w:rsidP="00142FF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14:paraId="1379F256" w14:textId="77777777" w:rsidR="00142FF4" w:rsidRPr="00142FF4" w:rsidRDefault="00142FF4" w:rsidP="00142FF4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14:paraId="48528DAE" w14:textId="77777777" w:rsidR="00142FF4" w:rsidRPr="00142FF4" w:rsidRDefault="00142FF4" w:rsidP="00142FF4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142FF4">
        <w:rPr>
          <w:rFonts w:ascii="Times New Roman" w:hAnsi="Times New Roman"/>
          <w:i/>
          <w:sz w:val="24"/>
          <w:szCs w:val="24"/>
          <w:lang w:eastAsia="ru-RU"/>
        </w:rPr>
        <w:t xml:space="preserve">Рассмотрено на заседании предметно-методической комиссии кафедры психологии </w:t>
      </w:r>
    </w:p>
    <w:p w14:paraId="22122E25" w14:textId="4AC477EF" w:rsidR="00142FF4" w:rsidRPr="00142FF4" w:rsidRDefault="00142FF4" w:rsidP="00142FF4">
      <w:pPr>
        <w:spacing w:after="0" w:line="240" w:lineRule="auto"/>
        <w:ind w:right="3968"/>
        <w:rPr>
          <w:rFonts w:ascii="Times New Roman" w:hAnsi="Times New Roman"/>
          <w:i/>
          <w:sz w:val="24"/>
          <w:szCs w:val="24"/>
          <w:lang w:eastAsia="ru-RU"/>
        </w:rPr>
      </w:pPr>
      <w:r w:rsidRPr="00142FF4">
        <w:rPr>
          <w:rFonts w:ascii="Times New Roman" w:hAnsi="Times New Roman"/>
          <w:i/>
          <w:sz w:val="24"/>
          <w:szCs w:val="24"/>
          <w:lang w:eastAsia="ru-RU"/>
        </w:rPr>
        <w:t>Протокол № 1 от “30” августа 20</w:t>
      </w:r>
      <w:r w:rsidR="00970FBE">
        <w:rPr>
          <w:rFonts w:ascii="Times New Roman" w:hAnsi="Times New Roman"/>
          <w:i/>
          <w:sz w:val="24"/>
          <w:szCs w:val="24"/>
          <w:lang w:eastAsia="ru-RU"/>
        </w:rPr>
        <w:t>24</w:t>
      </w:r>
      <w:r w:rsidRPr="00142FF4">
        <w:rPr>
          <w:rFonts w:ascii="Times New Roman" w:hAnsi="Times New Roman"/>
          <w:i/>
          <w:sz w:val="24"/>
          <w:szCs w:val="24"/>
          <w:lang w:eastAsia="ru-RU"/>
        </w:rPr>
        <w:t xml:space="preserve"> года </w:t>
      </w:r>
    </w:p>
    <w:p w14:paraId="2E81046E" w14:textId="77777777" w:rsidR="00142FF4" w:rsidRPr="00142FF4" w:rsidRDefault="00142FF4" w:rsidP="00142FF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14:paraId="2693B246" w14:textId="77777777" w:rsidR="00142FF4" w:rsidRPr="00142FF4" w:rsidRDefault="00142FF4" w:rsidP="00142FF4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  <w:r w:rsidRPr="00142FF4">
        <w:rPr>
          <w:rFonts w:ascii="Times New Roman" w:hAnsi="Times New Roman"/>
          <w:i/>
          <w:sz w:val="24"/>
          <w:szCs w:val="24"/>
          <w:lang w:eastAsia="ru-RU"/>
        </w:rPr>
        <w:t>Утверждено на заседании кафедры психологии</w:t>
      </w:r>
    </w:p>
    <w:p w14:paraId="0B2AF7C2" w14:textId="1C15DAB9" w:rsidR="00142FF4" w:rsidRPr="00142FF4" w:rsidRDefault="00142FF4" w:rsidP="00142FF4">
      <w:pPr>
        <w:spacing w:after="0" w:line="240" w:lineRule="auto"/>
        <w:ind w:right="3968"/>
        <w:rPr>
          <w:rFonts w:ascii="Times New Roman" w:hAnsi="Times New Roman"/>
          <w:i/>
          <w:sz w:val="24"/>
          <w:szCs w:val="24"/>
          <w:lang w:eastAsia="ru-RU"/>
        </w:rPr>
      </w:pPr>
      <w:r w:rsidRPr="00142FF4">
        <w:rPr>
          <w:rFonts w:ascii="Times New Roman" w:hAnsi="Times New Roman"/>
          <w:i/>
          <w:sz w:val="24"/>
          <w:szCs w:val="24"/>
          <w:lang w:eastAsia="ru-RU"/>
        </w:rPr>
        <w:t>Протокол № 1 от “30” августа 202</w:t>
      </w:r>
      <w:r w:rsidR="00970FBE">
        <w:rPr>
          <w:rFonts w:ascii="Times New Roman" w:hAnsi="Times New Roman"/>
          <w:i/>
          <w:sz w:val="24"/>
          <w:szCs w:val="24"/>
          <w:lang w:eastAsia="ru-RU"/>
        </w:rPr>
        <w:t>4</w:t>
      </w:r>
      <w:r w:rsidRPr="00142FF4">
        <w:rPr>
          <w:rFonts w:ascii="Times New Roman" w:hAnsi="Times New Roman"/>
          <w:i/>
          <w:sz w:val="24"/>
          <w:szCs w:val="24"/>
          <w:lang w:eastAsia="ru-RU"/>
        </w:rPr>
        <w:t xml:space="preserve"> года </w:t>
      </w:r>
    </w:p>
    <w:p w14:paraId="0A6F762B" w14:textId="77777777" w:rsidR="00142FF4" w:rsidRPr="00142FF4" w:rsidRDefault="00142FF4" w:rsidP="00142FF4">
      <w:pPr>
        <w:spacing w:after="0" w:line="240" w:lineRule="auto"/>
        <w:ind w:right="3968"/>
        <w:rPr>
          <w:rFonts w:ascii="Times New Roman" w:hAnsi="Times New Roman"/>
          <w:i/>
          <w:sz w:val="24"/>
          <w:szCs w:val="24"/>
          <w:lang w:eastAsia="ru-RU"/>
        </w:rPr>
      </w:pPr>
    </w:p>
    <w:p w14:paraId="0548433F" w14:textId="77777777" w:rsidR="00142FF4" w:rsidRDefault="00142FF4" w:rsidP="00142FF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7A739F2E" w14:textId="77777777" w:rsidR="00970FBE" w:rsidRDefault="00970FBE" w:rsidP="00142FF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06195D05" w14:textId="77777777" w:rsidR="00970FBE" w:rsidRDefault="00970FBE" w:rsidP="00142FF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53BCC522" w14:textId="77777777" w:rsidR="00970FBE" w:rsidRDefault="00970FBE" w:rsidP="00142FF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34E7410C" w14:textId="77777777" w:rsidR="00970FBE" w:rsidRPr="00142FF4" w:rsidRDefault="00970FBE" w:rsidP="00142FF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40487CA3" w14:textId="77777777" w:rsidR="00142FF4" w:rsidRPr="00142FF4" w:rsidRDefault="00142FF4" w:rsidP="00142FF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37E24E42" w14:textId="3F79ED6E" w:rsidR="00142FF4" w:rsidRPr="00142FF4" w:rsidRDefault="00142FF4" w:rsidP="00142FF4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42FF4">
        <w:rPr>
          <w:rFonts w:ascii="Times New Roman" w:hAnsi="Times New Roman"/>
          <w:sz w:val="28"/>
          <w:szCs w:val="28"/>
          <w:lang w:eastAsia="ru-RU"/>
        </w:rPr>
        <w:t>© ДОНАГРА, 202</w:t>
      </w:r>
      <w:r w:rsidR="00970FBE">
        <w:rPr>
          <w:rFonts w:ascii="Times New Roman" w:hAnsi="Times New Roman"/>
          <w:sz w:val="28"/>
          <w:szCs w:val="28"/>
          <w:lang w:eastAsia="ru-RU"/>
        </w:rPr>
        <w:t>4</w:t>
      </w:r>
    </w:p>
    <w:p w14:paraId="7FE11A08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B09FDC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F1BDFA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011C775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1DB0B7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1134D1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2243C0C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207798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98D6E4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78A60B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86DD32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0E0A1E8" w14:textId="77777777" w:rsidR="00142FF4" w:rsidRDefault="00142FF4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AFF37C" w14:textId="77777777" w:rsidR="00CB214E" w:rsidRDefault="00CB214E" w:rsidP="00142F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КУРСУ</w:t>
      </w:r>
    </w:p>
    <w:p w14:paraId="3D1CAA59" w14:textId="77777777" w:rsidR="00CB214E" w:rsidRDefault="00CB214E" w:rsidP="00E175FE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«ОСНОВЫ ПСИХОКОРРЕКЦИИ И ПСИХОТЕРАПИИ»</w:t>
      </w:r>
    </w:p>
    <w:p w14:paraId="0FBFEB0E" w14:textId="77777777" w:rsidR="00CB214E" w:rsidRDefault="00CB214E" w:rsidP="00E175FE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0A93FF1" w14:textId="77777777" w:rsidR="00CB214E" w:rsidRPr="00154518" w:rsidRDefault="00CB214E" w:rsidP="00E175FE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Область применения дисциплины</w:t>
      </w:r>
    </w:p>
    <w:p w14:paraId="0806E1D0" w14:textId="77777777" w:rsidR="00CB214E" w:rsidRPr="00154518" w:rsidRDefault="00CB214E" w:rsidP="00E175F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Учебная дисциплина «Основы психокоррекции и психотерапии» является дисциплиной профессионального цикла и входит в перечень нормативных дисциплин базовой (профессиональной) части направления подготовки </w:t>
      </w:r>
      <w:r w:rsidRPr="00154518">
        <w:rPr>
          <w:rFonts w:ascii="Times New Roman" w:hAnsi="Times New Roman"/>
          <w:color w:val="000000"/>
          <w:sz w:val="24"/>
          <w:szCs w:val="24"/>
        </w:rPr>
        <w:t>37.03.01 Психология</w:t>
      </w:r>
      <w:r w:rsidRPr="00154518">
        <w:rPr>
          <w:rFonts w:ascii="Times New Roman" w:hAnsi="Times New Roman"/>
          <w:sz w:val="24"/>
          <w:szCs w:val="24"/>
        </w:rPr>
        <w:t>.</w:t>
      </w:r>
    </w:p>
    <w:p w14:paraId="0B119333" w14:textId="77777777" w:rsidR="00CB214E" w:rsidRPr="00154518" w:rsidRDefault="00CB214E" w:rsidP="00E175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Изучение дисциплины базируется на курсах ««Общая психология», «Психология развития и возрастная психология», «Патопсихология», «Психодиагностика», «Основы психологического консультирования» и др.</w:t>
      </w:r>
    </w:p>
    <w:p w14:paraId="3C48CC91" w14:textId="77777777" w:rsidR="00CB214E" w:rsidRPr="00154518" w:rsidRDefault="00CB214E" w:rsidP="00E175FE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Роль и место учебной дисциплины в учебном процессе</w:t>
      </w:r>
    </w:p>
    <w:p w14:paraId="4FDCA3A0" w14:textId="77777777" w:rsidR="00CB214E" w:rsidRPr="00154518" w:rsidRDefault="00CB214E" w:rsidP="00E17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Термин «психотерапия» до сих пор не имеет однозначного определения, разделяемого всеми школами и направлениями практической психологии. Также нет единой точки зрения на то, как психотерапия работает, что именно делает специалист при решении психотерапевтических и </w:t>
      </w:r>
      <w:proofErr w:type="spellStart"/>
      <w:r w:rsidRPr="00154518">
        <w:rPr>
          <w:rFonts w:ascii="Times New Roman" w:hAnsi="Times New Roman"/>
          <w:sz w:val="24"/>
          <w:szCs w:val="24"/>
        </w:rPr>
        <w:t>психокоррекционных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задач, и почему то, что он делает, помогает пациенту. Все направления в психотерапии (также, как и концепции развития и структуры личности) носят концептуальный, то есть гипотетический характер. При этом, отсутствие четкой методологической идентификации является существенной проблемой подготовки помогающих специалистов в современной России, в связи с отсутствием единого стандарта дополнительного психотерапевтического образования, персонального тренинга и </w:t>
      </w:r>
      <w:proofErr w:type="spellStart"/>
      <w:r w:rsidRPr="00154518">
        <w:rPr>
          <w:rFonts w:ascii="Times New Roman" w:hAnsi="Times New Roman"/>
          <w:sz w:val="24"/>
          <w:szCs w:val="24"/>
        </w:rPr>
        <w:t>супервизий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. </w:t>
      </w:r>
    </w:p>
    <w:p w14:paraId="5E7E1FDE" w14:textId="77777777" w:rsidR="00CB214E" w:rsidRPr="00154518" w:rsidRDefault="00CB214E" w:rsidP="00E17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Учебный курс «Основы психокоррекции и психотерапии» отражает идею объединения теории и психологической практики, приобретения студентами живого опыта, составляющего основу обучения и развития личности практического психолога. Объединение преподавания концептуальных основ с обучением через практику призвано, в первую очередь, дать студентам необходимую базу для теоретического самоопределения.</w:t>
      </w:r>
    </w:p>
    <w:p w14:paraId="27997352" w14:textId="77777777" w:rsidR="00CB214E" w:rsidRPr="00154518" w:rsidRDefault="00CB214E" w:rsidP="00E17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Кроме того, курс ориентирован на получение студентами общих умений и навыков, востребованных в деятельности практического психолога любого направления. Особое место данного курса в профессиональной подготовке студентов психологических специальностей обусловлено его интегральностью.</w:t>
      </w:r>
    </w:p>
    <w:p w14:paraId="44E9EB4D" w14:textId="77777777" w:rsidR="00CB214E" w:rsidRPr="00154518" w:rsidRDefault="00CB214E" w:rsidP="00E17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В рамках курса освоение теоретических подходов сочетается с практическим освоением материала, связанным с опытом практического взаимодействия в моделируемых ситуациях индивидуальной и групповой работы с клиентами, а также выявлением, анализом и коррекцией собственной профессиональной позиции. В курсе используются активные методы обучения – самодиагностика, ролевые игры, элементы психологического тренинга, работа с кейсами. Особое внимание уделяется достижениям психотерапии и </w:t>
      </w:r>
      <w:proofErr w:type="spellStart"/>
      <w:r w:rsidRPr="00154518">
        <w:rPr>
          <w:rFonts w:ascii="Times New Roman" w:hAnsi="Times New Roman"/>
          <w:sz w:val="24"/>
          <w:szCs w:val="24"/>
        </w:rPr>
        <w:t>психокоррекциина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современном этапе, основным направлениям психотерапии, возможностям практического применения полученных знаний. </w:t>
      </w:r>
    </w:p>
    <w:p w14:paraId="5CF4D2FF" w14:textId="77777777" w:rsidR="00CB214E" w:rsidRPr="00154518" w:rsidRDefault="00CB214E" w:rsidP="00E17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Целью</w:t>
      </w:r>
      <w:r w:rsidRPr="00154518">
        <w:rPr>
          <w:rFonts w:ascii="Times New Roman" w:hAnsi="Times New Roman"/>
          <w:sz w:val="24"/>
          <w:szCs w:val="24"/>
        </w:rPr>
        <w:t xml:space="preserve"> изучения дисциплины «Основы психокоррекции и психотерапии» является изучение теоретических основ психокоррекции и психотерапии, а также обучение студентов практическим навыкам оказания  профессиональной психологической помощи.   </w:t>
      </w:r>
    </w:p>
    <w:p w14:paraId="374F5B4D" w14:textId="77777777" w:rsidR="00CB214E" w:rsidRPr="00154518" w:rsidRDefault="00CB214E" w:rsidP="00E175F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Достижения данной цели обеспечивается путем решения следующих </w:t>
      </w:r>
      <w:r w:rsidRPr="00154518">
        <w:rPr>
          <w:rFonts w:ascii="Times New Roman" w:hAnsi="Times New Roman"/>
          <w:b/>
          <w:sz w:val="24"/>
          <w:szCs w:val="24"/>
        </w:rPr>
        <w:t>задач:</w:t>
      </w:r>
    </w:p>
    <w:p w14:paraId="7A6E6A91" w14:textId="77777777" w:rsidR="00CB214E" w:rsidRPr="00154518" w:rsidRDefault="00CB214E" w:rsidP="00E175FE">
      <w:pPr>
        <w:spacing w:after="0" w:line="240" w:lineRule="auto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- сформировать устойчивую мотивацию к изучению дисциплины и потребность в систематизированных знаниях в данной области; </w:t>
      </w:r>
    </w:p>
    <w:p w14:paraId="78FB3575" w14:textId="77777777" w:rsidR="00CB214E" w:rsidRPr="00154518" w:rsidRDefault="00CB214E" w:rsidP="00E175FE">
      <w:pPr>
        <w:spacing w:after="0" w:line="240" w:lineRule="auto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-  помочь студентам осознать и  развить профессионально значимые  личностные качества необходимые для работы в области практической психологии;  </w:t>
      </w:r>
    </w:p>
    <w:p w14:paraId="583EC236" w14:textId="77777777" w:rsidR="00CB214E" w:rsidRPr="00154518" w:rsidRDefault="00CB214E" w:rsidP="00E175FE">
      <w:pPr>
        <w:spacing w:after="0" w:line="240" w:lineRule="auto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-  раскрыть особенности психокоррекции и психотерапии, как инструмента психологического вмешательства; </w:t>
      </w:r>
    </w:p>
    <w:p w14:paraId="7AAD836E" w14:textId="77777777" w:rsidR="00CB214E" w:rsidRPr="00154518" w:rsidRDefault="00CB214E" w:rsidP="00E175FE">
      <w:pPr>
        <w:spacing w:after="0" w:line="240" w:lineRule="auto"/>
        <w:ind w:left="426"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- дать возможность овладеть практическими навыками использования методов и техник психокоррекции и психотерапии в разных направлениях практической психологии.</w:t>
      </w:r>
    </w:p>
    <w:p w14:paraId="6D980FCA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Требования к результатам освоения дисциплины</w:t>
      </w:r>
    </w:p>
    <w:p w14:paraId="7DA2A9E5" w14:textId="77777777" w:rsidR="00CB214E" w:rsidRPr="00154518" w:rsidRDefault="00CB214E" w:rsidP="00E175F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В результате освоении содержания дисциплины «Основы патопсихологии» студент </w:t>
      </w:r>
      <w:r w:rsidRPr="00154518">
        <w:rPr>
          <w:rFonts w:ascii="Times New Roman" w:hAnsi="Times New Roman"/>
          <w:sz w:val="24"/>
          <w:szCs w:val="24"/>
        </w:rPr>
        <w:lastRenderedPageBreak/>
        <w:t>должен обладать следующими компетенциями:</w:t>
      </w:r>
    </w:p>
    <w:p w14:paraId="645CBD96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1) общекультурными компетенциями (ОК):</w:t>
      </w:r>
    </w:p>
    <w:p w14:paraId="54E20606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способностью и готовностью: </w:t>
      </w:r>
    </w:p>
    <w:p w14:paraId="7E0DE88C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работать в коллективе, толерантно воспринимая социальные, этнические,  профессиональные и культурные различия (ОК-6); </w:t>
      </w:r>
    </w:p>
    <w:p w14:paraId="769F30ED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обладать способностью к самоорганизации и самообразованию (ОК-7); </w:t>
      </w:r>
    </w:p>
    <w:p w14:paraId="5424EDDB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i/>
          <w:sz w:val="24"/>
          <w:szCs w:val="24"/>
        </w:rPr>
        <w:t>профессиональными компетенциями (ПК</w:t>
      </w:r>
      <w:r w:rsidRPr="00154518">
        <w:rPr>
          <w:rFonts w:ascii="Times New Roman" w:hAnsi="Times New Roman"/>
          <w:sz w:val="24"/>
          <w:szCs w:val="24"/>
        </w:rPr>
        <w:t xml:space="preserve">), соответствующими виду (видам)  профессиональной деятельности, на который  (которые)  ориентирована  программа бакалавриата: </w:t>
      </w:r>
    </w:p>
    <w:p w14:paraId="27C5CAD8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154518">
        <w:rPr>
          <w:rFonts w:ascii="Times New Roman" w:hAnsi="Times New Roman"/>
          <w:i/>
          <w:sz w:val="24"/>
          <w:szCs w:val="24"/>
        </w:rPr>
        <w:t xml:space="preserve">в практической деятельности: </w:t>
      </w:r>
    </w:p>
    <w:p w14:paraId="6A03839A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способностью и готовностью к:  </w:t>
      </w:r>
    </w:p>
    <w:p w14:paraId="23DCA18F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реализации стандартных программ, направленных на предупреждение  отклонений в социальном и личностном статусе и развитии, профессиональных  рисков в различных видах деятельности (ПК-1);  </w:t>
      </w:r>
    </w:p>
    <w:p w14:paraId="622EB307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отбору и применению психодиагностических методик, адекватных целям,  ситуации и контингенту респондентов с последующей математико- статистической обработкой данных и их интерпретацией (ПК-2); </w:t>
      </w:r>
    </w:p>
    <w:p w14:paraId="349709B5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осуществлению стандартных базовых процедур оказания индивиду,  группе, организации психологической помощи с использованием  традиционных методов и технологий (ПК-3); </w:t>
      </w:r>
    </w:p>
    <w:p w14:paraId="215C2964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выявлению специфики психического функционирования человека с  учетом особенностей возрастных этапов, кризисов развития и факторов риска,  его принадлежности к гендерной, этнической, профессиональной и другим  социальным группам (ПК-4); </w:t>
      </w:r>
    </w:p>
    <w:p w14:paraId="67ACA37D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психологической диагностике, прогнозированию изменений и динамики  уровня развития познавательной и мотивационно-волевой сферы,  самосознания, психомоторики, способностей, характера, темперамента,  функциональных состояний, личностных черт и акцентуаций в норме и при  психических отклонениях с целью гармонизации психического  функционирования человека (ПК-5); </w:t>
      </w:r>
    </w:p>
    <w:p w14:paraId="6508DB28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154518">
        <w:rPr>
          <w:rFonts w:ascii="Times New Roman" w:hAnsi="Times New Roman"/>
          <w:i/>
          <w:sz w:val="24"/>
          <w:szCs w:val="24"/>
        </w:rPr>
        <w:t xml:space="preserve">в научно-исследовательской деятельности:  </w:t>
      </w:r>
    </w:p>
    <w:p w14:paraId="1FCC8B30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способностью и готовностью к:  </w:t>
      </w:r>
    </w:p>
    <w:p w14:paraId="05047B5F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постановке профессиональных задач в области научно-исследовательской  и практической деятельности (ПК-6); </w:t>
      </w:r>
    </w:p>
    <w:p w14:paraId="17FD9134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участию в проведении психологических исследований на основе  применения общепрофессиональных знаний и умений в различных научных и  научно-практических областях психологии (ПК-7); </w:t>
      </w:r>
    </w:p>
    <w:p w14:paraId="75B83960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 w:rsidRPr="00154518">
        <w:rPr>
          <w:rFonts w:ascii="Times New Roman" w:hAnsi="Times New Roman"/>
          <w:i/>
          <w:sz w:val="24"/>
          <w:szCs w:val="24"/>
        </w:rPr>
        <w:t xml:space="preserve">в организационно-управленческой деятельности: </w:t>
      </w:r>
    </w:p>
    <w:p w14:paraId="377E0EA3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способностью и готовностью к: </w:t>
      </w:r>
    </w:p>
    <w:p w14:paraId="7A04594E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реализации психологических технологий, ориентированных на  личностный рост сотрудников организации и охрану здоровья индивидов и  групп (ПК-14).</w:t>
      </w:r>
    </w:p>
    <w:p w14:paraId="13E2FA3A" w14:textId="77777777" w:rsidR="00CB214E" w:rsidRPr="00154518" w:rsidRDefault="00CB214E" w:rsidP="00E175FE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В результате изучения учебной дисциплины студент должен </w:t>
      </w:r>
    </w:p>
    <w:p w14:paraId="05A64456" w14:textId="77777777" w:rsidR="00CB214E" w:rsidRPr="00154518" w:rsidRDefault="00CB214E" w:rsidP="00E175FE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Знать:</w:t>
      </w:r>
    </w:p>
    <w:p w14:paraId="569852BC" w14:textId="77777777" w:rsidR="00CB214E" w:rsidRPr="00154518" w:rsidRDefault="00CB214E" w:rsidP="00E175FE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54518">
        <w:rPr>
          <w:rFonts w:ascii="Times New Roman" w:hAnsi="Times New Roman"/>
          <w:bCs/>
          <w:sz w:val="24"/>
          <w:szCs w:val="24"/>
        </w:rPr>
        <w:t>Деонтологические</w:t>
      </w:r>
      <w:proofErr w:type="spellEnd"/>
      <w:r w:rsidRPr="00154518">
        <w:rPr>
          <w:rFonts w:ascii="Times New Roman" w:hAnsi="Times New Roman"/>
          <w:bCs/>
          <w:sz w:val="24"/>
          <w:szCs w:val="24"/>
        </w:rPr>
        <w:t xml:space="preserve"> правила работы психолога с больными различного профиля.</w:t>
      </w:r>
    </w:p>
    <w:p w14:paraId="2CAAD8AE" w14:textId="77777777" w:rsidR="00CB214E" w:rsidRPr="00154518" w:rsidRDefault="00CB214E" w:rsidP="00E175FE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Cs/>
          <w:sz w:val="24"/>
          <w:szCs w:val="24"/>
        </w:rPr>
      </w:pPr>
      <w:r w:rsidRPr="00154518">
        <w:rPr>
          <w:rFonts w:ascii="Times New Roman" w:hAnsi="Times New Roman"/>
          <w:bCs/>
          <w:sz w:val="24"/>
          <w:szCs w:val="24"/>
        </w:rPr>
        <w:t xml:space="preserve">Принципы планирования и проведения клинико-психологического </w:t>
      </w:r>
      <w:proofErr w:type="spellStart"/>
      <w:r w:rsidRPr="00154518">
        <w:rPr>
          <w:rFonts w:ascii="Times New Roman" w:hAnsi="Times New Roman"/>
          <w:bCs/>
          <w:sz w:val="24"/>
          <w:szCs w:val="24"/>
        </w:rPr>
        <w:t>консультирования,психологической</w:t>
      </w:r>
      <w:proofErr w:type="spellEnd"/>
      <w:r w:rsidRPr="00154518">
        <w:rPr>
          <w:rFonts w:ascii="Times New Roman" w:hAnsi="Times New Roman"/>
          <w:bCs/>
          <w:sz w:val="24"/>
          <w:szCs w:val="24"/>
        </w:rPr>
        <w:t xml:space="preserve"> коррекции и психотерапии.</w:t>
      </w:r>
    </w:p>
    <w:p w14:paraId="314751A5" w14:textId="77777777" w:rsidR="00CB214E" w:rsidRPr="00154518" w:rsidRDefault="00CB214E" w:rsidP="00E175FE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Cs/>
          <w:sz w:val="24"/>
          <w:szCs w:val="24"/>
        </w:rPr>
      </w:pPr>
      <w:r w:rsidRPr="00154518">
        <w:rPr>
          <w:rFonts w:ascii="Times New Roman" w:hAnsi="Times New Roman"/>
          <w:bCs/>
          <w:sz w:val="24"/>
          <w:szCs w:val="24"/>
        </w:rPr>
        <w:t>Содержание работы в отношении психологического консультирования,.</w:t>
      </w:r>
    </w:p>
    <w:p w14:paraId="1813F6E5" w14:textId="77777777" w:rsidR="00CB214E" w:rsidRPr="00154518" w:rsidRDefault="00CB214E" w:rsidP="00E175FE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154518">
        <w:rPr>
          <w:rFonts w:ascii="Times New Roman" w:hAnsi="Times New Roman"/>
          <w:bCs/>
          <w:sz w:val="24"/>
          <w:szCs w:val="24"/>
        </w:rPr>
        <w:t>Интердисциплинарный</w:t>
      </w:r>
      <w:proofErr w:type="spellEnd"/>
      <w:r w:rsidRPr="00154518">
        <w:rPr>
          <w:rFonts w:ascii="Times New Roman" w:hAnsi="Times New Roman"/>
          <w:bCs/>
          <w:sz w:val="24"/>
          <w:szCs w:val="24"/>
        </w:rPr>
        <w:t xml:space="preserve"> характер психологического консультирования, психокоррекции и психотерапии.</w:t>
      </w:r>
    </w:p>
    <w:p w14:paraId="50F35B66" w14:textId="77777777" w:rsidR="00CB214E" w:rsidRPr="00154518" w:rsidRDefault="00CB214E" w:rsidP="00E175FE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bCs/>
          <w:sz w:val="24"/>
          <w:szCs w:val="24"/>
        </w:rPr>
        <w:t>Правила построения раппорта  и взаимоотношений клинического психолога и клиента в психологическом консультировании, психокоррекции и психотерапии.</w:t>
      </w:r>
    </w:p>
    <w:p w14:paraId="23063857" w14:textId="77777777" w:rsidR="00CB214E" w:rsidRPr="00154518" w:rsidRDefault="00CB214E" w:rsidP="00E175FE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bCs/>
          <w:sz w:val="24"/>
          <w:szCs w:val="24"/>
        </w:rPr>
        <w:t xml:space="preserve"> Специальные вопросы психологического консультирования, психологической коррекции и психотерапии: консультирование связанное с развитием и личностным </w:t>
      </w:r>
      <w:r w:rsidRPr="00154518">
        <w:rPr>
          <w:rFonts w:ascii="Times New Roman" w:hAnsi="Times New Roman"/>
          <w:bCs/>
          <w:sz w:val="24"/>
          <w:szCs w:val="24"/>
        </w:rPr>
        <w:lastRenderedPageBreak/>
        <w:t>ростом клиента, коммуникативное, межличностное, семейное психологическое консультирование. Психотерапия в различных областях медицины: психиатрия, наркология, неврология, соматическая медицина. Возрастные аспекты психологического консультирования. Психологической коррекции и психотерапии.</w:t>
      </w:r>
    </w:p>
    <w:p w14:paraId="40AC24BE" w14:textId="77777777" w:rsidR="00CB214E" w:rsidRPr="00154518" w:rsidRDefault="00CB214E" w:rsidP="00E175FE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bCs/>
          <w:sz w:val="24"/>
          <w:szCs w:val="24"/>
        </w:rPr>
        <w:t>Организационные вопросы психологического консультирования, психологической коррекции и психотерапии.</w:t>
      </w:r>
    </w:p>
    <w:p w14:paraId="270A5D46" w14:textId="77777777" w:rsidR="00CB214E" w:rsidRPr="00154518" w:rsidRDefault="00CB214E" w:rsidP="00E175FE">
      <w:pPr>
        <w:spacing w:after="0" w:line="240" w:lineRule="auto"/>
        <w:ind w:right="174" w:firstLine="360"/>
        <w:jc w:val="both"/>
        <w:rPr>
          <w:rFonts w:ascii="Times New Roman" w:hAnsi="Times New Roman"/>
          <w:i/>
          <w:sz w:val="24"/>
          <w:szCs w:val="24"/>
        </w:rPr>
      </w:pPr>
      <w:r w:rsidRPr="00154518">
        <w:rPr>
          <w:rFonts w:ascii="Times New Roman" w:hAnsi="Times New Roman"/>
          <w:i/>
          <w:sz w:val="24"/>
          <w:szCs w:val="24"/>
        </w:rPr>
        <w:t xml:space="preserve">б) Студент должен </w:t>
      </w:r>
      <w:r w:rsidRPr="00154518">
        <w:rPr>
          <w:rFonts w:ascii="Times New Roman" w:hAnsi="Times New Roman"/>
          <w:b/>
          <w:sz w:val="24"/>
          <w:szCs w:val="24"/>
        </w:rPr>
        <w:t>уметь:</w:t>
      </w:r>
    </w:p>
    <w:p w14:paraId="53A90E83" w14:textId="77777777" w:rsidR="00CB214E" w:rsidRPr="00154518" w:rsidRDefault="00CB214E" w:rsidP="00E175F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174"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Реалистично оценивать уровень своей компетентности.</w:t>
      </w:r>
    </w:p>
    <w:p w14:paraId="179E8764" w14:textId="77777777" w:rsidR="00CB214E" w:rsidRPr="00154518" w:rsidRDefault="00CB214E" w:rsidP="00E175F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174"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Планировать и  проводить консультативную беседу.</w:t>
      </w:r>
    </w:p>
    <w:p w14:paraId="37BCCBF7" w14:textId="77777777" w:rsidR="00CB214E" w:rsidRPr="00154518" w:rsidRDefault="00CB214E" w:rsidP="00E175F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174"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Формулировать и проверять консультативные гипотезы. </w:t>
      </w:r>
    </w:p>
    <w:p w14:paraId="60E984E4" w14:textId="77777777" w:rsidR="00CB214E" w:rsidRPr="00154518" w:rsidRDefault="00CB214E" w:rsidP="00E175F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174"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Анализировать сущность явлений и проблем, связанных с личностью клиента.</w:t>
      </w:r>
    </w:p>
    <w:p w14:paraId="799C0793" w14:textId="77777777" w:rsidR="00CB214E" w:rsidRPr="00154518" w:rsidRDefault="00CB214E" w:rsidP="00E175FE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174" w:firstLine="56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Изложения в форме устного или письменного сообщения или доклада основных положений, содержащихся в учебно-методической или специальной научной литературе, а также интерпретации результатов, представленных в сообщении или докладе.</w:t>
      </w:r>
    </w:p>
    <w:p w14:paraId="71DB900E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2.Содержание учебного материала</w:t>
      </w:r>
    </w:p>
    <w:p w14:paraId="0F325A75" w14:textId="77777777" w:rsidR="00CB214E" w:rsidRPr="00154518" w:rsidRDefault="00CB214E" w:rsidP="00E175FE">
      <w:pPr>
        <w:tabs>
          <w:tab w:val="left" w:pos="-142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54518">
        <w:rPr>
          <w:rFonts w:ascii="Times New Roman" w:hAnsi="Times New Roman"/>
          <w:b/>
          <w:bCs/>
          <w:sz w:val="24"/>
          <w:szCs w:val="24"/>
        </w:rPr>
        <w:t>СОДЕРЖАТЕЛЬНЫЙ МОДУЛЬ 1. МЕТОДОЛОГИЧЕСКИЕ ОСНОВЫ ПСИХОКОРРЕКЦИИ И ПСИХОТЕРАПИИ</w:t>
      </w:r>
    </w:p>
    <w:p w14:paraId="19C4E73D" w14:textId="77777777" w:rsidR="00CB214E" w:rsidRPr="00154518" w:rsidRDefault="00CB214E" w:rsidP="00E175FE">
      <w:pPr>
        <w:suppressAutoHyphens/>
        <w:spacing w:after="0" w:line="240" w:lineRule="auto"/>
        <w:ind w:firstLine="397"/>
        <w:jc w:val="center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Тема 1. Психокоррекция и психотерапия: основные понятия, история развития.</w:t>
      </w:r>
    </w:p>
    <w:p w14:paraId="31E7D37F" w14:textId="77777777" w:rsidR="00CB214E" w:rsidRPr="00154518" w:rsidRDefault="00CB214E" w:rsidP="00E175FE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Понятия психокоррекции История развития психокоррекции. Связь психотерапии с другими науками и дисциплинами. Система подготовки практического психолога и психотерапевта в России и за рубежом. Основные формы </w:t>
      </w:r>
      <w:proofErr w:type="spellStart"/>
      <w:r w:rsidRPr="00154518">
        <w:rPr>
          <w:rFonts w:ascii="Times New Roman" w:hAnsi="Times New Roman"/>
          <w:sz w:val="24"/>
          <w:szCs w:val="24"/>
        </w:rPr>
        <w:t>психокорекции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и психотерапии: индивидуальная, семейная, групповая, психотерапевтическая среда и психотерапевтическое сообщество. Основные направления психотерапии в рамках развития психологии личности (психодинамическое, когнитивно-</w:t>
      </w:r>
      <w:proofErr w:type="spellStart"/>
      <w:r w:rsidRPr="00154518">
        <w:rPr>
          <w:rFonts w:ascii="Times New Roman" w:hAnsi="Times New Roman"/>
          <w:sz w:val="24"/>
          <w:szCs w:val="24"/>
        </w:rPr>
        <w:t>бихевиоральное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, гуманистическое и др.).Современные тенденции в развитии психотерапии и </w:t>
      </w:r>
      <w:proofErr w:type="spellStart"/>
      <w:r w:rsidRPr="00154518">
        <w:rPr>
          <w:rFonts w:ascii="Times New Roman" w:hAnsi="Times New Roman"/>
          <w:sz w:val="24"/>
          <w:szCs w:val="24"/>
        </w:rPr>
        <w:t>психокоррекции.Обзор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основной учебной литературы по курсу.</w:t>
      </w:r>
    </w:p>
    <w:p w14:paraId="25A97BCA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Тема 2.  Понятие «психотерапия» и его основные определения. Психотерапия и психиатрия.</w:t>
      </w:r>
    </w:p>
    <w:p w14:paraId="71FEC740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Психотерапия и психология, ее соотношение с фундаментальной, прикладной, практической психологией. Психотерапия как один из видов психологической помощи населению. Различие и сходство между психотерапией, </w:t>
      </w:r>
      <w:proofErr w:type="spellStart"/>
      <w:r w:rsidRPr="00154518">
        <w:rPr>
          <w:rFonts w:ascii="Times New Roman" w:hAnsi="Times New Roman"/>
          <w:sz w:val="24"/>
          <w:szCs w:val="24"/>
        </w:rPr>
        <w:t>психоконсультированием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и психокоррекцией. Медицинский и немедицинский подходы к психотерапии. Психотерапия заболевания (психического и соматического) и психотерапия личностного роста. Общее представление о формах, методах, техниках психотерапии.</w:t>
      </w:r>
    </w:p>
    <w:p w14:paraId="562EDE68" w14:textId="77777777" w:rsidR="00CB214E" w:rsidRPr="00154518" w:rsidRDefault="00CB214E" w:rsidP="00E175FE">
      <w:pPr>
        <w:pStyle w:val="3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451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54518">
        <w:rPr>
          <w:rFonts w:ascii="Times New Roman" w:hAnsi="Times New Roman" w:cs="Times New Roman"/>
          <w:sz w:val="24"/>
          <w:szCs w:val="24"/>
        </w:rPr>
        <w:t>Психотерапия и психокоррекция.</w:t>
      </w:r>
      <w:r w:rsidRPr="001545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54518">
        <w:rPr>
          <w:rFonts w:ascii="Times New Roman" w:hAnsi="Times New Roman" w:cs="Times New Roman"/>
          <w:sz w:val="24"/>
          <w:szCs w:val="24"/>
        </w:rPr>
        <w:t xml:space="preserve">Единство диагностической и коррекционной работы. Основные принципы  диагностической работы. </w:t>
      </w:r>
    </w:p>
    <w:p w14:paraId="5F1714DF" w14:textId="77777777" w:rsidR="00CB214E" w:rsidRPr="00154518" w:rsidRDefault="00CB214E" w:rsidP="00E175FE">
      <w:pPr>
        <w:pStyle w:val="3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4518">
        <w:rPr>
          <w:rFonts w:ascii="Times New Roman" w:hAnsi="Times New Roman" w:cs="Times New Roman"/>
          <w:sz w:val="24"/>
          <w:szCs w:val="24"/>
        </w:rPr>
        <w:t xml:space="preserve">     Основные цели коррекционной работы. Основные задачи коррекции. Формы </w:t>
      </w:r>
      <w:proofErr w:type="spellStart"/>
      <w:r w:rsidRPr="00154518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Pr="00154518">
        <w:rPr>
          <w:rFonts w:ascii="Times New Roman" w:hAnsi="Times New Roman" w:cs="Times New Roman"/>
          <w:sz w:val="24"/>
          <w:szCs w:val="24"/>
        </w:rPr>
        <w:t xml:space="preserve"> работы. Групповые и внутриличностные задачи коррекционных программ. Принципы </w:t>
      </w:r>
      <w:proofErr w:type="spellStart"/>
      <w:r w:rsidRPr="00154518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Pr="00154518">
        <w:rPr>
          <w:rFonts w:ascii="Times New Roman" w:hAnsi="Times New Roman" w:cs="Times New Roman"/>
          <w:sz w:val="24"/>
          <w:szCs w:val="24"/>
        </w:rPr>
        <w:t xml:space="preserve"> работы. Основные этапы коррекционной работы.</w:t>
      </w:r>
    </w:p>
    <w:p w14:paraId="138887BB" w14:textId="77777777" w:rsidR="00CB214E" w:rsidRPr="00154518" w:rsidRDefault="00CB214E" w:rsidP="00E175FE">
      <w:pPr>
        <w:pStyle w:val="3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4518">
        <w:rPr>
          <w:rFonts w:ascii="Times New Roman" w:hAnsi="Times New Roman" w:cs="Times New Roman"/>
          <w:sz w:val="24"/>
          <w:szCs w:val="24"/>
        </w:rPr>
        <w:t xml:space="preserve">    Виды коррекционной работы. Специфика использования психотерапии при работе с различными категориями детей с отклоняющимся поведением. Коррекция невротических расстройств, детских страхов, агрессивного поведения. Проблема коррекции воспитания и обучения. Особенности программ обучения и развития детей с нарушениями темпа психического развития. Специфика коррекционной работы с детьми различных возрастов. Оценка эффективности коррекционных воздействий.</w:t>
      </w:r>
    </w:p>
    <w:p w14:paraId="77CBC6CE" w14:textId="77777777" w:rsidR="00CB214E" w:rsidRPr="00154518" w:rsidRDefault="00CB214E" w:rsidP="00E175FE">
      <w:pPr>
        <w:pStyle w:val="3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4518">
        <w:rPr>
          <w:rFonts w:ascii="Times New Roman" w:hAnsi="Times New Roman" w:cs="Times New Roman"/>
          <w:sz w:val="24"/>
          <w:szCs w:val="24"/>
        </w:rPr>
        <w:t xml:space="preserve">    Методы </w:t>
      </w:r>
      <w:proofErr w:type="spellStart"/>
      <w:r w:rsidRPr="00154518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Pr="00154518">
        <w:rPr>
          <w:rFonts w:ascii="Times New Roman" w:hAnsi="Times New Roman" w:cs="Times New Roman"/>
          <w:sz w:val="24"/>
          <w:szCs w:val="24"/>
        </w:rPr>
        <w:t xml:space="preserve"> работы: проблемные игры, притчи, метафоры настраивания, групповые дискуссии, групповые записи, игры разминочного типа. </w:t>
      </w:r>
    </w:p>
    <w:p w14:paraId="5F96BDAD" w14:textId="77777777" w:rsidR="00CB214E" w:rsidRPr="00154518" w:rsidRDefault="00CB214E" w:rsidP="00E175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  Критерии оценки эффективности тренинговых программ.</w:t>
      </w:r>
    </w:p>
    <w:p w14:paraId="34F784F8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Тема 3.</w:t>
      </w:r>
      <w:r w:rsidRPr="00154518">
        <w:rPr>
          <w:rFonts w:ascii="Times New Roman" w:hAnsi="Times New Roman"/>
          <w:sz w:val="24"/>
          <w:szCs w:val="24"/>
        </w:rPr>
        <w:t xml:space="preserve"> </w:t>
      </w:r>
      <w:r w:rsidRPr="00154518">
        <w:rPr>
          <w:rFonts w:ascii="Times New Roman" w:hAnsi="Times New Roman"/>
          <w:b/>
          <w:sz w:val="24"/>
          <w:szCs w:val="24"/>
        </w:rPr>
        <w:t>Основные типы психотерапии. Субъект и объект психотерапии. Этические аспекты психотерапии</w:t>
      </w:r>
    </w:p>
    <w:p w14:paraId="16B4DFE2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lastRenderedPageBreak/>
        <w:t xml:space="preserve">             Различные   основания  для классификации   типов психотерапии.      Медицинская   и   немедицинская   психотерапия. Директивная и </w:t>
      </w:r>
      <w:proofErr w:type="spellStart"/>
      <w:r w:rsidRPr="00154518">
        <w:rPr>
          <w:rFonts w:ascii="Times New Roman" w:hAnsi="Times New Roman"/>
          <w:sz w:val="24"/>
          <w:szCs w:val="24"/>
        </w:rPr>
        <w:t>недирективная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психотерапия. Телесно ориентированная психотерапия, собственно психотерапия, духовно ориентированная психотерапия.   Симптоматическая психотерапия  и психотерапия, ориентированная на анализ причин возникновения проблемы. Поведенческая и глубинная психотерапия.    Рациональная  психотерапия  и    психотерапия, ориентированная   на   опыт   проживания.  Психоаналитическая, </w:t>
      </w:r>
      <w:proofErr w:type="spellStart"/>
      <w:r w:rsidRPr="00154518">
        <w:rPr>
          <w:rFonts w:ascii="Times New Roman" w:hAnsi="Times New Roman"/>
          <w:sz w:val="24"/>
          <w:szCs w:val="24"/>
        </w:rPr>
        <w:t>бихевиористическая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4518">
        <w:rPr>
          <w:rFonts w:ascii="Times New Roman" w:hAnsi="Times New Roman"/>
          <w:sz w:val="24"/>
          <w:szCs w:val="24"/>
        </w:rPr>
        <w:t>экзистенциалистическая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4518">
        <w:rPr>
          <w:rFonts w:ascii="Times New Roman" w:hAnsi="Times New Roman"/>
          <w:sz w:val="24"/>
          <w:szCs w:val="24"/>
        </w:rPr>
        <w:t>трансперсональная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и др. виды психотерапии по основанию базового философско-теоретического подхода. Интегративные и эклектические варианты психотерапии. Индивидуальная и групповая психотерапия, их специфика. Основные терапевтические факторы в групповой психотерапии. </w:t>
      </w:r>
    </w:p>
    <w:p w14:paraId="33FDA703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 xml:space="preserve">           </w:t>
      </w:r>
      <w:r w:rsidRPr="00154518">
        <w:rPr>
          <w:rFonts w:ascii="Times New Roman" w:hAnsi="Times New Roman"/>
          <w:sz w:val="24"/>
          <w:szCs w:val="24"/>
        </w:rPr>
        <w:t>Субъект и объект психотерапии. Возможные системы подготовки психотерапевтов различных направлений. Требования, предъявляемые к. личности психотерапевта. Требования к профессиональной и личностной готовности психотерапевта к профессиональной деятельности. Значимость личности и индивидуального стиля психотерапевта для эффекта психотерапии.   Особенности роли, позиции и поведения психотерапевта во взаимодействии с клиентом (пациентом) в различных традициях. Основные роли терапевта (тренер, учитель, друг, фасилитатор, исповедник,  поводырь и др.). Личная ответственность психотерапевта. Этические принципы деятельности психотерапевта. Типы клиентов.</w:t>
      </w:r>
    </w:p>
    <w:p w14:paraId="24FCE3A0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Тема 4. Основные направления психотерапии: краткая характеристика</w:t>
      </w:r>
    </w:p>
    <w:p w14:paraId="14B53A2F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Поведенческая терапия: истоки развития, основные представители, психотерапевтические техники. Психоаналитическая терапия: истоки развития, основные представители, психотерапевтические техники.  </w:t>
      </w:r>
      <w:proofErr w:type="spellStart"/>
      <w:r w:rsidRPr="00154518">
        <w:rPr>
          <w:rFonts w:ascii="Times New Roman" w:hAnsi="Times New Roman"/>
          <w:sz w:val="24"/>
          <w:szCs w:val="24"/>
        </w:rPr>
        <w:t>Экзистенциалистическая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психотерапия: истоки развития, основные представители, психотерапевтические техники. </w:t>
      </w:r>
      <w:proofErr w:type="spellStart"/>
      <w:r w:rsidRPr="00154518">
        <w:rPr>
          <w:rFonts w:ascii="Times New Roman" w:hAnsi="Times New Roman"/>
          <w:sz w:val="24"/>
          <w:szCs w:val="24"/>
        </w:rPr>
        <w:t>Трансперсональная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психотерапия: истоки развития, основные представители, психотерапевтические техники..  </w:t>
      </w:r>
      <w:proofErr w:type="spellStart"/>
      <w:r w:rsidRPr="00154518">
        <w:rPr>
          <w:rFonts w:ascii="Times New Roman" w:hAnsi="Times New Roman"/>
          <w:sz w:val="24"/>
          <w:szCs w:val="24"/>
        </w:rPr>
        <w:t>Райхианская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 терапия: истоки развития, психотерапевтические техники. Гештальттерапия: истоки развития, основные представители, психотерапевтические техники.   Гуманистическая </w:t>
      </w:r>
      <w:proofErr w:type="spellStart"/>
      <w:r w:rsidRPr="00154518">
        <w:rPr>
          <w:rFonts w:ascii="Times New Roman" w:hAnsi="Times New Roman"/>
          <w:sz w:val="24"/>
          <w:szCs w:val="24"/>
        </w:rPr>
        <w:t>недирективная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психотерапия: истоки развития, основные представители, психотерапевтические техники. Психодрама: истоки развития, основные представители, психотерапевтические техники. Когнитивная психотерапия: истоки развития, основные представители, психотерапевтические техники. </w:t>
      </w:r>
      <w:proofErr w:type="spellStart"/>
      <w:r w:rsidRPr="00154518">
        <w:rPr>
          <w:rFonts w:ascii="Times New Roman" w:hAnsi="Times New Roman"/>
          <w:sz w:val="24"/>
          <w:szCs w:val="24"/>
        </w:rPr>
        <w:t>Эриксонианский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гипноз: истоки развития,  психотерапевтические техники.</w:t>
      </w:r>
    </w:p>
    <w:p w14:paraId="0785D460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Нейролингвистическое программирование.</w:t>
      </w:r>
      <w:r w:rsidRPr="00154518">
        <w:rPr>
          <w:rFonts w:ascii="Times New Roman" w:hAnsi="Times New Roman"/>
          <w:b/>
          <w:sz w:val="24"/>
          <w:szCs w:val="24"/>
        </w:rPr>
        <w:t xml:space="preserve"> </w:t>
      </w:r>
      <w:r w:rsidRPr="00154518">
        <w:rPr>
          <w:rFonts w:ascii="Times New Roman" w:hAnsi="Times New Roman"/>
          <w:sz w:val="24"/>
          <w:szCs w:val="24"/>
        </w:rPr>
        <w:t xml:space="preserve">Патогенетическая психотерапия </w:t>
      </w:r>
      <w:proofErr w:type="spellStart"/>
      <w:r w:rsidRPr="00154518">
        <w:rPr>
          <w:rFonts w:ascii="Times New Roman" w:hAnsi="Times New Roman"/>
          <w:sz w:val="24"/>
          <w:szCs w:val="24"/>
        </w:rPr>
        <w:t>В.Н.Мясищева</w:t>
      </w:r>
      <w:proofErr w:type="spellEnd"/>
      <w:r w:rsidRPr="00154518">
        <w:rPr>
          <w:rFonts w:ascii="Times New Roman" w:hAnsi="Times New Roman"/>
          <w:sz w:val="24"/>
          <w:szCs w:val="24"/>
        </w:rPr>
        <w:t>.</w:t>
      </w:r>
    </w:p>
    <w:p w14:paraId="34311C4D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b/>
          <w:bCs/>
          <w:sz w:val="24"/>
          <w:szCs w:val="24"/>
        </w:rPr>
        <w:t>СОДЕРЖАТЕЛЬНЫЙ МОДУЛЬ 2. НАПРАВЛЕНИЯ И МЕТОДЫ ПСИХОТЕРАПИИ</w:t>
      </w:r>
    </w:p>
    <w:p w14:paraId="5B177D01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Тема 5. Суггестивные методы в психотерапии</w:t>
      </w:r>
    </w:p>
    <w:p w14:paraId="2F2370B2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Представление о гипнозе, внушении, убеждении. История изучения гипноза и внушения. Ф.А. Парацельс о магнетизме. Учение о гипнозе и его роль в психотерапии. Ф. </w:t>
      </w:r>
      <w:proofErr w:type="spellStart"/>
      <w:r w:rsidRPr="00154518">
        <w:rPr>
          <w:rFonts w:ascii="Times New Roman" w:hAnsi="Times New Roman"/>
          <w:sz w:val="24"/>
          <w:szCs w:val="24"/>
        </w:rPr>
        <w:t>Месмер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: теория в практика магнетизма. </w:t>
      </w:r>
      <w:proofErr w:type="spellStart"/>
      <w:r w:rsidRPr="00154518">
        <w:rPr>
          <w:rFonts w:ascii="Times New Roman" w:hAnsi="Times New Roman"/>
          <w:sz w:val="24"/>
          <w:szCs w:val="24"/>
        </w:rPr>
        <w:t>Шастэнэ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де </w:t>
      </w:r>
      <w:proofErr w:type="spellStart"/>
      <w:r w:rsidRPr="00154518">
        <w:rPr>
          <w:rFonts w:ascii="Times New Roman" w:hAnsi="Times New Roman"/>
          <w:sz w:val="24"/>
          <w:szCs w:val="24"/>
        </w:rPr>
        <w:t>Пюисегюр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и открытие сомнамбулизма. </w:t>
      </w:r>
      <w:proofErr w:type="spellStart"/>
      <w:r w:rsidRPr="00154518">
        <w:rPr>
          <w:rFonts w:ascii="Times New Roman" w:hAnsi="Times New Roman"/>
          <w:sz w:val="24"/>
          <w:szCs w:val="24"/>
        </w:rPr>
        <w:t>Д.Брейд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и научный подход к гипнозу. А. </w:t>
      </w:r>
      <w:proofErr w:type="spellStart"/>
      <w:r w:rsidRPr="00154518">
        <w:rPr>
          <w:rFonts w:ascii="Times New Roman" w:hAnsi="Times New Roman"/>
          <w:sz w:val="24"/>
          <w:szCs w:val="24"/>
        </w:rPr>
        <w:t>Льебо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как </w:t>
      </w:r>
      <w:proofErr w:type="spellStart"/>
      <w:r w:rsidRPr="00154518">
        <w:rPr>
          <w:rFonts w:ascii="Times New Roman" w:hAnsi="Times New Roman"/>
          <w:sz w:val="24"/>
          <w:szCs w:val="24"/>
        </w:rPr>
        <w:t>основательнансийской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школы гипноза Гипноз во французской психиатрии: </w:t>
      </w:r>
      <w:proofErr w:type="spellStart"/>
      <w:r w:rsidRPr="00154518">
        <w:rPr>
          <w:rFonts w:ascii="Times New Roman" w:hAnsi="Times New Roman"/>
          <w:sz w:val="24"/>
          <w:szCs w:val="24"/>
        </w:rPr>
        <w:t>Ж.Шарко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4518">
        <w:rPr>
          <w:rFonts w:ascii="Times New Roman" w:hAnsi="Times New Roman"/>
          <w:sz w:val="24"/>
          <w:szCs w:val="24"/>
        </w:rPr>
        <w:t>И.Бернгейм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. Гипнотическая психотерапия и её роль в становлении психоанализа. Гипноз в психотерапевтической практике </w:t>
      </w:r>
      <w:proofErr w:type="spellStart"/>
      <w:r w:rsidRPr="00154518">
        <w:rPr>
          <w:rFonts w:ascii="Times New Roman" w:hAnsi="Times New Roman"/>
          <w:sz w:val="24"/>
          <w:szCs w:val="24"/>
        </w:rPr>
        <w:t>В.М.Бехтерева</w:t>
      </w:r>
      <w:proofErr w:type="spellEnd"/>
      <w:r w:rsidRPr="00154518">
        <w:rPr>
          <w:rFonts w:ascii="Times New Roman" w:hAnsi="Times New Roman"/>
          <w:sz w:val="24"/>
          <w:szCs w:val="24"/>
        </w:rPr>
        <w:t>. Психологическая характеристика основных форм гипнотического состояния. Психотехника гипносуггестивного воздействия.</w:t>
      </w:r>
    </w:p>
    <w:p w14:paraId="7DA734A0" w14:textId="77777777" w:rsidR="00CB214E" w:rsidRPr="00154518" w:rsidRDefault="00CB214E" w:rsidP="00E175FE">
      <w:pPr>
        <w:pStyle w:val="FR1"/>
        <w:spacing w:before="0" w:line="240" w:lineRule="auto"/>
        <w:ind w:firstLine="0"/>
        <w:rPr>
          <w:sz w:val="24"/>
          <w:szCs w:val="24"/>
        </w:rPr>
      </w:pPr>
      <w:r w:rsidRPr="00154518">
        <w:rPr>
          <w:sz w:val="24"/>
          <w:szCs w:val="24"/>
        </w:rPr>
        <w:t xml:space="preserve">Основы </w:t>
      </w:r>
      <w:proofErr w:type="spellStart"/>
      <w:r w:rsidRPr="00154518">
        <w:rPr>
          <w:sz w:val="24"/>
          <w:szCs w:val="24"/>
        </w:rPr>
        <w:t>эриксонианского</w:t>
      </w:r>
      <w:proofErr w:type="spellEnd"/>
      <w:r w:rsidRPr="00154518">
        <w:rPr>
          <w:sz w:val="24"/>
          <w:szCs w:val="24"/>
        </w:rPr>
        <w:t xml:space="preserve"> гипноза. Личность и взгляды </w:t>
      </w:r>
      <w:proofErr w:type="spellStart"/>
      <w:r w:rsidRPr="00154518">
        <w:rPr>
          <w:sz w:val="24"/>
          <w:szCs w:val="24"/>
        </w:rPr>
        <w:t>М.Эриксона</w:t>
      </w:r>
      <w:proofErr w:type="spellEnd"/>
      <w:r w:rsidRPr="00154518">
        <w:rPr>
          <w:sz w:val="24"/>
          <w:szCs w:val="24"/>
        </w:rPr>
        <w:t xml:space="preserve">. основные принципы </w:t>
      </w:r>
      <w:proofErr w:type="spellStart"/>
      <w:r w:rsidRPr="00154518">
        <w:rPr>
          <w:sz w:val="24"/>
          <w:szCs w:val="24"/>
        </w:rPr>
        <w:t>эриксонианского</w:t>
      </w:r>
      <w:proofErr w:type="spellEnd"/>
      <w:r w:rsidRPr="00154518">
        <w:rPr>
          <w:sz w:val="24"/>
          <w:szCs w:val="24"/>
        </w:rPr>
        <w:t xml:space="preserve"> гипноза. Представление о роли транса. Техники наведения транса. Специфика краткосрочной терапии.</w:t>
      </w:r>
    </w:p>
    <w:p w14:paraId="129AE7C5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54518">
        <w:rPr>
          <w:rFonts w:ascii="Times New Roman" w:hAnsi="Times New Roman"/>
          <w:sz w:val="24"/>
          <w:szCs w:val="24"/>
        </w:rPr>
        <w:t>Аутосуггестивные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методы в психотерапии. Основные формы и техники самовнушения и аутогенной тренировки.</w:t>
      </w:r>
    </w:p>
    <w:p w14:paraId="5BBA3DF7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Тема 6. Психоанализ и психоаналитически ориентированная психотерапия</w:t>
      </w:r>
    </w:p>
    <w:p w14:paraId="12E81EED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lastRenderedPageBreak/>
        <w:t xml:space="preserve">Истоки психоанализа.   Общенаучные   и   теоретико-психологические   основы   психоанализа.   Основные   положения классического психоанализа </w:t>
      </w:r>
      <w:proofErr w:type="spellStart"/>
      <w:r w:rsidRPr="00154518">
        <w:rPr>
          <w:rFonts w:ascii="Times New Roman" w:hAnsi="Times New Roman"/>
          <w:sz w:val="24"/>
          <w:szCs w:val="24"/>
        </w:rPr>
        <w:t>З.Фрейда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. Представления о сущности отклонения.     Базовые  принципы  психоаналитической  терапии. Учёт особенностей психосексуального развития  человека. Продуцирование материала. Анализ материала клиента. Достижение рабочего альянса между психоаналитиком и клиентом. Использование дополнительных психотерапевтических приёмов в работе. </w:t>
      </w:r>
    </w:p>
    <w:p w14:paraId="6DF716AD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«Аналитическая психология» К.Г. Юнга. Основные положения теории К.Г. Юнга, Представление о структуре личности. Сознание, бессознательное,  коллективное бессознательное.  Представление о комплексах и архетипах. Определение психологического типа клиента по классификации К. Юнга и выработка соответствующей тактики поведения. </w:t>
      </w:r>
    </w:p>
    <w:p w14:paraId="3B2DEDF9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Тест словесных ассоциаций. Семейный ассоциативный тест. Анализ личностных и мифологических сновидений. Терапия переноса: 4 стадии. </w:t>
      </w:r>
    </w:p>
    <w:p w14:paraId="6C0F3E80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«Индивидуальная   психология»   и   психотерапия   А. Адлера. Представления о развитии личности. Представление о дефекте и компенсации.   Виды   компенсации.   Комплекс   неполноценности, социальный интерес и стремление к превосходству. Принцип </w:t>
      </w:r>
      <w:proofErr w:type="spellStart"/>
      <w:r w:rsidRPr="00154518">
        <w:rPr>
          <w:rFonts w:ascii="Times New Roman" w:hAnsi="Times New Roman"/>
          <w:sz w:val="24"/>
          <w:szCs w:val="24"/>
        </w:rPr>
        <w:t>фикционного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финализма. </w:t>
      </w:r>
    </w:p>
    <w:p w14:paraId="1FDD948F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Характерологический анализ по К. </w:t>
      </w:r>
      <w:proofErr w:type="spellStart"/>
      <w:r w:rsidRPr="00154518">
        <w:rPr>
          <w:rFonts w:ascii="Times New Roman" w:hAnsi="Times New Roman"/>
          <w:sz w:val="24"/>
          <w:szCs w:val="24"/>
        </w:rPr>
        <w:t>Хорни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. Общее представление о конфликте в целом и невротическом конфликте в частности. Проблема осознания идеального «Я». Анализ и самоанализ как терапевтические процедуры. Элементы </w:t>
      </w:r>
      <w:proofErr w:type="spellStart"/>
      <w:r w:rsidRPr="00154518">
        <w:rPr>
          <w:rFonts w:ascii="Times New Roman" w:hAnsi="Times New Roman"/>
          <w:sz w:val="24"/>
          <w:szCs w:val="24"/>
        </w:rPr>
        <w:t>психосинтеза</w:t>
      </w:r>
      <w:proofErr w:type="spellEnd"/>
      <w:r w:rsidRPr="00154518">
        <w:rPr>
          <w:rFonts w:ascii="Times New Roman" w:hAnsi="Times New Roman"/>
          <w:sz w:val="24"/>
          <w:szCs w:val="24"/>
        </w:rPr>
        <w:t>.</w:t>
      </w:r>
    </w:p>
    <w:p w14:paraId="129906B2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«Межличностная    психиатрия»    Г.С. Салливана.    Основные теоретические положения. Виды организации опыта (</w:t>
      </w:r>
      <w:proofErr w:type="spellStart"/>
      <w:r w:rsidRPr="00154518">
        <w:rPr>
          <w:rFonts w:ascii="Times New Roman" w:hAnsi="Times New Roman"/>
          <w:sz w:val="24"/>
          <w:szCs w:val="24"/>
        </w:rPr>
        <w:t>прототаксический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54518">
        <w:rPr>
          <w:rFonts w:ascii="Times New Roman" w:hAnsi="Times New Roman"/>
          <w:sz w:val="24"/>
          <w:szCs w:val="24"/>
        </w:rPr>
        <w:t>паратаксический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, синтаксический). Представление о динамизмах. Роль межличностных отношений     в  психотерапевтической  ситуации. Психиатрическое интервью. Корректирование </w:t>
      </w:r>
      <w:proofErr w:type="spellStart"/>
      <w:r w:rsidRPr="00154518">
        <w:rPr>
          <w:rFonts w:ascii="Times New Roman" w:hAnsi="Times New Roman"/>
          <w:sz w:val="24"/>
          <w:szCs w:val="24"/>
        </w:rPr>
        <w:t>прото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- и </w:t>
      </w:r>
      <w:proofErr w:type="spellStart"/>
      <w:r w:rsidRPr="00154518">
        <w:rPr>
          <w:rFonts w:ascii="Times New Roman" w:hAnsi="Times New Roman"/>
          <w:sz w:val="24"/>
          <w:szCs w:val="24"/>
        </w:rPr>
        <w:t>паратаксических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способов организации опыта.</w:t>
      </w:r>
    </w:p>
    <w:p w14:paraId="13A29EDA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54518">
        <w:rPr>
          <w:rFonts w:ascii="Times New Roman" w:hAnsi="Times New Roman"/>
          <w:sz w:val="24"/>
          <w:szCs w:val="24"/>
        </w:rPr>
        <w:t>Транзактный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анализ Э. Берна, представление о структуре личности. «Родитель», «взрослый», «ребенок». Понятие «транзакция». Виды транзакций.   Структурный   анализ,   анализ   транзакций,   анализ психологических игр, анализ сценариев.</w:t>
      </w:r>
    </w:p>
    <w:p w14:paraId="60B4CFE9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Структуральный психоанализ Ж.. </w:t>
      </w:r>
      <w:proofErr w:type="spellStart"/>
      <w:r w:rsidRPr="00154518">
        <w:rPr>
          <w:rFonts w:ascii="Times New Roman" w:hAnsi="Times New Roman"/>
          <w:sz w:val="24"/>
          <w:szCs w:val="24"/>
        </w:rPr>
        <w:t>Лакана</w:t>
      </w:r>
      <w:proofErr w:type="spellEnd"/>
      <w:r w:rsidRPr="00154518">
        <w:rPr>
          <w:rFonts w:ascii="Times New Roman" w:hAnsi="Times New Roman"/>
          <w:sz w:val="24"/>
          <w:szCs w:val="24"/>
        </w:rPr>
        <w:t>.</w:t>
      </w:r>
    </w:p>
    <w:p w14:paraId="1398F8C3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              </w:t>
      </w:r>
      <w:proofErr w:type="spellStart"/>
      <w:r w:rsidRPr="00154518">
        <w:rPr>
          <w:rFonts w:ascii="Times New Roman" w:hAnsi="Times New Roman"/>
          <w:sz w:val="24"/>
          <w:szCs w:val="24"/>
        </w:rPr>
        <w:t>Психосинтез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Р. </w:t>
      </w:r>
      <w:proofErr w:type="spellStart"/>
      <w:r w:rsidRPr="00154518">
        <w:rPr>
          <w:rFonts w:ascii="Times New Roman" w:hAnsi="Times New Roman"/>
          <w:sz w:val="24"/>
          <w:szCs w:val="24"/>
        </w:rPr>
        <w:t>Ассаджиоли</w:t>
      </w:r>
      <w:proofErr w:type="spellEnd"/>
      <w:r w:rsidRPr="00154518">
        <w:rPr>
          <w:rFonts w:ascii="Times New Roman" w:hAnsi="Times New Roman"/>
          <w:sz w:val="24"/>
          <w:szCs w:val="24"/>
        </w:rPr>
        <w:t>.</w:t>
      </w:r>
    </w:p>
    <w:p w14:paraId="6E8BFF85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           Ограниченность применения психоанализа как и любого отдельно взятого направления психотерапии.</w:t>
      </w:r>
    </w:p>
    <w:p w14:paraId="0BD67161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Тема 7. Поведенческая терапия</w:t>
      </w:r>
    </w:p>
    <w:p w14:paraId="3CC8449F" w14:textId="77777777" w:rsidR="00CB214E" w:rsidRPr="00154518" w:rsidRDefault="00CB214E" w:rsidP="00E175FE">
      <w:pPr>
        <w:pStyle w:val="FR1"/>
        <w:spacing w:before="0" w:line="240" w:lineRule="auto"/>
        <w:ind w:firstLine="0"/>
        <w:rPr>
          <w:sz w:val="24"/>
          <w:szCs w:val="24"/>
        </w:rPr>
      </w:pPr>
      <w:r w:rsidRPr="00154518">
        <w:rPr>
          <w:sz w:val="24"/>
          <w:szCs w:val="24"/>
        </w:rPr>
        <w:t xml:space="preserve">Поведение как предмет бихевиоризма. Классический бихевиоризм                                                                   </w:t>
      </w:r>
      <w:proofErr w:type="spellStart"/>
      <w:r w:rsidRPr="00154518">
        <w:rPr>
          <w:sz w:val="24"/>
          <w:szCs w:val="24"/>
        </w:rPr>
        <w:t>Д.Уотсона</w:t>
      </w:r>
      <w:proofErr w:type="spellEnd"/>
      <w:r w:rsidRPr="00154518">
        <w:rPr>
          <w:sz w:val="24"/>
          <w:szCs w:val="24"/>
        </w:rPr>
        <w:t xml:space="preserve">, его связь с  рефлексологией. Представление о научении. </w:t>
      </w:r>
    </w:p>
    <w:p w14:paraId="69FD4BF2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Изменение поведения как цель </w:t>
      </w:r>
      <w:proofErr w:type="spellStart"/>
      <w:r w:rsidRPr="00154518">
        <w:rPr>
          <w:rFonts w:ascii="Times New Roman" w:hAnsi="Times New Roman"/>
          <w:sz w:val="24"/>
          <w:szCs w:val="24"/>
        </w:rPr>
        <w:t>бихевиористической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психотерапии. Основные методы поведенческой терапии: реципрокного торможения, систематической десенсибилизации, иммерсии (наводнения, имплозии), негативного воздействия (парадоксальной интенции). Коррекция импульсивного поведения  подростков методом оперантного </w:t>
      </w:r>
      <w:proofErr w:type="spellStart"/>
      <w:r w:rsidRPr="00154518">
        <w:rPr>
          <w:rFonts w:ascii="Times New Roman" w:hAnsi="Times New Roman"/>
          <w:sz w:val="24"/>
          <w:szCs w:val="24"/>
        </w:rPr>
        <w:t>обусловливания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с помощью жетонной системы Д. </w:t>
      </w:r>
      <w:proofErr w:type="spellStart"/>
      <w:r w:rsidRPr="00154518">
        <w:rPr>
          <w:rFonts w:ascii="Times New Roman" w:hAnsi="Times New Roman"/>
          <w:sz w:val="24"/>
          <w:szCs w:val="24"/>
        </w:rPr>
        <w:t>Бардилла</w:t>
      </w:r>
      <w:proofErr w:type="spellEnd"/>
      <w:r w:rsidRPr="00154518">
        <w:rPr>
          <w:rFonts w:ascii="Times New Roman" w:hAnsi="Times New Roman"/>
          <w:sz w:val="24"/>
          <w:szCs w:val="24"/>
        </w:rPr>
        <w:t>.</w:t>
      </w:r>
    </w:p>
    <w:p w14:paraId="355767FE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Использование наработок бихевиористов в области создания тренингов по выработке разнообразных умений. Виды тренингов: управление тревогой; планирование будущей карьеры; принятие решений; коммуникативные умения; предупреждение причин возникновения стресса; уверенности в себе; перестройка убеждений; релаксационный тренинг и т.д. </w:t>
      </w:r>
    </w:p>
    <w:p w14:paraId="753D5662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Возможные ограничения и трудности использования  идей </w:t>
      </w:r>
      <w:proofErr w:type="spellStart"/>
      <w:r w:rsidRPr="00154518">
        <w:rPr>
          <w:rFonts w:ascii="Times New Roman" w:hAnsi="Times New Roman"/>
          <w:sz w:val="24"/>
          <w:szCs w:val="24"/>
        </w:rPr>
        <w:t>бихевиористской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терапии. Ограниченность применения любого отдельно взятого направления психотерапии.</w:t>
      </w:r>
    </w:p>
    <w:p w14:paraId="4D27E902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Тема 8. Гештальтпсихология и гештальттерапия</w:t>
      </w:r>
    </w:p>
    <w:p w14:paraId="0F22D1DD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>Основные принципы гештальттерапии.</w:t>
      </w:r>
    </w:p>
    <w:p w14:paraId="45D9C07C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Представление о гештальте. Принцип гештальта - целостности и «фигуративности». Принцип сосредоточенности на настоящем, Принцип законченности гештальта: </w:t>
      </w:r>
      <w:r w:rsidRPr="00154518">
        <w:rPr>
          <w:rFonts w:ascii="Times New Roman" w:hAnsi="Times New Roman"/>
          <w:sz w:val="24"/>
          <w:szCs w:val="24"/>
        </w:rPr>
        <w:lastRenderedPageBreak/>
        <w:t xml:space="preserve">невротическая тенденция как дисфункция контактной границы. Принцип расширения осознания. Принцип работы с противоположностями. </w:t>
      </w:r>
    </w:p>
    <w:p w14:paraId="4DBA2D89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Защитная реакция в </w:t>
      </w:r>
      <w:proofErr w:type="spellStart"/>
      <w:r w:rsidRPr="00154518">
        <w:rPr>
          <w:rFonts w:ascii="Times New Roman" w:hAnsi="Times New Roman"/>
          <w:sz w:val="24"/>
          <w:szCs w:val="24"/>
        </w:rPr>
        <w:t>гештальтерапии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: </w:t>
      </w:r>
    </w:p>
    <w:p w14:paraId="7A71CE76" w14:textId="77777777" w:rsidR="00CB214E" w:rsidRPr="00154518" w:rsidRDefault="00CB214E" w:rsidP="00E175FE">
      <w:pPr>
        <w:pStyle w:val="3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4518">
        <w:rPr>
          <w:rFonts w:ascii="Times New Roman" w:hAnsi="Times New Roman" w:cs="Times New Roman"/>
          <w:sz w:val="24"/>
          <w:szCs w:val="24"/>
        </w:rPr>
        <w:t xml:space="preserve">            Зрелость как состояние психического здоровья</w:t>
      </w:r>
    </w:p>
    <w:p w14:paraId="7B0A8212" w14:textId="77777777" w:rsidR="00CB214E" w:rsidRPr="00154518" w:rsidRDefault="00CB214E" w:rsidP="00E175FE">
      <w:pPr>
        <w:pStyle w:val="3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4518">
        <w:rPr>
          <w:rFonts w:ascii="Times New Roman" w:hAnsi="Times New Roman" w:cs="Times New Roman"/>
          <w:sz w:val="24"/>
          <w:szCs w:val="24"/>
        </w:rPr>
        <w:t xml:space="preserve">        Возможные ограничения и трудности применения идей гештальттерапии в практике работы с подростками и взрослыми людьми. </w:t>
      </w:r>
    </w:p>
    <w:p w14:paraId="5D2CDA75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Использование многочисленных техник гештальттерапии (расширение осознания - «антикварный магазин», «три фразы», интеграция противоположностей – техника «двух стульев», </w:t>
      </w:r>
      <w:proofErr w:type="spellStart"/>
      <w:r w:rsidRPr="00154518">
        <w:rPr>
          <w:rFonts w:ascii="Times New Roman" w:hAnsi="Times New Roman"/>
          <w:color w:val="000000"/>
          <w:sz w:val="24"/>
          <w:szCs w:val="24"/>
        </w:rPr>
        <w:t>отреагирование</w:t>
      </w:r>
      <w:proofErr w:type="spellEnd"/>
      <w:r w:rsidRPr="001545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4518">
        <w:rPr>
          <w:rFonts w:ascii="Times New Roman" w:hAnsi="Times New Roman"/>
          <w:sz w:val="24"/>
          <w:szCs w:val="24"/>
        </w:rPr>
        <w:t>«неприятных» чувств – разыгрывание ролей, принятие ответственности на себя, преодоление сопротивления, работа со страхами, прощание с утратой и т.д.) для решения проблем, возникающих у клиентов.</w:t>
      </w:r>
    </w:p>
    <w:p w14:paraId="1CC5A654" w14:textId="77777777" w:rsidR="00CB214E" w:rsidRPr="00154518" w:rsidRDefault="00CB214E" w:rsidP="00E175FE">
      <w:pPr>
        <w:pStyle w:val="31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154518">
        <w:rPr>
          <w:rFonts w:ascii="Times New Roman" w:hAnsi="Times New Roman" w:cs="Times New Roman"/>
          <w:b/>
          <w:sz w:val="24"/>
          <w:szCs w:val="24"/>
        </w:rPr>
        <w:t>Тема 9. Экзистенциально-гуманистическая   психотерапия</w:t>
      </w:r>
    </w:p>
    <w:p w14:paraId="658AA69A" w14:textId="77777777" w:rsidR="00CB214E" w:rsidRPr="00154518" w:rsidRDefault="00CB214E" w:rsidP="00E175FE">
      <w:pPr>
        <w:pStyle w:val="FR1"/>
        <w:spacing w:before="0" w:line="240" w:lineRule="auto"/>
        <w:ind w:firstLine="0"/>
        <w:rPr>
          <w:sz w:val="24"/>
          <w:szCs w:val="24"/>
        </w:rPr>
      </w:pPr>
      <w:r w:rsidRPr="00154518">
        <w:rPr>
          <w:sz w:val="24"/>
          <w:szCs w:val="24"/>
        </w:rPr>
        <w:t xml:space="preserve">Основные   положения   гуманистической   психологии.  Истоки возникновения гуманистической   психологии, основные представители. </w:t>
      </w:r>
    </w:p>
    <w:p w14:paraId="132643BB" w14:textId="77777777" w:rsidR="00CB214E" w:rsidRPr="00154518" w:rsidRDefault="00CB214E" w:rsidP="00E175FE">
      <w:pPr>
        <w:pStyle w:val="FR1"/>
        <w:spacing w:before="0" w:line="240" w:lineRule="auto"/>
        <w:ind w:firstLine="0"/>
        <w:rPr>
          <w:sz w:val="24"/>
          <w:szCs w:val="24"/>
        </w:rPr>
      </w:pPr>
      <w:r w:rsidRPr="00154518">
        <w:rPr>
          <w:sz w:val="24"/>
          <w:szCs w:val="24"/>
        </w:rPr>
        <w:t>Нейтральность природы  человека по А. Маслоу. Две глобальные категории мотивов субъекта. Два образа жизни.</w:t>
      </w:r>
    </w:p>
    <w:p w14:paraId="3E0111FC" w14:textId="77777777" w:rsidR="00CB214E" w:rsidRPr="00154518" w:rsidRDefault="00CB214E" w:rsidP="00E175FE">
      <w:pPr>
        <w:pStyle w:val="FR1"/>
        <w:spacing w:before="0" w:line="240" w:lineRule="auto"/>
        <w:ind w:firstLine="0"/>
        <w:rPr>
          <w:sz w:val="24"/>
          <w:szCs w:val="24"/>
        </w:rPr>
      </w:pPr>
      <w:proofErr w:type="spellStart"/>
      <w:r w:rsidRPr="00154518">
        <w:rPr>
          <w:sz w:val="24"/>
          <w:szCs w:val="24"/>
        </w:rPr>
        <w:t>Недирективная</w:t>
      </w:r>
      <w:proofErr w:type="spellEnd"/>
      <w:r w:rsidRPr="00154518">
        <w:rPr>
          <w:sz w:val="24"/>
          <w:szCs w:val="24"/>
        </w:rPr>
        <w:t xml:space="preserve"> психотерапия </w:t>
      </w:r>
      <w:proofErr w:type="spellStart"/>
      <w:r w:rsidRPr="00154518">
        <w:rPr>
          <w:sz w:val="24"/>
          <w:szCs w:val="24"/>
        </w:rPr>
        <w:t>К.Роджерса</w:t>
      </w:r>
      <w:proofErr w:type="spellEnd"/>
      <w:r w:rsidRPr="00154518">
        <w:rPr>
          <w:sz w:val="24"/>
          <w:szCs w:val="24"/>
        </w:rPr>
        <w:t xml:space="preserve">.   Основные   представления:   самоактуализация,   опыт, феноменальное поле, Я-концепция, </w:t>
      </w:r>
      <w:proofErr w:type="spellStart"/>
      <w:r w:rsidRPr="00154518">
        <w:rPr>
          <w:sz w:val="24"/>
          <w:szCs w:val="24"/>
        </w:rPr>
        <w:t>неконгруэнтность</w:t>
      </w:r>
      <w:proofErr w:type="spellEnd"/>
      <w:r w:rsidRPr="00154518">
        <w:rPr>
          <w:sz w:val="24"/>
          <w:szCs w:val="24"/>
        </w:rPr>
        <w:t xml:space="preserve">. Основные принципы </w:t>
      </w:r>
      <w:proofErr w:type="spellStart"/>
      <w:r w:rsidRPr="00154518">
        <w:rPr>
          <w:sz w:val="24"/>
          <w:szCs w:val="24"/>
        </w:rPr>
        <w:t>клиентоцентрированной</w:t>
      </w:r>
      <w:proofErr w:type="spellEnd"/>
      <w:r w:rsidRPr="00154518">
        <w:rPr>
          <w:sz w:val="24"/>
          <w:szCs w:val="24"/>
        </w:rPr>
        <w:t xml:space="preserve"> терапии: безусловное позитивное внимание, представление об изначальной </w:t>
      </w:r>
      <w:proofErr w:type="spellStart"/>
      <w:r w:rsidRPr="00154518">
        <w:rPr>
          <w:sz w:val="24"/>
          <w:szCs w:val="24"/>
        </w:rPr>
        <w:t>нравствености</w:t>
      </w:r>
      <w:proofErr w:type="spellEnd"/>
      <w:r w:rsidRPr="00154518">
        <w:rPr>
          <w:sz w:val="24"/>
          <w:szCs w:val="24"/>
        </w:rPr>
        <w:t xml:space="preserve"> человека, вера в наличествующие у личности ресурсы разрешения собственных проблем при соответствующей ситуации, ориентация на самоактуализацию. Особенности </w:t>
      </w:r>
      <w:proofErr w:type="spellStart"/>
      <w:r w:rsidRPr="00154518">
        <w:rPr>
          <w:sz w:val="24"/>
          <w:szCs w:val="24"/>
        </w:rPr>
        <w:t>клиенцентрированной</w:t>
      </w:r>
      <w:proofErr w:type="spellEnd"/>
      <w:r w:rsidRPr="00154518">
        <w:rPr>
          <w:sz w:val="24"/>
          <w:szCs w:val="24"/>
        </w:rPr>
        <w:t xml:space="preserve"> психотерапии.</w:t>
      </w:r>
    </w:p>
    <w:p w14:paraId="4A1BBB1A" w14:textId="77777777" w:rsidR="00CB214E" w:rsidRPr="00154518" w:rsidRDefault="00CB214E" w:rsidP="00E175FE">
      <w:pPr>
        <w:pStyle w:val="3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4518">
        <w:rPr>
          <w:rFonts w:ascii="Times New Roman" w:hAnsi="Times New Roman" w:cs="Times New Roman"/>
          <w:sz w:val="24"/>
          <w:szCs w:val="24"/>
        </w:rPr>
        <w:t xml:space="preserve">         В. </w:t>
      </w:r>
      <w:proofErr w:type="spellStart"/>
      <w:r w:rsidRPr="00154518">
        <w:rPr>
          <w:rFonts w:ascii="Times New Roman" w:hAnsi="Times New Roman" w:cs="Times New Roman"/>
          <w:sz w:val="24"/>
          <w:szCs w:val="24"/>
        </w:rPr>
        <w:t>Франкл</w:t>
      </w:r>
      <w:proofErr w:type="spellEnd"/>
      <w:r w:rsidRPr="00154518">
        <w:rPr>
          <w:rFonts w:ascii="Times New Roman" w:hAnsi="Times New Roman" w:cs="Times New Roman"/>
          <w:sz w:val="24"/>
          <w:szCs w:val="24"/>
        </w:rPr>
        <w:t xml:space="preserve"> о позиции фаталистической личности. Экзистенциальный вакуум. «</w:t>
      </w:r>
      <w:proofErr w:type="spellStart"/>
      <w:r w:rsidRPr="00154518">
        <w:rPr>
          <w:rFonts w:ascii="Times New Roman" w:hAnsi="Times New Roman" w:cs="Times New Roman"/>
          <w:sz w:val="24"/>
          <w:szCs w:val="24"/>
        </w:rPr>
        <w:t>Ноогенный</w:t>
      </w:r>
      <w:proofErr w:type="spellEnd"/>
      <w:r w:rsidRPr="00154518">
        <w:rPr>
          <w:rFonts w:ascii="Times New Roman" w:hAnsi="Times New Roman" w:cs="Times New Roman"/>
          <w:sz w:val="24"/>
          <w:szCs w:val="24"/>
        </w:rPr>
        <w:t xml:space="preserve"> невроз». «Массовая невротическая триада». Соотношение </w:t>
      </w:r>
      <w:proofErr w:type="spellStart"/>
      <w:r w:rsidRPr="00154518">
        <w:rPr>
          <w:rFonts w:ascii="Times New Roman" w:hAnsi="Times New Roman" w:cs="Times New Roman"/>
          <w:sz w:val="24"/>
          <w:szCs w:val="24"/>
        </w:rPr>
        <w:t>логотерапии</w:t>
      </w:r>
      <w:proofErr w:type="spellEnd"/>
      <w:r w:rsidRPr="00154518">
        <w:rPr>
          <w:rFonts w:ascii="Times New Roman" w:hAnsi="Times New Roman" w:cs="Times New Roman"/>
          <w:sz w:val="24"/>
          <w:szCs w:val="24"/>
        </w:rPr>
        <w:t xml:space="preserve"> и гуманистической психотерапии в понимании В. </w:t>
      </w:r>
      <w:proofErr w:type="spellStart"/>
      <w:r w:rsidRPr="00154518">
        <w:rPr>
          <w:rFonts w:ascii="Times New Roman" w:hAnsi="Times New Roman" w:cs="Times New Roman"/>
          <w:sz w:val="24"/>
          <w:szCs w:val="24"/>
        </w:rPr>
        <w:t>Франкла</w:t>
      </w:r>
      <w:proofErr w:type="spellEnd"/>
      <w:r w:rsidRPr="0015451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E5A405" w14:textId="77777777" w:rsidR="00CB214E" w:rsidRPr="00154518" w:rsidRDefault="00CB214E" w:rsidP="00E175FE">
      <w:pPr>
        <w:pStyle w:val="31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4518">
        <w:rPr>
          <w:rFonts w:ascii="Times New Roman" w:hAnsi="Times New Roman" w:cs="Times New Roman"/>
          <w:sz w:val="24"/>
          <w:szCs w:val="24"/>
        </w:rPr>
        <w:t xml:space="preserve">           Возможные ограничения и трудности применения идей  гуманистической психологии в практике работы с подростками и взрослыми людьми. </w:t>
      </w:r>
    </w:p>
    <w:p w14:paraId="18D229E9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b/>
          <w:sz w:val="24"/>
          <w:szCs w:val="24"/>
        </w:rPr>
        <w:t>Тема 10. Когнитивная психотерапия</w:t>
      </w:r>
    </w:p>
    <w:p w14:paraId="519E9E2B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        Основные положения когнитивной  психотерапии. Истоки   возникновения когнитивной    психотерапии.      </w:t>
      </w:r>
    </w:p>
    <w:p w14:paraId="4D26BF3F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         Когнитивно-</w:t>
      </w:r>
      <w:proofErr w:type="spellStart"/>
      <w:r w:rsidRPr="00154518">
        <w:rPr>
          <w:rFonts w:ascii="Times New Roman" w:hAnsi="Times New Roman"/>
          <w:sz w:val="24"/>
          <w:szCs w:val="24"/>
        </w:rPr>
        <w:t>бихевиористическая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терапия. Представление  о промежуточных переменных в становлении когнитивной психотерапии. </w:t>
      </w:r>
    </w:p>
    <w:p w14:paraId="6283B5BE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        Дж. Келли и учение о личностных конструктах. Перестройка системы конструктов как задача терапии. Терапия фиксированной роли. Коррекция отдельных постулатов личностных конструктов.</w:t>
      </w:r>
    </w:p>
    <w:p w14:paraId="71E01C67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        Когнитивно-</w:t>
      </w:r>
      <w:proofErr w:type="spellStart"/>
      <w:r w:rsidRPr="00154518">
        <w:rPr>
          <w:rFonts w:ascii="Times New Roman" w:hAnsi="Times New Roman"/>
          <w:sz w:val="24"/>
          <w:szCs w:val="24"/>
        </w:rPr>
        <w:t>бихевиористическая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терапия </w:t>
      </w:r>
      <w:proofErr w:type="spellStart"/>
      <w:r w:rsidRPr="00154518">
        <w:rPr>
          <w:rFonts w:ascii="Times New Roman" w:hAnsi="Times New Roman"/>
          <w:sz w:val="24"/>
          <w:szCs w:val="24"/>
        </w:rPr>
        <w:t>Д.Мичебаума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. </w:t>
      </w:r>
    </w:p>
    <w:p w14:paraId="3DAE8837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        Теория когнитивного диссонанса Л. </w:t>
      </w:r>
      <w:proofErr w:type="spellStart"/>
      <w:r w:rsidRPr="00154518">
        <w:rPr>
          <w:rFonts w:ascii="Times New Roman" w:hAnsi="Times New Roman"/>
          <w:sz w:val="24"/>
          <w:szCs w:val="24"/>
        </w:rPr>
        <w:t>Фестингера</w:t>
      </w:r>
      <w:proofErr w:type="spellEnd"/>
      <w:r w:rsidRPr="00154518">
        <w:rPr>
          <w:rFonts w:ascii="Times New Roman" w:hAnsi="Times New Roman"/>
          <w:sz w:val="24"/>
          <w:szCs w:val="24"/>
        </w:rPr>
        <w:t>.</w:t>
      </w:r>
    </w:p>
    <w:p w14:paraId="6BAC75ED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        Теории каузальной атрибуции Ф. Хайдера, Л. Росса.</w:t>
      </w:r>
    </w:p>
    <w:p w14:paraId="5234FE08" w14:textId="77777777" w:rsidR="00CB214E" w:rsidRPr="00154518" w:rsidRDefault="00CB214E" w:rsidP="00E175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4518">
        <w:rPr>
          <w:rFonts w:ascii="Times New Roman" w:hAnsi="Times New Roman"/>
          <w:sz w:val="24"/>
          <w:szCs w:val="24"/>
        </w:rPr>
        <w:t xml:space="preserve">         Когнитивно-эмоциональная терапии А. Бэка и А. Эллиса. Модификация </w:t>
      </w:r>
      <w:proofErr w:type="spellStart"/>
      <w:r w:rsidRPr="00154518">
        <w:rPr>
          <w:rFonts w:ascii="Times New Roman" w:hAnsi="Times New Roman"/>
          <w:sz w:val="24"/>
          <w:szCs w:val="24"/>
        </w:rPr>
        <w:t>дисфункциональных</w:t>
      </w:r>
      <w:proofErr w:type="spellEnd"/>
      <w:r w:rsidRPr="00154518">
        <w:rPr>
          <w:rFonts w:ascii="Times New Roman" w:hAnsi="Times New Roman"/>
          <w:sz w:val="24"/>
          <w:szCs w:val="24"/>
        </w:rPr>
        <w:t xml:space="preserve"> убеждений и ошибочных способов переработки информации. Работа с «автоматическими мыслями». Изменение паттернов мышления:  </w:t>
      </w:r>
    </w:p>
    <w:p w14:paraId="56025957" w14:textId="77777777" w:rsidR="00CB214E" w:rsidRPr="00154518" w:rsidRDefault="00CB214E" w:rsidP="00E175FE">
      <w:pPr>
        <w:pStyle w:val="31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54518">
        <w:rPr>
          <w:rFonts w:ascii="Times New Roman" w:hAnsi="Times New Roman" w:cs="Times New Roman"/>
          <w:sz w:val="24"/>
          <w:szCs w:val="24"/>
        </w:rPr>
        <w:t xml:space="preserve">         Возможные ограничения и трудности использования когнитивно-эмоциональной терапии.  </w:t>
      </w:r>
    </w:p>
    <w:p w14:paraId="332A2FAE" w14:textId="77777777" w:rsidR="00CB214E" w:rsidRPr="00154518" w:rsidRDefault="00CB214E" w:rsidP="00E175FE">
      <w:pPr>
        <w:spacing w:after="0" w:line="240" w:lineRule="auto"/>
        <w:rPr>
          <w:rFonts w:ascii="Times New Roman" w:hAnsi="Times New Roman"/>
          <w:kern w:val="2"/>
          <w:sz w:val="24"/>
          <w:szCs w:val="24"/>
          <w:lang w:eastAsia="zh-CN"/>
        </w:rPr>
      </w:pPr>
      <w:r w:rsidRPr="00154518">
        <w:rPr>
          <w:rFonts w:ascii="Times New Roman" w:hAnsi="Times New Roman"/>
          <w:sz w:val="24"/>
          <w:szCs w:val="24"/>
        </w:rPr>
        <w:br w:type="page"/>
      </w:r>
    </w:p>
    <w:p w14:paraId="7473EE37" w14:textId="77777777" w:rsidR="00CB214E" w:rsidRPr="00154518" w:rsidRDefault="00CB214E" w:rsidP="00E175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54518">
        <w:rPr>
          <w:rFonts w:ascii="Times New Roman" w:hAnsi="Times New Roman"/>
          <w:b/>
          <w:sz w:val="24"/>
          <w:szCs w:val="24"/>
        </w:rPr>
        <w:t>3. Содержание дисциплины</w:t>
      </w:r>
    </w:p>
    <w:p w14:paraId="1E86A32D" w14:textId="77777777" w:rsidR="00CB214E" w:rsidRPr="001049B1" w:rsidRDefault="00CB214E" w:rsidP="001049B1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1049B1">
        <w:rPr>
          <w:rFonts w:ascii="Times New Roman" w:hAnsi="Times New Roman"/>
          <w:b/>
          <w:sz w:val="24"/>
          <w:szCs w:val="24"/>
        </w:rPr>
        <w:t xml:space="preserve">Тематический план изучения дисциплины </w:t>
      </w:r>
    </w:p>
    <w:p w14:paraId="2E2EBE1B" w14:textId="77777777" w:rsidR="00CB214E" w:rsidRPr="001049B1" w:rsidRDefault="00CB214E" w:rsidP="001049B1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1049B1">
        <w:rPr>
          <w:rFonts w:ascii="Times New Roman" w:hAnsi="Times New Roman"/>
          <w:sz w:val="24"/>
          <w:szCs w:val="24"/>
        </w:rPr>
        <w:t>«</w:t>
      </w:r>
      <w:r w:rsidRPr="001049B1">
        <w:rPr>
          <w:rFonts w:ascii="Times New Roman" w:hAnsi="Times New Roman"/>
          <w:b/>
          <w:sz w:val="24"/>
          <w:szCs w:val="24"/>
        </w:rPr>
        <w:t>Основы психокоррекции и психотерапии»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88"/>
        <w:gridCol w:w="48"/>
        <w:gridCol w:w="672"/>
        <w:gridCol w:w="36"/>
        <w:gridCol w:w="535"/>
        <w:gridCol w:w="416"/>
        <w:gridCol w:w="93"/>
        <w:gridCol w:w="223"/>
        <w:gridCol w:w="13"/>
        <w:gridCol w:w="318"/>
        <w:gridCol w:w="13"/>
        <w:gridCol w:w="513"/>
        <w:gridCol w:w="540"/>
        <w:gridCol w:w="24"/>
        <w:gridCol w:w="416"/>
        <w:gridCol w:w="100"/>
        <w:gridCol w:w="316"/>
        <w:gridCol w:w="64"/>
        <w:gridCol w:w="443"/>
        <w:gridCol w:w="13"/>
        <w:gridCol w:w="519"/>
        <w:gridCol w:w="13"/>
        <w:gridCol w:w="537"/>
        <w:gridCol w:w="13"/>
      </w:tblGrid>
      <w:tr w:rsidR="00CB214E" w:rsidRPr="001049B1" w14:paraId="638D594E" w14:textId="77777777" w:rsidTr="001049B1">
        <w:trPr>
          <w:gridAfter w:val="1"/>
          <w:wAfter w:w="13" w:type="dxa"/>
        </w:trPr>
        <w:tc>
          <w:tcPr>
            <w:tcW w:w="39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FD398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Названия содержательных модулей и тем</w:t>
            </w:r>
          </w:p>
        </w:tc>
        <w:tc>
          <w:tcPr>
            <w:tcW w:w="581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55A7D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CB214E" w:rsidRPr="001049B1" w14:paraId="03C0F9E1" w14:textId="77777777" w:rsidTr="001049B1">
        <w:trPr>
          <w:gridAfter w:val="1"/>
          <w:wAfter w:w="13" w:type="dxa"/>
        </w:trPr>
        <w:tc>
          <w:tcPr>
            <w:tcW w:w="39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7F4C1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56DC7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Очная форма</w:t>
            </w:r>
          </w:p>
        </w:tc>
        <w:tc>
          <w:tcPr>
            <w:tcW w:w="29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120B7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Заочная  (</w:t>
            </w:r>
            <w:proofErr w:type="spellStart"/>
            <w:r w:rsidRPr="001049B1">
              <w:rPr>
                <w:rFonts w:ascii="Times New Roman" w:hAnsi="Times New Roman"/>
                <w:sz w:val="24"/>
                <w:szCs w:val="24"/>
              </w:rPr>
              <w:t>угулубл</w:t>
            </w:r>
            <w:proofErr w:type="spellEnd"/>
            <w:r w:rsidRPr="001049B1">
              <w:rPr>
                <w:rFonts w:ascii="Times New Roman" w:hAnsi="Times New Roman"/>
                <w:sz w:val="24"/>
                <w:szCs w:val="24"/>
              </w:rPr>
              <w:t>.)форма</w:t>
            </w:r>
          </w:p>
        </w:tc>
      </w:tr>
      <w:tr w:rsidR="00CB214E" w:rsidRPr="001049B1" w14:paraId="418E0E91" w14:textId="77777777" w:rsidTr="001049B1">
        <w:trPr>
          <w:gridAfter w:val="1"/>
          <w:wAfter w:w="13" w:type="dxa"/>
        </w:trPr>
        <w:tc>
          <w:tcPr>
            <w:tcW w:w="39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EE7B6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BE2B9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59020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5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6E8F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4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39D80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CB214E" w:rsidRPr="001049B1" w14:paraId="48565572" w14:textId="77777777" w:rsidTr="001049B1">
        <w:trPr>
          <w:gridAfter w:val="1"/>
          <w:wAfter w:w="13" w:type="dxa"/>
        </w:trPr>
        <w:tc>
          <w:tcPr>
            <w:tcW w:w="39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D1AD11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9173A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CF2CE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B6E13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AB34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лаб</w:t>
            </w: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DAED9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9B1">
              <w:rPr>
                <w:rFonts w:ascii="Times New Roman" w:hAnsi="Times New Roman"/>
                <w:sz w:val="24"/>
                <w:szCs w:val="24"/>
              </w:rPr>
              <w:t>инд</w:t>
            </w:r>
            <w:proofErr w:type="spellEnd"/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989CE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с. р.</w:t>
            </w:r>
          </w:p>
        </w:tc>
        <w:tc>
          <w:tcPr>
            <w:tcW w:w="56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888EE9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F49C6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E158E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DE69E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лаб</w:t>
            </w: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502F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9B1">
              <w:rPr>
                <w:rFonts w:ascii="Times New Roman" w:hAnsi="Times New Roman"/>
                <w:sz w:val="24"/>
                <w:szCs w:val="24"/>
              </w:rPr>
              <w:t>инд</w:t>
            </w:r>
            <w:proofErr w:type="spellEnd"/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F3663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49B1">
              <w:rPr>
                <w:rFonts w:ascii="Times New Roman" w:hAnsi="Times New Roman"/>
                <w:sz w:val="24"/>
                <w:szCs w:val="24"/>
              </w:rPr>
              <w:t>С.р</w:t>
            </w:r>
            <w:proofErr w:type="spellEnd"/>
            <w:r w:rsidRPr="001049B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B214E" w:rsidRPr="001049B1" w14:paraId="78C7B12F" w14:textId="77777777" w:rsidTr="001049B1">
        <w:trPr>
          <w:gridAfter w:val="1"/>
          <w:wAfter w:w="13" w:type="dxa"/>
        </w:trPr>
        <w:tc>
          <w:tcPr>
            <w:tcW w:w="3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8DC51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8EA76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7A54E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D8583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7ED2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2911D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60776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91281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7DA7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608E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FC2A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9659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69179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B214E" w:rsidRPr="001049B1" w14:paraId="4F7FBE09" w14:textId="77777777" w:rsidTr="001049B1">
        <w:trPr>
          <w:gridAfter w:val="1"/>
          <w:wAfter w:w="13" w:type="dxa"/>
        </w:trPr>
        <w:tc>
          <w:tcPr>
            <w:tcW w:w="975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55D4D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49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СОДЕРЖАТЕЛЬНЫЙ МОДУЛЬ 1.</w:t>
            </w:r>
          </w:p>
          <w:p w14:paraId="3D3904F3" w14:textId="77777777" w:rsidR="00CB214E" w:rsidRPr="001049B1" w:rsidRDefault="00CB214E" w:rsidP="001049B1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b/>
                <w:sz w:val="24"/>
                <w:szCs w:val="24"/>
              </w:rPr>
              <w:t>МЕТОДОЛОГИЧЕСКИЕ  ОСНОВЫ ПСИХОКОРРЕКЦИИ И ПСИХОТЕРАПИИ</w:t>
            </w:r>
          </w:p>
        </w:tc>
      </w:tr>
      <w:tr w:rsidR="00CB214E" w:rsidRPr="001049B1" w14:paraId="63DBBCBB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3E5A" w14:textId="77777777" w:rsidR="00CB214E" w:rsidRPr="001049B1" w:rsidRDefault="00CB214E" w:rsidP="001049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Тема 1. Психокоррекция и психотерапия: основные понятия, история развития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6EFC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A043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02757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21663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1AF61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E6C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FC95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B24E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2C0A1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4A1C1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E249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F30B0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B214E" w:rsidRPr="001049B1" w14:paraId="7AA0FC76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4483E" w14:textId="77777777" w:rsidR="00CB214E" w:rsidRPr="001049B1" w:rsidRDefault="00CB214E" w:rsidP="001049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Тема 2:  Понятие «психотерапия» и его основные определения. Психотерапия и психиатрия.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46B7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47EF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39355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8194A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F1DE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BD242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DFA8D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1E57D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DC65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E36C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8DF0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0768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B214E" w:rsidRPr="001049B1" w14:paraId="14295461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23F62" w14:textId="77777777" w:rsidR="00CB214E" w:rsidRPr="001049B1" w:rsidRDefault="00CB214E" w:rsidP="001049B1">
            <w:pPr>
              <w:pStyle w:val="msonormalcxspmiddle"/>
              <w:spacing w:before="0" w:beforeAutospacing="0" w:after="0" w:afterAutospacing="0"/>
              <w:jc w:val="both"/>
            </w:pPr>
            <w:r w:rsidRPr="001049B1">
              <w:t>Тема 3. Основные типы психотерапии. Субъект и объект психотерапии. Этические аспекты психотерапии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63BE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45086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21573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D9E6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F326D9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6089E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57F6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4BD01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3802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7C870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1359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2F2C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B214E" w:rsidRPr="001049B1" w14:paraId="4A13EA6A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6BFAB" w14:textId="77777777" w:rsidR="00CB214E" w:rsidRPr="001049B1" w:rsidRDefault="00CB214E" w:rsidP="001049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Тема 4. Основные направления психотерапии: краткая характеристика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3BFF8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82D16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69457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5950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271E6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86E48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B7F0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4CBDD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DD073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2AC9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3C40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4B3D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B214E" w:rsidRPr="001049B1" w14:paraId="0AC1AF7A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4BE0B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Итого по модулю 1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BAE86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30E57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9FA4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2FAA9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71E2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D9D0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6F13D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87B8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7461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84B69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1F11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A88DE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56</w:t>
            </w:r>
          </w:p>
        </w:tc>
      </w:tr>
      <w:tr w:rsidR="00CB214E" w:rsidRPr="001049B1" w14:paraId="5AA9B6BC" w14:textId="77777777" w:rsidTr="001049B1">
        <w:trPr>
          <w:gridAfter w:val="1"/>
          <w:wAfter w:w="13" w:type="dxa"/>
        </w:trPr>
        <w:tc>
          <w:tcPr>
            <w:tcW w:w="975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5947E" w14:textId="77777777" w:rsidR="00CB214E" w:rsidRPr="001049B1" w:rsidRDefault="00CB214E" w:rsidP="001049B1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9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СОДЕРЖАТЕЛЬНЫЙ МОДУЛЬ 2.</w:t>
            </w:r>
          </w:p>
          <w:p w14:paraId="10CE6FF5" w14:textId="77777777" w:rsidR="00CB214E" w:rsidRPr="001049B1" w:rsidRDefault="00CB214E" w:rsidP="001049B1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b/>
                <w:sz w:val="24"/>
                <w:szCs w:val="24"/>
              </w:rPr>
              <w:t>НАПРАВЛЕНИЯ И МЕТОДЫ ПСИХОТЕРАПИИ</w:t>
            </w:r>
          </w:p>
        </w:tc>
      </w:tr>
      <w:tr w:rsidR="00CB214E" w:rsidRPr="001049B1" w14:paraId="79C7C20E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434FF" w14:textId="77777777" w:rsidR="00CB214E" w:rsidRPr="001049B1" w:rsidRDefault="00CB214E" w:rsidP="001049B1">
            <w:pPr>
              <w:pStyle w:val="msonormalcxspmiddle"/>
              <w:spacing w:before="0" w:beforeAutospacing="0" w:after="0" w:afterAutospacing="0"/>
              <w:jc w:val="both"/>
              <w:rPr>
                <w:bCs/>
              </w:rPr>
            </w:pPr>
            <w:r w:rsidRPr="001049B1">
              <w:t>Тема 5. Суггестивные методы в психотерапии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1E74A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D4C0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8C5E9" w14:textId="77777777" w:rsidR="00CB214E" w:rsidRPr="00B7211D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D2E60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8CB3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94C4F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13D2D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4D651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EBBA4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50BB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2DAB8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D94F0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B214E" w:rsidRPr="001049B1" w14:paraId="6ABDCBE2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C917D" w14:textId="77777777" w:rsidR="00CB214E" w:rsidRPr="001049B1" w:rsidRDefault="00CB214E" w:rsidP="001049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Тема 6. Психоанализ и психоаналитические ориентированная терапия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652BD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0C68C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DB0F2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9F458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FA6A7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92C39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256E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BDD37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25AE6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6142D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0EE79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94F8D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B214E" w:rsidRPr="001049B1" w14:paraId="28CD1A01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37A17" w14:textId="77777777" w:rsidR="00CB214E" w:rsidRPr="001049B1" w:rsidRDefault="00CB214E" w:rsidP="001049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Тема 7.  Поведенческая терапия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F87CA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93C81" w14:textId="77777777" w:rsidR="00CB214E" w:rsidRPr="00B7211D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2FED3" w14:textId="77777777" w:rsidR="00CB214E" w:rsidRPr="00B7211D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6B5F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F0831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9FC4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FACF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A9D80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90C5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A70F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BAE8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28CB7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B214E" w:rsidRPr="001049B1" w14:paraId="144B0C8F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B63D1" w14:textId="77777777" w:rsidR="00CB214E" w:rsidRPr="001049B1" w:rsidRDefault="00CB214E" w:rsidP="001049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Тема 8. Гештальт-психология и гештальт-психотерапия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11F6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E30B3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EEFA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DF04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8B11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F51A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CE66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11DF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69CDD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C9CD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A5DD7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EEA9A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B214E" w:rsidRPr="001049B1" w14:paraId="5C1100FF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D9208" w14:textId="77777777" w:rsidR="00CB214E" w:rsidRPr="001049B1" w:rsidRDefault="00CB214E" w:rsidP="001049B1">
            <w:pPr>
              <w:pStyle w:val="31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9B1">
              <w:rPr>
                <w:rFonts w:ascii="Times New Roman" w:hAnsi="Times New Roman" w:cs="Times New Roman"/>
                <w:sz w:val="24"/>
                <w:szCs w:val="24"/>
              </w:rPr>
              <w:t>Тема 9. Экзистенциально-гуманистическая   психотерапия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80CB4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C4063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EFE7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5EA29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FE5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E021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3AFF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318C8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AA060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560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CD5AA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DA35E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B214E" w:rsidRPr="001049B1" w14:paraId="6B50932D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02B27" w14:textId="77777777" w:rsidR="00CB214E" w:rsidRPr="001049B1" w:rsidRDefault="00CB214E" w:rsidP="001049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Тема 10. Когнитивная психотерапия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43BF3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CCFBC" w14:textId="77777777" w:rsidR="00CB214E" w:rsidRPr="00B7211D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A663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1379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F2268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7B53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0CD9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CBB9A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EC4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6E1E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5EB10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76D80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</w:tr>
      <w:tr w:rsidR="00CB214E" w:rsidRPr="001049B1" w14:paraId="42D2D846" w14:textId="77777777" w:rsidTr="001049B1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B10B9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Итого по модулю 2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D47E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2D03DA" w14:textId="77777777" w:rsidR="00CB214E" w:rsidRPr="00B7211D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970E0" w14:textId="77777777" w:rsidR="00CB214E" w:rsidRPr="00B7211D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C216F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B73EA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ADAFD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FBC82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108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7B3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49B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7532A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E25B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A6EF8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FF97C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</w:p>
        </w:tc>
      </w:tr>
      <w:tr w:rsidR="00CB214E" w:rsidRPr="001049B1" w14:paraId="2C9523FD" w14:textId="77777777" w:rsidTr="001049B1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FC12F" w14:textId="77777777" w:rsidR="00CB214E" w:rsidRPr="001049B1" w:rsidRDefault="00CB214E" w:rsidP="001049B1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sz w:val="24"/>
                <w:szCs w:val="24"/>
              </w:rPr>
            </w:pPr>
            <w:r w:rsidRPr="001049B1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2F40E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180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9779A" w14:textId="77777777" w:rsidR="00CB214E" w:rsidRPr="00B7211D" w:rsidRDefault="00CB214E" w:rsidP="001049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E49D4" w14:textId="77777777" w:rsidR="00CB214E" w:rsidRPr="00B7211D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31FA9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26179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238F2" w14:textId="77777777" w:rsidR="00CB214E" w:rsidRPr="001049B1" w:rsidRDefault="00CB214E" w:rsidP="001049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7B8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180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294D5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49B1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457FD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06FF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4DFAD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5D47B" w14:textId="77777777" w:rsidR="00CB214E" w:rsidRPr="001049B1" w:rsidRDefault="00CB214E" w:rsidP="001049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1049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140</w:t>
            </w:r>
          </w:p>
        </w:tc>
      </w:tr>
    </w:tbl>
    <w:p w14:paraId="70926850" w14:textId="77777777" w:rsidR="00CB214E" w:rsidRDefault="00CB214E" w:rsidP="001049B1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</w:rPr>
      </w:pPr>
    </w:p>
    <w:p w14:paraId="3BB8C93D" w14:textId="77777777" w:rsidR="00CB214E" w:rsidRPr="00E175FE" w:rsidRDefault="00CB214E" w:rsidP="001049B1">
      <w:pPr>
        <w:spacing w:after="0" w:line="240" w:lineRule="auto"/>
        <w:ind w:left="426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</w:t>
      </w:r>
      <w:r w:rsidRPr="00E175FE">
        <w:rPr>
          <w:rFonts w:ascii="Times New Roman" w:hAnsi="Times New Roman"/>
          <w:b/>
          <w:sz w:val="24"/>
        </w:rPr>
        <w:t>Самостоятельная работа студентов</w:t>
      </w:r>
    </w:p>
    <w:p w14:paraId="3B0CEC85" w14:textId="77777777" w:rsidR="00CB214E" w:rsidRPr="00E175FE" w:rsidRDefault="00CB214E" w:rsidP="001049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Самостоятельная работа студентов по изучению дисциплины </w:t>
      </w:r>
      <w:r>
        <w:rPr>
          <w:rFonts w:ascii="Times New Roman" w:hAnsi="Times New Roman"/>
          <w:sz w:val="24"/>
          <w:szCs w:val="24"/>
        </w:rPr>
        <w:t>«Основы психокоррекции и психотерапии»</w:t>
      </w:r>
      <w:r w:rsidRPr="00E175FE">
        <w:rPr>
          <w:rFonts w:ascii="Times New Roman" w:hAnsi="Times New Roman"/>
          <w:sz w:val="24"/>
          <w:szCs w:val="24"/>
        </w:rPr>
        <w:t xml:space="preserve"> предусматривает выполнение коллективных и индивидуальных заданий.</w:t>
      </w:r>
    </w:p>
    <w:p w14:paraId="79DA8F77" w14:textId="77777777" w:rsidR="00CB214E" w:rsidRPr="00E175FE" w:rsidRDefault="00CB214E" w:rsidP="00E17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lastRenderedPageBreak/>
        <w:t xml:space="preserve"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 </w:t>
      </w:r>
    </w:p>
    <w:p w14:paraId="50BED0AD" w14:textId="77777777" w:rsidR="00CB214E" w:rsidRPr="00E175FE" w:rsidRDefault="00CB214E" w:rsidP="00E17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 </w:t>
      </w:r>
    </w:p>
    <w:p w14:paraId="43584DD8" w14:textId="77777777" w:rsidR="00CB214E" w:rsidRPr="00E175FE" w:rsidRDefault="00CB214E" w:rsidP="00E175F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14:paraId="2DAF3EDF" w14:textId="77777777" w:rsidR="00CB214E" w:rsidRPr="00E175FE" w:rsidRDefault="00CB214E" w:rsidP="00E175FE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Самостоятельная работа студентов включает следующие виды работ: </w:t>
      </w:r>
    </w:p>
    <w:p w14:paraId="370BBDF7" w14:textId="77777777" w:rsidR="00CB214E" w:rsidRPr="00E175FE" w:rsidRDefault="00CB214E" w:rsidP="00E175FE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- изучение и анализ литературных источников, конспектирование, </w:t>
      </w:r>
    </w:p>
    <w:p w14:paraId="5883751C" w14:textId="77777777" w:rsidR="00CB214E" w:rsidRPr="00E175FE" w:rsidRDefault="00CB214E" w:rsidP="00E175FE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- реферирование  научной литературы, </w:t>
      </w:r>
    </w:p>
    <w:p w14:paraId="46309ED8" w14:textId="77777777" w:rsidR="00CB214E" w:rsidRPr="00E175FE" w:rsidRDefault="00CB214E" w:rsidP="00E175FE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- составление психологических словарей по вопросам изучаемой темы, </w:t>
      </w:r>
    </w:p>
    <w:p w14:paraId="524A9EFB" w14:textId="77777777" w:rsidR="00CB214E" w:rsidRDefault="00CB214E" w:rsidP="00E175FE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- апробация под руководством супервизора коррекционных, тренинговых программ.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060"/>
        <w:gridCol w:w="3060"/>
        <w:gridCol w:w="1440"/>
        <w:gridCol w:w="900"/>
        <w:gridCol w:w="720"/>
      </w:tblGrid>
      <w:tr w:rsidR="00CB214E" w:rsidRPr="008316CD" w14:paraId="1A46104A" w14:textId="77777777" w:rsidTr="00B7211D">
        <w:tc>
          <w:tcPr>
            <w:tcW w:w="648" w:type="dxa"/>
          </w:tcPr>
          <w:p w14:paraId="13C1ED36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№</w:t>
            </w:r>
          </w:p>
        </w:tc>
        <w:tc>
          <w:tcPr>
            <w:tcW w:w="3060" w:type="dxa"/>
          </w:tcPr>
          <w:p w14:paraId="11B5E4EC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Наименование темы</w:t>
            </w:r>
          </w:p>
        </w:tc>
        <w:tc>
          <w:tcPr>
            <w:tcW w:w="3060" w:type="dxa"/>
          </w:tcPr>
          <w:p w14:paraId="0A1BDCF9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Содержание</w:t>
            </w:r>
          </w:p>
          <w:p w14:paraId="69F8E883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самостоятельной работы</w:t>
            </w:r>
          </w:p>
        </w:tc>
        <w:tc>
          <w:tcPr>
            <w:tcW w:w="1440" w:type="dxa"/>
          </w:tcPr>
          <w:p w14:paraId="0CFCE24E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Вид контроля</w:t>
            </w:r>
          </w:p>
        </w:tc>
        <w:tc>
          <w:tcPr>
            <w:tcW w:w="900" w:type="dxa"/>
          </w:tcPr>
          <w:p w14:paraId="5C826F59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>
              <w:rPr>
                <w:szCs w:val="28"/>
              </w:rPr>
              <w:t>ДО</w:t>
            </w:r>
          </w:p>
        </w:tc>
        <w:tc>
          <w:tcPr>
            <w:tcW w:w="720" w:type="dxa"/>
          </w:tcPr>
          <w:p w14:paraId="12F69F33" w14:textId="77777777" w:rsidR="00CB214E" w:rsidRPr="008316CD" w:rsidRDefault="00CB214E" w:rsidP="00B7211D">
            <w:pPr>
              <w:pStyle w:val="a5"/>
              <w:spacing w:after="0"/>
              <w:ind w:left="0" w:right="174"/>
              <w:rPr>
                <w:szCs w:val="28"/>
              </w:rPr>
            </w:pPr>
            <w:r>
              <w:rPr>
                <w:szCs w:val="28"/>
              </w:rPr>
              <w:t>ЗО</w:t>
            </w:r>
          </w:p>
        </w:tc>
      </w:tr>
      <w:tr w:rsidR="00CB214E" w:rsidRPr="008316CD" w14:paraId="3D65E42E" w14:textId="77777777" w:rsidTr="00B7211D">
        <w:tc>
          <w:tcPr>
            <w:tcW w:w="648" w:type="dxa"/>
          </w:tcPr>
          <w:p w14:paraId="0CEBB988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1</w:t>
            </w:r>
          </w:p>
        </w:tc>
        <w:tc>
          <w:tcPr>
            <w:tcW w:w="3060" w:type="dxa"/>
          </w:tcPr>
          <w:p w14:paraId="4A39574B" w14:textId="77777777" w:rsidR="00CB214E" w:rsidRPr="008316CD" w:rsidRDefault="00CB214E" w:rsidP="008316CD">
            <w:pPr>
              <w:tabs>
                <w:tab w:val="right" w:pos="9923"/>
              </w:tabs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Психокоррекция и психотерапия: основные понятия, история развития</w:t>
            </w:r>
          </w:p>
        </w:tc>
        <w:tc>
          <w:tcPr>
            <w:tcW w:w="3060" w:type="dxa"/>
          </w:tcPr>
          <w:p w14:paraId="14D6BDA1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Работа с литературой.</w:t>
            </w:r>
          </w:p>
          <w:p w14:paraId="0D3573C0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Подготовка доклада по материалам семинарских занятий.</w:t>
            </w:r>
          </w:p>
          <w:p w14:paraId="56A6514F" w14:textId="77777777" w:rsidR="00CB214E" w:rsidRPr="008316CD" w:rsidRDefault="00CB214E" w:rsidP="008316CD">
            <w:pPr>
              <w:pStyle w:val="2"/>
              <w:tabs>
                <w:tab w:val="left" w:pos="3969"/>
              </w:tabs>
              <w:spacing w:after="0" w:line="240" w:lineRule="auto"/>
              <w:ind w:right="174"/>
              <w:jc w:val="both"/>
              <w:rPr>
                <w:sz w:val="28"/>
                <w:szCs w:val="28"/>
              </w:rPr>
            </w:pPr>
            <w:r w:rsidRPr="008316CD">
              <w:rPr>
                <w:sz w:val="28"/>
                <w:szCs w:val="28"/>
              </w:rPr>
              <w:t>Подготовка к контрольной работе.</w:t>
            </w:r>
          </w:p>
        </w:tc>
        <w:tc>
          <w:tcPr>
            <w:tcW w:w="1440" w:type="dxa"/>
          </w:tcPr>
          <w:p w14:paraId="458A2541" w14:textId="77777777" w:rsidR="00CB214E" w:rsidRPr="008316CD" w:rsidRDefault="00CB214E" w:rsidP="008316CD">
            <w:pPr>
              <w:pStyle w:val="a5"/>
              <w:spacing w:after="0"/>
              <w:ind w:left="0" w:right="174"/>
              <w:rPr>
                <w:szCs w:val="28"/>
              </w:rPr>
            </w:pPr>
            <w:r w:rsidRPr="008316CD">
              <w:rPr>
                <w:szCs w:val="28"/>
              </w:rPr>
              <w:t>Реферат, доклад</w:t>
            </w:r>
          </w:p>
        </w:tc>
        <w:tc>
          <w:tcPr>
            <w:tcW w:w="900" w:type="dxa"/>
          </w:tcPr>
          <w:p w14:paraId="5FC41B7C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  <w:lang w:val="en-US"/>
              </w:rPr>
            </w:pPr>
            <w:r w:rsidRPr="008316CD">
              <w:rPr>
                <w:szCs w:val="28"/>
                <w:lang w:val="en-US"/>
              </w:rPr>
              <w:t>6</w:t>
            </w:r>
          </w:p>
        </w:tc>
        <w:tc>
          <w:tcPr>
            <w:tcW w:w="720" w:type="dxa"/>
          </w:tcPr>
          <w:p w14:paraId="015F3AF8" w14:textId="77777777" w:rsidR="00CB214E" w:rsidRPr="00B7211D" w:rsidRDefault="00CB214E" w:rsidP="00B7211D">
            <w:pPr>
              <w:pStyle w:val="a5"/>
              <w:spacing w:after="0"/>
              <w:ind w:left="0" w:right="174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  <w:tr w:rsidR="00CB214E" w:rsidRPr="008316CD" w14:paraId="72729CBB" w14:textId="77777777" w:rsidTr="00B7211D">
        <w:tc>
          <w:tcPr>
            <w:tcW w:w="648" w:type="dxa"/>
          </w:tcPr>
          <w:p w14:paraId="08EF9960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2</w:t>
            </w:r>
          </w:p>
        </w:tc>
        <w:tc>
          <w:tcPr>
            <w:tcW w:w="3060" w:type="dxa"/>
          </w:tcPr>
          <w:p w14:paraId="6ADB9C96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Понятие «психотерапия» и его основные определения. Психотерапия и психиатрия.</w:t>
            </w:r>
          </w:p>
        </w:tc>
        <w:tc>
          <w:tcPr>
            <w:tcW w:w="3060" w:type="dxa"/>
          </w:tcPr>
          <w:p w14:paraId="061326D9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Работа с литературой.</w:t>
            </w:r>
          </w:p>
          <w:p w14:paraId="27C60C27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Подготовка доклада по материалам семинарских занятий.</w:t>
            </w:r>
          </w:p>
          <w:p w14:paraId="73CD0C48" w14:textId="77777777" w:rsidR="00CB214E" w:rsidRPr="008316CD" w:rsidRDefault="00CB214E" w:rsidP="008316CD">
            <w:pPr>
              <w:pStyle w:val="a5"/>
              <w:spacing w:after="0"/>
              <w:ind w:left="-22" w:right="174"/>
              <w:jc w:val="both"/>
              <w:rPr>
                <w:szCs w:val="28"/>
              </w:rPr>
            </w:pPr>
            <w:r w:rsidRPr="008316CD">
              <w:rPr>
                <w:szCs w:val="28"/>
              </w:rPr>
              <w:t>Подготовка к контрольной работе.</w:t>
            </w:r>
          </w:p>
        </w:tc>
        <w:tc>
          <w:tcPr>
            <w:tcW w:w="1440" w:type="dxa"/>
          </w:tcPr>
          <w:p w14:paraId="1C5D1760" w14:textId="77777777" w:rsidR="00CB214E" w:rsidRPr="008316CD" w:rsidRDefault="00CB214E" w:rsidP="008316CD">
            <w:pPr>
              <w:pStyle w:val="a5"/>
              <w:spacing w:after="0"/>
              <w:ind w:left="0" w:right="174"/>
              <w:jc w:val="both"/>
              <w:rPr>
                <w:szCs w:val="28"/>
              </w:rPr>
            </w:pPr>
            <w:r w:rsidRPr="008316CD">
              <w:rPr>
                <w:szCs w:val="28"/>
              </w:rPr>
              <w:t>Реферат, представление докладов.</w:t>
            </w:r>
          </w:p>
        </w:tc>
        <w:tc>
          <w:tcPr>
            <w:tcW w:w="900" w:type="dxa"/>
          </w:tcPr>
          <w:p w14:paraId="3A568309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  <w:lang w:val="en-US"/>
              </w:rPr>
            </w:pPr>
            <w:r w:rsidRPr="008316CD">
              <w:rPr>
                <w:szCs w:val="28"/>
                <w:lang w:val="en-US"/>
              </w:rPr>
              <w:t>6</w:t>
            </w:r>
          </w:p>
        </w:tc>
        <w:tc>
          <w:tcPr>
            <w:tcW w:w="720" w:type="dxa"/>
          </w:tcPr>
          <w:p w14:paraId="23EDBCD9" w14:textId="77777777" w:rsidR="00CB214E" w:rsidRPr="00B7211D" w:rsidRDefault="00CB214E" w:rsidP="00B7211D">
            <w:pPr>
              <w:pStyle w:val="a5"/>
              <w:spacing w:after="0"/>
              <w:ind w:left="0" w:right="174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</w:tr>
      <w:tr w:rsidR="00CB214E" w:rsidRPr="008316CD" w14:paraId="330DA775" w14:textId="77777777" w:rsidTr="00B7211D">
        <w:tc>
          <w:tcPr>
            <w:tcW w:w="648" w:type="dxa"/>
          </w:tcPr>
          <w:p w14:paraId="31F3B236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3</w:t>
            </w:r>
          </w:p>
        </w:tc>
        <w:tc>
          <w:tcPr>
            <w:tcW w:w="3060" w:type="dxa"/>
          </w:tcPr>
          <w:p w14:paraId="6D089A41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Основные типы психотерапии. Субъект и объект психотерапии. Этические аспекты психотерапии</w:t>
            </w:r>
          </w:p>
        </w:tc>
        <w:tc>
          <w:tcPr>
            <w:tcW w:w="3060" w:type="dxa"/>
          </w:tcPr>
          <w:p w14:paraId="7E12AB3E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Работа с литературой.</w:t>
            </w:r>
          </w:p>
          <w:p w14:paraId="2D405EA3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Подготовка доклада по материалам семинарских занятий.</w:t>
            </w:r>
          </w:p>
          <w:p w14:paraId="197B6976" w14:textId="77777777" w:rsidR="00CB214E" w:rsidRPr="008316CD" w:rsidRDefault="00CB214E" w:rsidP="008316CD">
            <w:pPr>
              <w:pStyle w:val="a5"/>
              <w:spacing w:after="0"/>
              <w:ind w:left="-22" w:right="174"/>
              <w:jc w:val="both"/>
              <w:rPr>
                <w:szCs w:val="28"/>
              </w:rPr>
            </w:pPr>
            <w:r w:rsidRPr="008316CD">
              <w:rPr>
                <w:szCs w:val="28"/>
              </w:rPr>
              <w:t>Подготовка к контрольной работе.</w:t>
            </w:r>
          </w:p>
        </w:tc>
        <w:tc>
          <w:tcPr>
            <w:tcW w:w="1440" w:type="dxa"/>
          </w:tcPr>
          <w:p w14:paraId="2E8989F8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Собеседование</w:t>
            </w:r>
          </w:p>
          <w:p w14:paraId="6D7EA81D" w14:textId="77777777" w:rsidR="00CB214E" w:rsidRPr="008316CD" w:rsidRDefault="00CB214E" w:rsidP="008316CD">
            <w:pPr>
              <w:pStyle w:val="a5"/>
              <w:spacing w:after="0"/>
              <w:ind w:left="0" w:right="174"/>
              <w:jc w:val="both"/>
              <w:rPr>
                <w:szCs w:val="28"/>
              </w:rPr>
            </w:pPr>
            <w:r w:rsidRPr="008316CD">
              <w:rPr>
                <w:szCs w:val="28"/>
              </w:rPr>
              <w:t>Проверка навыков в форме тренинга с обратной связью.</w:t>
            </w:r>
          </w:p>
        </w:tc>
        <w:tc>
          <w:tcPr>
            <w:tcW w:w="900" w:type="dxa"/>
          </w:tcPr>
          <w:p w14:paraId="2F044324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  <w:lang w:val="en-US"/>
              </w:rPr>
            </w:pPr>
            <w:r w:rsidRPr="008316CD">
              <w:rPr>
                <w:szCs w:val="28"/>
                <w:lang w:val="en-US"/>
              </w:rPr>
              <w:t>6</w:t>
            </w:r>
          </w:p>
        </w:tc>
        <w:tc>
          <w:tcPr>
            <w:tcW w:w="720" w:type="dxa"/>
          </w:tcPr>
          <w:p w14:paraId="5190976A" w14:textId="77777777" w:rsidR="00CB214E" w:rsidRPr="008316CD" w:rsidRDefault="00CB214E" w:rsidP="00B7211D">
            <w:pPr>
              <w:pStyle w:val="a5"/>
              <w:spacing w:after="0"/>
              <w:ind w:left="0" w:right="174"/>
              <w:rPr>
                <w:szCs w:val="28"/>
                <w:lang w:val="en-US"/>
              </w:rPr>
            </w:pPr>
            <w:r>
              <w:rPr>
                <w:szCs w:val="28"/>
              </w:rPr>
              <w:t>14</w:t>
            </w:r>
          </w:p>
        </w:tc>
      </w:tr>
      <w:tr w:rsidR="00CB214E" w:rsidRPr="008316CD" w14:paraId="1BD799AA" w14:textId="77777777" w:rsidTr="00B7211D">
        <w:tc>
          <w:tcPr>
            <w:tcW w:w="648" w:type="dxa"/>
          </w:tcPr>
          <w:p w14:paraId="2DDE0733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4</w:t>
            </w:r>
          </w:p>
        </w:tc>
        <w:tc>
          <w:tcPr>
            <w:tcW w:w="3060" w:type="dxa"/>
          </w:tcPr>
          <w:p w14:paraId="39C7053F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 xml:space="preserve">Основные направления </w:t>
            </w:r>
            <w:r w:rsidRPr="008316CD">
              <w:rPr>
                <w:rFonts w:ascii="Times New Roman" w:hAnsi="Times New Roman"/>
                <w:sz w:val="28"/>
                <w:szCs w:val="28"/>
              </w:rPr>
              <w:lastRenderedPageBreak/>
              <w:t>психотерапии: краткая характеристика</w:t>
            </w:r>
          </w:p>
        </w:tc>
        <w:tc>
          <w:tcPr>
            <w:tcW w:w="3060" w:type="dxa"/>
          </w:tcPr>
          <w:p w14:paraId="232113EF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lastRenderedPageBreak/>
              <w:t>Работа с литературой.</w:t>
            </w:r>
          </w:p>
          <w:p w14:paraId="47068DB1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 xml:space="preserve">Подготовка доклада </w:t>
            </w:r>
            <w:r w:rsidRPr="008316CD">
              <w:rPr>
                <w:rFonts w:ascii="Times New Roman" w:hAnsi="Times New Roman"/>
                <w:sz w:val="28"/>
                <w:szCs w:val="28"/>
              </w:rPr>
              <w:lastRenderedPageBreak/>
              <w:t>по материалам семинарских занятий.</w:t>
            </w:r>
          </w:p>
          <w:p w14:paraId="61769F48" w14:textId="77777777" w:rsidR="00CB214E" w:rsidRPr="008316CD" w:rsidRDefault="00CB214E" w:rsidP="008316CD">
            <w:pPr>
              <w:pStyle w:val="21"/>
              <w:tabs>
                <w:tab w:val="left" w:pos="3969"/>
              </w:tabs>
              <w:spacing w:after="0" w:line="240" w:lineRule="auto"/>
              <w:ind w:left="0" w:right="174"/>
              <w:jc w:val="both"/>
              <w:rPr>
                <w:szCs w:val="28"/>
              </w:rPr>
            </w:pPr>
            <w:r w:rsidRPr="008316CD">
              <w:rPr>
                <w:szCs w:val="28"/>
              </w:rPr>
              <w:t>Подготовка к контрольной работе.</w:t>
            </w:r>
          </w:p>
        </w:tc>
        <w:tc>
          <w:tcPr>
            <w:tcW w:w="1440" w:type="dxa"/>
          </w:tcPr>
          <w:p w14:paraId="1EC98126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lastRenderedPageBreak/>
              <w:t>Собеседование</w:t>
            </w:r>
          </w:p>
          <w:p w14:paraId="336C492D" w14:textId="77777777" w:rsidR="00CB214E" w:rsidRPr="008316CD" w:rsidRDefault="00CB214E" w:rsidP="008316CD">
            <w:pPr>
              <w:pStyle w:val="a5"/>
              <w:spacing w:after="0"/>
              <w:ind w:left="-144" w:right="174"/>
              <w:jc w:val="both"/>
              <w:rPr>
                <w:szCs w:val="28"/>
              </w:rPr>
            </w:pPr>
            <w:r w:rsidRPr="008316CD">
              <w:rPr>
                <w:szCs w:val="28"/>
              </w:rPr>
              <w:lastRenderedPageBreak/>
              <w:t>Проверка навыков в форме тренинга с обратной связью.</w:t>
            </w:r>
          </w:p>
        </w:tc>
        <w:tc>
          <w:tcPr>
            <w:tcW w:w="900" w:type="dxa"/>
          </w:tcPr>
          <w:p w14:paraId="5C4009EE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  <w:lang w:val="en-US"/>
              </w:rPr>
            </w:pPr>
            <w:r w:rsidRPr="008316CD">
              <w:rPr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720" w:type="dxa"/>
          </w:tcPr>
          <w:p w14:paraId="1FC9CD59" w14:textId="77777777" w:rsidR="00CB214E" w:rsidRPr="008316CD" w:rsidRDefault="00CB214E" w:rsidP="00B7211D">
            <w:pPr>
              <w:pStyle w:val="a5"/>
              <w:spacing w:after="0"/>
              <w:ind w:left="0" w:right="174"/>
              <w:rPr>
                <w:szCs w:val="28"/>
                <w:lang w:val="en-US"/>
              </w:rPr>
            </w:pPr>
            <w:r>
              <w:rPr>
                <w:szCs w:val="28"/>
              </w:rPr>
              <w:t>14</w:t>
            </w:r>
          </w:p>
        </w:tc>
      </w:tr>
      <w:tr w:rsidR="00CB214E" w:rsidRPr="008316CD" w14:paraId="4607B8C0" w14:textId="77777777" w:rsidTr="00B7211D">
        <w:tc>
          <w:tcPr>
            <w:tcW w:w="648" w:type="dxa"/>
          </w:tcPr>
          <w:p w14:paraId="392EC96D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5</w:t>
            </w:r>
          </w:p>
        </w:tc>
        <w:tc>
          <w:tcPr>
            <w:tcW w:w="3060" w:type="dxa"/>
          </w:tcPr>
          <w:p w14:paraId="52F23D0D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  <w:r w:rsidRPr="008316CD">
              <w:rPr>
                <w:rFonts w:ascii="Times New Roman" w:hAnsi="Times New Roman"/>
                <w:sz w:val="28"/>
                <w:szCs w:val="28"/>
              </w:rPr>
              <w:t xml:space="preserve"> Суггестивные методы в психотерапии</w:t>
            </w:r>
          </w:p>
        </w:tc>
        <w:tc>
          <w:tcPr>
            <w:tcW w:w="3060" w:type="dxa"/>
          </w:tcPr>
          <w:p w14:paraId="321D0F7D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Работа с литературой.</w:t>
            </w:r>
          </w:p>
          <w:p w14:paraId="1FE7FA3D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Подготовка доклада по материалам семинарских занятий.</w:t>
            </w:r>
          </w:p>
          <w:p w14:paraId="2177C91C" w14:textId="77777777" w:rsidR="00CB214E" w:rsidRPr="008316CD" w:rsidRDefault="00CB214E" w:rsidP="008316CD">
            <w:pPr>
              <w:pStyle w:val="a5"/>
              <w:spacing w:after="0"/>
              <w:ind w:left="-22" w:right="174"/>
              <w:rPr>
                <w:szCs w:val="28"/>
              </w:rPr>
            </w:pPr>
            <w:r w:rsidRPr="008316CD">
              <w:rPr>
                <w:szCs w:val="28"/>
              </w:rPr>
              <w:t>Подготовка к контрольной работе.</w:t>
            </w:r>
          </w:p>
        </w:tc>
        <w:tc>
          <w:tcPr>
            <w:tcW w:w="1440" w:type="dxa"/>
          </w:tcPr>
          <w:p w14:paraId="0B6AED93" w14:textId="77777777" w:rsidR="00CB214E" w:rsidRPr="008316CD" w:rsidRDefault="00CB214E" w:rsidP="008316CD">
            <w:pPr>
              <w:pStyle w:val="a5"/>
              <w:spacing w:after="0"/>
              <w:ind w:left="0" w:right="174"/>
              <w:rPr>
                <w:szCs w:val="28"/>
              </w:rPr>
            </w:pPr>
            <w:r w:rsidRPr="008316CD">
              <w:rPr>
                <w:szCs w:val="28"/>
              </w:rPr>
              <w:t>Доклады, обсуждение</w:t>
            </w:r>
          </w:p>
        </w:tc>
        <w:tc>
          <w:tcPr>
            <w:tcW w:w="900" w:type="dxa"/>
          </w:tcPr>
          <w:p w14:paraId="2028CEEF" w14:textId="77777777" w:rsidR="00CB214E" w:rsidRPr="008316CD" w:rsidRDefault="00CB214E" w:rsidP="008316CD">
            <w:pPr>
              <w:pStyle w:val="a5"/>
              <w:spacing w:after="0"/>
              <w:ind w:left="0" w:right="174"/>
              <w:jc w:val="center"/>
              <w:rPr>
                <w:szCs w:val="28"/>
                <w:lang w:val="en-US"/>
              </w:rPr>
            </w:pPr>
            <w:r w:rsidRPr="008316CD">
              <w:rPr>
                <w:szCs w:val="28"/>
                <w:lang w:val="en-US"/>
              </w:rPr>
              <w:t>6</w:t>
            </w:r>
          </w:p>
        </w:tc>
        <w:tc>
          <w:tcPr>
            <w:tcW w:w="720" w:type="dxa"/>
          </w:tcPr>
          <w:p w14:paraId="589778F2" w14:textId="77777777" w:rsidR="00CB214E" w:rsidRPr="008316CD" w:rsidRDefault="00CB214E" w:rsidP="00B7211D">
            <w:pPr>
              <w:pStyle w:val="a5"/>
              <w:spacing w:after="0"/>
              <w:ind w:left="0" w:right="174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14</w:t>
            </w:r>
          </w:p>
        </w:tc>
      </w:tr>
      <w:tr w:rsidR="00CB214E" w:rsidRPr="008316CD" w14:paraId="272F9F02" w14:textId="77777777" w:rsidTr="00B7211D">
        <w:tc>
          <w:tcPr>
            <w:tcW w:w="648" w:type="dxa"/>
          </w:tcPr>
          <w:p w14:paraId="3147799D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6</w:t>
            </w:r>
          </w:p>
        </w:tc>
        <w:tc>
          <w:tcPr>
            <w:tcW w:w="3060" w:type="dxa"/>
          </w:tcPr>
          <w:p w14:paraId="1E114A0A" w14:textId="77777777" w:rsidR="00CB214E" w:rsidRPr="008316CD" w:rsidRDefault="00CB214E" w:rsidP="008316CD">
            <w:pPr>
              <w:tabs>
                <w:tab w:val="left" w:pos="3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7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Психоанализ и психоаналитические ориентированная терапия</w:t>
            </w:r>
          </w:p>
        </w:tc>
        <w:tc>
          <w:tcPr>
            <w:tcW w:w="3060" w:type="dxa"/>
          </w:tcPr>
          <w:p w14:paraId="1852187C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Работа с литературой.</w:t>
            </w:r>
          </w:p>
          <w:p w14:paraId="2081FF07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Подготовка доклада по материалам семинарских занятий.</w:t>
            </w:r>
          </w:p>
          <w:p w14:paraId="362168F0" w14:textId="77777777" w:rsidR="00CB214E" w:rsidRPr="008316CD" w:rsidRDefault="00CB214E" w:rsidP="008316CD">
            <w:pPr>
              <w:pStyle w:val="a5"/>
              <w:spacing w:after="0"/>
              <w:ind w:left="-22" w:right="174"/>
              <w:rPr>
                <w:szCs w:val="28"/>
              </w:rPr>
            </w:pPr>
            <w:r w:rsidRPr="008316CD">
              <w:rPr>
                <w:szCs w:val="28"/>
              </w:rPr>
              <w:t>Подготовка к контрольной работе.</w:t>
            </w:r>
          </w:p>
        </w:tc>
        <w:tc>
          <w:tcPr>
            <w:tcW w:w="1440" w:type="dxa"/>
          </w:tcPr>
          <w:p w14:paraId="3AC39E46" w14:textId="77777777" w:rsidR="00CB214E" w:rsidRPr="008316CD" w:rsidRDefault="00CB214E" w:rsidP="008316CD">
            <w:pPr>
              <w:pStyle w:val="a5"/>
              <w:spacing w:after="0"/>
              <w:ind w:left="0" w:right="174"/>
              <w:jc w:val="both"/>
              <w:rPr>
                <w:szCs w:val="28"/>
              </w:rPr>
            </w:pPr>
            <w:r w:rsidRPr="008316CD">
              <w:rPr>
                <w:szCs w:val="28"/>
              </w:rPr>
              <w:t>Собеседование, представление рефератов.</w:t>
            </w:r>
          </w:p>
        </w:tc>
        <w:tc>
          <w:tcPr>
            <w:tcW w:w="900" w:type="dxa"/>
          </w:tcPr>
          <w:p w14:paraId="7D9BAA29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  <w:lang w:val="en-US"/>
              </w:rPr>
            </w:pPr>
            <w:r w:rsidRPr="008316CD">
              <w:rPr>
                <w:szCs w:val="28"/>
                <w:lang w:val="en-US"/>
              </w:rPr>
              <w:t>6</w:t>
            </w:r>
          </w:p>
        </w:tc>
        <w:tc>
          <w:tcPr>
            <w:tcW w:w="720" w:type="dxa"/>
          </w:tcPr>
          <w:p w14:paraId="57DBD2B7" w14:textId="77777777" w:rsidR="00CB214E" w:rsidRPr="008316CD" w:rsidRDefault="00CB214E" w:rsidP="00B7211D">
            <w:pPr>
              <w:pStyle w:val="a5"/>
              <w:spacing w:after="0"/>
              <w:ind w:left="0" w:right="174"/>
              <w:rPr>
                <w:szCs w:val="28"/>
                <w:lang w:val="en-US"/>
              </w:rPr>
            </w:pPr>
            <w:r>
              <w:rPr>
                <w:szCs w:val="28"/>
              </w:rPr>
              <w:t>14</w:t>
            </w:r>
          </w:p>
        </w:tc>
      </w:tr>
      <w:tr w:rsidR="00CB214E" w:rsidRPr="008316CD" w14:paraId="67238336" w14:textId="77777777" w:rsidTr="00B7211D">
        <w:tc>
          <w:tcPr>
            <w:tcW w:w="648" w:type="dxa"/>
          </w:tcPr>
          <w:p w14:paraId="68F3D21C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7</w:t>
            </w:r>
          </w:p>
        </w:tc>
        <w:tc>
          <w:tcPr>
            <w:tcW w:w="3060" w:type="dxa"/>
          </w:tcPr>
          <w:p w14:paraId="6CD079D3" w14:textId="77777777" w:rsidR="00CB214E" w:rsidRPr="008316CD" w:rsidRDefault="00CB214E" w:rsidP="008316CD">
            <w:pPr>
              <w:tabs>
                <w:tab w:val="left" w:pos="720"/>
              </w:tabs>
              <w:spacing w:after="0" w:line="240" w:lineRule="auto"/>
              <w:ind w:right="174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Поведенческая терапия</w:t>
            </w:r>
          </w:p>
        </w:tc>
        <w:tc>
          <w:tcPr>
            <w:tcW w:w="3060" w:type="dxa"/>
          </w:tcPr>
          <w:p w14:paraId="14DE84F2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Работа с литературой.</w:t>
            </w:r>
          </w:p>
          <w:p w14:paraId="379F03F8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Подготовка доклада по материалам семинарских занятий.</w:t>
            </w:r>
          </w:p>
          <w:p w14:paraId="6A680294" w14:textId="77777777" w:rsidR="00CB214E" w:rsidRPr="008316CD" w:rsidRDefault="00CB214E" w:rsidP="008316CD">
            <w:pPr>
              <w:pStyle w:val="a5"/>
              <w:spacing w:after="0"/>
              <w:ind w:left="-22" w:right="174" w:firstLine="22"/>
              <w:jc w:val="both"/>
              <w:rPr>
                <w:szCs w:val="28"/>
              </w:rPr>
            </w:pPr>
            <w:r w:rsidRPr="008316CD">
              <w:rPr>
                <w:szCs w:val="28"/>
              </w:rPr>
              <w:t>Подготовка к контрольной работе.</w:t>
            </w:r>
          </w:p>
        </w:tc>
        <w:tc>
          <w:tcPr>
            <w:tcW w:w="1440" w:type="dxa"/>
          </w:tcPr>
          <w:p w14:paraId="3337DE87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Собеседование</w:t>
            </w:r>
          </w:p>
          <w:p w14:paraId="0160B711" w14:textId="77777777" w:rsidR="00CB214E" w:rsidRPr="008316CD" w:rsidRDefault="00CB214E" w:rsidP="008316CD">
            <w:pPr>
              <w:pStyle w:val="a5"/>
              <w:spacing w:after="0"/>
              <w:ind w:left="0" w:right="174"/>
              <w:rPr>
                <w:szCs w:val="28"/>
              </w:rPr>
            </w:pPr>
            <w:r w:rsidRPr="008316CD">
              <w:rPr>
                <w:szCs w:val="28"/>
              </w:rPr>
              <w:t>Проверка навыков в форме тренинга с обратной связью.</w:t>
            </w:r>
          </w:p>
        </w:tc>
        <w:tc>
          <w:tcPr>
            <w:tcW w:w="900" w:type="dxa"/>
          </w:tcPr>
          <w:p w14:paraId="765BA85E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  <w:lang w:val="en-US"/>
              </w:rPr>
            </w:pPr>
            <w:r w:rsidRPr="008316CD">
              <w:rPr>
                <w:szCs w:val="28"/>
                <w:lang w:val="en-US"/>
              </w:rPr>
              <w:t>6</w:t>
            </w:r>
          </w:p>
        </w:tc>
        <w:tc>
          <w:tcPr>
            <w:tcW w:w="720" w:type="dxa"/>
          </w:tcPr>
          <w:p w14:paraId="355709E6" w14:textId="77777777" w:rsidR="00CB214E" w:rsidRPr="008316CD" w:rsidRDefault="00CB214E" w:rsidP="00B7211D">
            <w:pPr>
              <w:pStyle w:val="a5"/>
              <w:spacing w:after="0"/>
              <w:ind w:left="0" w:right="174"/>
              <w:rPr>
                <w:szCs w:val="28"/>
                <w:lang w:val="en-US"/>
              </w:rPr>
            </w:pPr>
            <w:r>
              <w:rPr>
                <w:szCs w:val="28"/>
              </w:rPr>
              <w:t>14</w:t>
            </w:r>
          </w:p>
        </w:tc>
      </w:tr>
      <w:tr w:rsidR="00CB214E" w:rsidRPr="008316CD" w14:paraId="03F44C96" w14:textId="77777777" w:rsidTr="00B7211D">
        <w:tc>
          <w:tcPr>
            <w:tcW w:w="648" w:type="dxa"/>
          </w:tcPr>
          <w:p w14:paraId="586D9378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8</w:t>
            </w:r>
          </w:p>
        </w:tc>
        <w:tc>
          <w:tcPr>
            <w:tcW w:w="3060" w:type="dxa"/>
          </w:tcPr>
          <w:p w14:paraId="7EBF4F29" w14:textId="77777777" w:rsidR="00CB214E" w:rsidRPr="008316CD" w:rsidRDefault="00CB214E" w:rsidP="008316CD">
            <w:pPr>
              <w:tabs>
                <w:tab w:val="left" w:pos="720"/>
              </w:tabs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Гештальт-психология и гештальт-психотерапия</w:t>
            </w:r>
          </w:p>
        </w:tc>
        <w:tc>
          <w:tcPr>
            <w:tcW w:w="3060" w:type="dxa"/>
          </w:tcPr>
          <w:p w14:paraId="0C4CDFAB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Работа с литературой.</w:t>
            </w:r>
          </w:p>
          <w:p w14:paraId="7C2D5BB0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Подготовка доклада по материалам семинарских занятий.</w:t>
            </w:r>
          </w:p>
          <w:p w14:paraId="73237475" w14:textId="77777777" w:rsidR="00CB214E" w:rsidRPr="008316CD" w:rsidRDefault="00CB214E" w:rsidP="008316CD">
            <w:pPr>
              <w:pStyle w:val="a5"/>
              <w:spacing w:after="0"/>
              <w:ind w:left="-22" w:right="174"/>
              <w:rPr>
                <w:szCs w:val="28"/>
              </w:rPr>
            </w:pPr>
            <w:r w:rsidRPr="008316CD">
              <w:rPr>
                <w:szCs w:val="28"/>
              </w:rPr>
              <w:t>Подготовка к контрольной работе.</w:t>
            </w:r>
          </w:p>
        </w:tc>
        <w:tc>
          <w:tcPr>
            <w:tcW w:w="1440" w:type="dxa"/>
          </w:tcPr>
          <w:p w14:paraId="3237A0B8" w14:textId="77777777" w:rsidR="00CB214E" w:rsidRPr="008316CD" w:rsidRDefault="00CB214E" w:rsidP="008316CD">
            <w:pPr>
              <w:pStyle w:val="a5"/>
              <w:spacing w:after="0"/>
              <w:ind w:left="0" w:right="174"/>
              <w:rPr>
                <w:szCs w:val="28"/>
              </w:rPr>
            </w:pPr>
            <w:r w:rsidRPr="008316CD">
              <w:rPr>
                <w:szCs w:val="28"/>
              </w:rPr>
              <w:t>Доклады, обсуждение</w:t>
            </w:r>
          </w:p>
        </w:tc>
        <w:tc>
          <w:tcPr>
            <w:tcW w:w="900" w:type="dxa"/>
          </w:tcPr>
          <w:p w14:paraId="1B1D8232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  <w:lang w:val="en-US"/>
              </w:rPr>
            </w:pPr>
            <w:r w:rsidRPr="008316CD">
              <w:rPr>
                <w:szCs w:val="28"/>
                <w:lang w:val="en-US"/>
              </w:rPr>
              <w:t>6</w:t>
            </w:r>
          </w:p>
        </w:tc>
        <w:tc>
          <w:tcPr>
            <w:tcW w:w="720" w:type="dxa"/>
          </w:tcPr>
          <w:p w14:paraId="5618795A" w14:textId="77777777" w:rsidR="00CB214E" w:rsidRPr="008316CD" w:rsidRDefault="00CB214E" w:rsidP="00B7211D">
            <w:pPr>
              <w:pStyle w:val="a5"/>
              <w:spacing w:after="0"/>
              <w:ind w:left="0" w:right="174"/>
              <w:rPr>
                <w:szCs w:val="28"/>
                <w:lang w:val="en-US"/>
              </w:rPr>
            </w:pPr>
          </w:p>
        </w:tc>
      </w:tr>
      <w:tr w:rsidR="00CB214E" w:rsidRPr="008316CD" w14:paraId="05E8BD3B" w14:textId="77777777" w:rsidTr="00B7211D">
        <w:tc>
          <w:tcPr>
            <w:tcW w:w="648" w:type="dxa"/>
          </w:tcPr>
          <w:p w14:paraId="4E2AD6A1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8</w:t>
            </w:r>
          </w:p>
        </w:tc>
        <w:tc>
          <w:tcPr>
            <w:tcW w:w="3060" w:type="dxa"/>
          </w:tcPr>
          <w:p w14:paraId="5C78CAE8" w14:textId="77777777" w:rsidR="00CB214E" w:rsidRPr="008316CD" w:rsidRDefault="00CB214E" w:rsidP="008316CD">
            <w:pPr>
              <w:tabs>
                <w:tab w:val="left" w:pos="720"/>
              </w:tabs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Экзистенциально-гуманистическая   психотерапия</w:t>
            </w:r>
          </w:p>
        </w:tc>
        <w:tc>
          <w:tcPr>
            <w:tcW w:w="3060" w:type="dxa"/>
          </w:tcPr>
          <w:p w14:paraId="210D201E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Работа с литературой.</w:t>
            </w:r>
          </w:p>
          <w:p w14:paraId="0F95DFB7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Подготовка доклада по материалам семинарских занятий.</w:t>
            </w:r>
          </w:p>
          <w:p w14:paraId="03B42788" w14:textId="77777777" w:rsidR="00CB214E" w:rsidRPr="008316CD" w:rsidRDefault="00CB214E" w:rsidP="008316CD">
            <w:pPr>
              <w:pStyle w:val="a5"/>
              <w:spacing w:after="0"/>
              <w:ind w:left="-22" w:right="174"/>
              <w:rPr>
                <w:szCs w:val="28"/>
              </w:rPr>
            </w:pPr>
            <w:r w:rsidRPr="008316CD">
              <w:rPr>
                <w:szCs w:val="28"/>
              </w:rPr>
              <w:t>Подготовка к контрольной работе.</w:t>
            </w:r>
          </w:p>
        </w:tc>
        <w:tc>
          <w:tcPr>
            <w:tcW w:w="1440" w:type="dxa"/>
          </w:tcPr>
          <w:p w14:paraId="315D3ACA" w14:textId="77777777" w:rsidR="00CB214E" w:rsidRPr="008316CD" w:rsidRDefault="00CB214E" w:rsidP="008316CD">
            <w:pPr>
              <w:pStyle w:val="a5"/>
              <w:spacing w:after="0"/>
              <w:ind w:left="0" w:right="174"/>
              <w:jc w:val="both"/>
              <w:rPr>
                <w:szCs w:val="28"/>
              </w:rPr>
            </w:pPr>
            <w:r w:rsidRPr="008316CD">
              <w:rPr>
                <w:szCs w:val="28"/>
              </w:rPr>
              <w:t>Собеседование, представление рефератов.</w:t>
            </w:r>
          </w:p>
        </w:tc>
        <w:tc>
          <w:tcPr>
            <w:tcW w:w="900" w:type="dxa"/>
          </w:tcPr>
          <w:p w14:paraId="60A51B91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  <w:lang w:val="en-US"/>
              </w:rPr>
            </w:pPr>
            <w:r w:rsidRPr="008316CD">
              <w:rPr>
                <w:szCs w:val="28"/>
                <w:lang w:val="en-US"/>
              </w:rPr>
              <w:t>6</w:t>
            </w:r>
          </w:p>
        </w:tc>
        <w:tc>
          <w:tcPr>
            <w:tcW w:w="720" w:type="dxa"/>
          </w:tcPr>
          <w:p w14:paraId="391F6EC1" w14:textId="77777777" w:rsidR="00CB214E" w:rsidRPr="008316CD" w:rsidRDefault="00CB214E" w:rsidP="00B7211D">
            <w:pPr>
              <w:pStyle w:val="a5"/>
              <w:spacing w:after="0"/>
              <w:ind w:left="0" w:right="174"/>
              <w:rPr>
                <w:szCs w:val="28"/>
                <w:lang w:val="en-US"/>
              </w:rPr>
            </w:pPr>
            <w:r>
              <w:rPr>
                <w:szCs w:val="28"/>
              </w:rPr>
              <w:t>14</w:t>
            </w:r>
          </w:p>
        </w:tc>
      </w:tr>
      <w:tr w:rsidR="00CB214E" w:rsidRPr="008316CD" w14:paraId="52C9E705" w14:textId="77777777" w:rsidTr="00B7211D">
        <w:tc>
          <w:tcPr>
            <w:tcW w:w="648" w:type="dxa"/>
          </w:tcPr>
          <w:p w14:paraId="4CB02F1D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</w:rPr>
            </w:pPr>
            <w:r w:rsidRPr="008316CD">
              <w:rPr>
                <w:szCs w:val="28"/>
              </w:rPr>
              <w:t>10</w:t>
            </w:r>
          </w:p>
        </w:tc>
        <w:tc>
          <w:tcPr>
            <w:tcW w:w="3060" w:type="dxa"/>
          </w:tcPr>
          <w:p w14:paraId="1E0C4B98" w14:textId="77777777" w:rsidR="00CB214E" w:rsidRPr="008316CD" w:rsidRDefault="00CB214E" w:rsidP="008316CD">
            <w:pPr>
              <w:tabs>
                <w:tab w:val="left" w:pos="720"/>
              </w:tabs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Когнитивная психотерапия</w:t>
            </w:r>
          </w:p>
        </w:tc>
        <w:tc>
          <w:tcPr>
            <w:tcW w:w="3060" w:type="dxa"/>
          </w:tcPr>
          <w:p w14:paraId="58BCDAD0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>Работа с литературой.</w:t>
            </w:r>
          </w:p>
          <w:p w14:paraId="60233A2C" w14:textId="77777777" w:rsidR="00CB214E" w:rsidRPr="008316CD" w:rsidRDefault="00CB214E" w:rsidP="008316CD">
            <w:pPr>
              <w:spacing w:after="0" w:line="240" w:lineRule="auto"/>
              <w:ind w:right="1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t xml:space="preserve">Подготовка доклада по материалам </w:t>
            </w:r>
            <w:r w:rsidRPr="008316CD">
              <w:rPr>
                <w:rFonts w:ascii="Times New Roman" w:hAnsi="Times New Roman"/>
                <w:sz w:val="28"/>
                <w:szCs w:val="28"/>
              </w:rPr>
              <w:lastRenderedPageBreak/>
              <w:t>семинарских занятий.</w:t>
            </w:r>
          </w:p>
          <w:p w14:paraId="427B974E" w14:textId="77777777" w:rsidR="00CB214E" w:rsidRPr="008316CD" w:rsidRDefault="00CB214E" w:rsidP="008316CD">
            <w:pPr>
              <w:pStyle w:val="a5"/>
              <w:spacing w:after="0"/>
              <w:ind w:left="-22" w:right="174" w:firstLine="22"/>
              <w:jc w:val="both"/>
              <w:rPr>
                <w:szCs w:val="28"/>
              </w:rPr>
            </w:pPr>
            <w:r w:rsidRPr="008316CD">
              <w:rPr>
                <w:szCs w:val="28"/>
              </w:rPr>
              <w:t>Подготовка к контрольной работе.</w:t>
            </w:r>
          </w:p>
        </w:tc>
        <w:tc>
          <w:tcPr>
            <w:tcW w:w="1440" w:type="dxa"/>
          </w:tcPr>
          <w:p w14:paraId="1A6865B4" w14:textId="77777777" w:rsidR="00CB214E" w:rsidRPr="008316CD" w:rsidRDefault="00CB214E" w:rsidP="008316CD">
            <w:pPr>
              <w:spacing w:after="0" w:line="240" w:lineRule="auto"/>
              <w:ind w:right="174"/>
              <w:rPr>
                <w:rFonts w:ascii="Times New Roman" w:hAnsi="Times New Roman"/>
                <w:sz w:val="28"/>
                <w:szCs w:val="28"/>
              </w:rPr>
            </w:pPr>
            <w:r w:rsidRPr="008316CD">
              <w:rPr>
                <w:rFonts w:ascii="Times New Roman" w:hAnsi="Times New Roman"/>
                <w:sz w:val="28"/>
                <w:szCs w:val="28"/>
              </w:rPr>
              <w:lastRenderedPageBreak/>
              <w:t>Собеседование</w:t>
            </w:r>
          </w:p>
          <w:p w14:paraId="3212601E" w14:textId="77777777" w:rsidR="00CB214E" w:rsidRPr="008316CD" w:rsidRDefault="00CB214E" w:rsidP="008316CD">
            <w:pPr>
              <w:pStyle w:val="a5"/>
              <w:spacing w:after="0"/>
              <w:ind w:left="0" w:right="174"/>
              <w:rPr>
                <w:szCs w:val="28"/>
              </w:rPr>
            </w:pPr>
            <w:r w:rsidRPr="008316CD">
              <w:rPr>
                <w:szCs w:val="28"/>
              </w:rPr>
              <w:t>Проверк</w:t>
            </w:r>
            <w:r w:rsidRPr="008316CD">
              <w:rPr>
                <w:szCs w:val="28"/>
              </w:rPr>
              <w:lastRenderedPageBreak/>
              <w:t>а навыков в форме тренинга с обратной связью.</w:t>
            </w:r>
          </w:p>
        </w:tc>
        <w:tc>
          <w:tcPr>
            <w:tcW w:w="900" w:type="dxa"/>
          </w:tcPr>
          <w:p w14:paraId="05FE1B72" w14:textId="77777777" w:rsidR="00CB214E" w:rsidRPr="008316CD" w:rsidRDefault="00CB214E" w:rsidP="008316CD">
            <w:pPr>
              <w:pStyle w:val="a5"/>
              <w:spacing w:after="0"/>
              <w:ind w:right="174"/>
              <w:rPr>
                <w:szCs w:val="28"/>
                <w:lang w:val="en-US"/>
              </w:rPr>
            </w:pPr>
            <w:r w:rsidRPr="008316CD">
              <w:rPr>
                <w:szCs w:val="28"/>
                <w:lang w:val="en-US"/>
              </w:rPr>
              <w:lastRenderedPageBreak/>
              <w:t>6</w:t>
            </w:r>
          </w:p>
        </w:tc>
        <w:tc>
          <w:tcPr>
            <w:tcW w:w="720" w:type="dxa"/>
          </w:tcPr>
          <w:p w14:paraId="006F8EE7" w14:textId="77777777" w:rsidR="00CB214E" w:rsidRPr="008316CD" w:rsidRDefault="00CB214E" w:rsidP="00B7211D">
            <w:pPr>
              <w:pStyle w:val="a5"/>
              <w:spacing w:after="0"/>
              <w:ind w:left="0" w:right="174"/>
              <w:rPr>
                <w:szCs w:val="28"/>
                <w:lang w:val="en-US"/>
              </w:rPr>
            </w:pPr>
            <w:r>
              <w:rPr>
                <w:szCs w:val="28"/>
              </w:rPr>
              <w:t>14</w:t>
            </w:r>
          </w:p>
        </w:tc>
      </w:tr>
      <w:tr w:rsidR="00CB214E" w:rsidRPr="00B7211D" w14:paraId="5154EF95" w14:textId="77777777" w:rsidTr="00B7211D">
        <w:trPr>
          <w:cantSplit/>
        </w:trPr>
        <w:tc>
          <w:tcPr>
            <w:tcW w:w="8208" w:type="dxa"/>
            <w:gridSpan w:val="4"/>
          </w:tcPr>
          <w:p w14:paraId="26B08003" w14:textId="77777777" w:rsidR="00CB214E" w:rsidRPr="00B7211D" w:rsidRDefault="00CB214E" w:rsidP="008316CD">
            <w:pPr>
              <w:pStyle w:val="a5"/>
              <w:spacing w:after="0"/>
              <w:ind w:right="174"/>
              <w:rPr>
                <w:b/>
                <w:sz w:val="22"/>
                <w:szCs w:val="22"/>
              </w:rPr>
            </w:pPr>
            <w:r w:rsidRPr="00B7211D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00" w:type="dxa"/>
          </w:tcPr>
          <w:p w14:paraId="5C2BC62F" w14:textId="77777777" w:rsidR="00CB214E" w:rsidRPr="00B7211D" w:rsidRDefault="00CB214E" w:rsidP="008316CD">
            <w:pPr>
              <w:pStyle w:val="a5"/>
              <w:spacing w:after="0"/>
              <w:ind w:right="174"/>
              <w:rPr>
                <w:sz w:val="22"/>
                <w:szCs w:val="22"/>
                <w:lang w:val="en-US"/>
              </w:rPr>
            </w:pPr>
            <w:r w:rsidRPr="00B7211D"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720" w:type="dxa"/>
          </w:tcPr>
          <w:p w14:paraId="165EE3C6" w14:textId="77777777" w:rsidR="00CB214E" w:rsidRPr="00B7211D" w:rsidRDefault="00CB214E" w:rsidP="00B7211D">
            <w:pPr>
              <w:pStyle w:val="a5"/>
              <w:spacing w:after="0"/>
              <w:ind w:left="0" w:right="174"/>
              <w:rPr>
                <w:sz w:val="22"/>
                <w:szCs w:val="22"/>
              </w:rPr>
            </w:pPr>
            <w:r w:rsidRPr="00B7211D">
              <w:rPr>
                <w:sz w:val="22"/>
                <w:szCs w:val="22"/>
              </w:rPr>
              <w:t>140</w:t>
            </w:r>
          </w:p>
        </w:tc>
      </w:tr>
    </w:tbl>
    <w:p w14:paraId="4277FA00" w14:textId="77777777" w:rsidR="00CB214E" w:rsidRPr="008316CD" w:rsidRDefault="00CB214E" w:rsidP="008316CD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FBEA7CC" w14:textId="77777777" w:rsidR="00CB214E" w:rsidRPr="00E175FE" w:rsidRDefault="00CB214E" w:rsidP="00E175FE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175FE">
        <w:rPr>
          <w:rFonts w:ascii="Times New Roman" w:hAnsi="Times New Roman"/>
          <w:b/>
          <w:sz w:val="24"/>
          <w:szCs w:val="24"/>
        </w:rPr>
        <w:t>Тематика рефератов</w:t>
      </w:r>
    </w:p>
    <w:p w14:paraId="2037EFC3" w14:textId="77777777" w:rsidR="00CB214E" w:rsidRPr="00E175FE" w:rsidRDefault="00CB214E" w:rsidP="00E175F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Анализ   роли   и   позиция   психотерапевта   в   различных психотерапевтических традициях.</w:t>
      </w:r>
    </w:p>
    <w:p w14:paraId="1CF5DD97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Требования к личности психотерапевта. </w:t>
      </w:r>
    </w:p>
    <w:p w14:paraId="1F42A3DA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Этические проблемы психотерапевтической деятельности.</w:t>
      </w:r>
    </w:p>
    <w:p w14:paraId="5A94AC4C" w14:textId="77777777" w:rsidR="00CB214E" w:rsidRPr="00E175FE" w:rsidRDefault="00CB214E" w:rsidP="00E175F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Исторический очерк развития психотерапии.</w:t>
      </w:r>
    </w:p>
    <w:p w14:paraId="14A2D21A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Эклектические направления психотерапии.</w:t>
      </w:r>
    </w:p>
    <w:p w14:paraId="4562F7E7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Групповая и индивидуальная психотерапия: сравнительный анализ.</w:t>
      </w:r>
    </w:p>
    <w:p w14:paraId="00CD2533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Критерии психического здоровья в различные периоды развития общества.</w:t>
      </w:r>
    </w:p>
    <w:p w14:paraId="5918C58E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Основные критерии психического здоровья в связи с представлениями о личности в различных традициях психотерапии.</w:t>
      </w:r>
    </w:p>
    <w:p w14:paraId="265FC2FD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Основные </w:t>
      </w:r>
      <w:proofErr w:type="spellStart"/>
      <w:r w:rsidRPr="00E175FE">
        <w:rPr>
          <w:rFonts w:ascii="Times New Roman" w:hAnsi="Times New Roman"/>
          <w:sz w:val="24"/>
          <w:szCs w:val="24"/>
        </w:rPr>
        <w:t>аутосуггестивные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методы.</w:t>
      </w:r>
    </w:p>
    <w:p w14:paraId="42C82027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Директивный и </w:t>
      </w:r>
      <w:proofErr w:type="spellStart"/>
      <w:r w:rsidRPr="00E175FE">
        <w:rPr>
          <w:rFonts w:ascii="Times New Roman" w:hAnsi="Times New Roman"/>
          <w:sz w:val="24"/>
          <w:szCs w:val="24"/>
        </w:rPr>
        <w:t>недирективный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гипноз и особенности их применения.</w:t>
      </w:r>
    </w:p>
    <w:p w14:paraId="12865382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Классический и неклассический психоанализ: сравнение.</w:t>
      </w:r>
    </w:p>
    <w:p w14:paraId="463E65D0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Основные идеи и техники </w:t>
      </w:r>
      <w:proofErr w:type="spellStart"/>
      <w:r w:rsidRPr="00E175FE">
        <w:rPr>
          <w:rFonts w:ascii="Times New Roman" w:hAnsi="Times New Roman"/>
          <w:sz w:val="24"/>
          <w:szCs w:val="24"/>
        </w:rPr>
        <w:t>психосинтеза</w:t>
      </w:r>
      <w:proofErr w:type="spellEnd"/>
      <w:r w:rsidRPr="00E175FE">
        <w:rPr>
          <w:rFonts w:ascii="Times New Roman" w:hAnsi="Times New Roman"/>
          <w:sz w:val="24"/>
          <w:szCs w:val="24"/>
        </w:rPr>
        <w:t>.</w:t>
      </w:r>
    </w:p>
    <w:p w14:paraId="62D4B041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Представления о неврозе и принципах терапии в концепции </w:t>
      </w:r>
      <w:proofErr w:type="spellStart"/>
      <w:r w:rsidRPr="00E175FE">
        <w:rPr>
          <w:rFonts w:ascii="Times New Roman" w:hAnsi="Times New Roman"/>
          <w:sz w:val="24"/>
          <w:szCs w:val="24"/>
        </w:rPr>
        <w:t>К.Хорни</w:t>
      </w:r>
      <w:proofErr w:type="spellEnd"/>
      <w:r w:rsidRPr="00E175FE">
        <w:rPr>
          <w:rFonts w:ascii="Times New Roman" w:hAnsi="Times New Roman"/>
          <w:sz w:val="24"/>
          <w:szCs w:val="24"/>
        </w:rPr>
        <w:t>.</w:t>
      </w:r>
    </w:p>
    <w:p w14:paraId="147AA9B3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Основные направления бихевиоризма и обоснование возможности и техник психотерапии.</w:t>
      </w:r>
    </w:p>
    <w:p w14:paraId="40CCE3B6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Основные техники поведенческой психотерапии.</w:t>
      </w:r>
    </w:p>
    <w:p w14:paraId="0F4892FD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Экзистенциальная психология, </w:t>
      </w:r>
      <w:proofErr w:type="spellStart"/>
      <w:r w:rsidRPr="00E175FE">
        <w:rPr>
          <w:rFonts w:ascii="Times New Roman" w:hAnsi="Times New Roman"/>
          <w:sz w:val="24"/>
          <w:szCs w:val="24"/>
        </w:rPr>
        <w:t>неопсихоанализ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и гуманистическая психология в сравнении.</w:t>
      </w:r>
    </w:p>
    <w:p w14:paraId="6E3BAD87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Психодрама и гештальтпсихология: сравнительный анализ. </w:t>
      </w:r>
    </w:p>
    <w:p w14:paraId="027D0809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75FE">
        <w:rPr>
          <w:rFonts w:ascii="Times New Roman" w:hAnsi="Times New Roman"/>
          <w:sz w:val="24"/>
          <w:szCs w:val="24"/>
        </w:rPr>
        <w:t>Вегетотерапия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75FE">
        <w:rPr>
          <w:rFonts w:ascii="Times New Roman" w:hAnsi="Times New Roman"/>
          <w:sz w:val="24"/>
          <w:szCs w:val="24"/>
        </w:rPr>
        <w:t>В.Райха</w:t>
      </w:r>
      <w:proofErr w:type="spellEnd"/>
      <w:r w:rsidRPr="00E175FE">
        <w:rPr>
          <w:rFonts w:ascii="Times New Roman" w:hAnsi="Times New Roman"/>
          <w:sz w:val="24"/>
          <w:szCs w:val="24"/>
        </w:rPr>
        <w:t>.</w:t>
      </w:r>
    </w:p>
    <w:p w14:paraId="11A9FBA4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75FE">
        <w:rPr>
          <w:rFonts w:ascii="Times New Roman" w:hAnsi="Times New Roman"/>
          <w:sz w:val="24"/>
          <w:szCs w:val="24"/>
        </w:rPr>
        <w:t>Рольфинг</w:t>
      </w:r>
      <w:proofErr w:type="spellEnd"/>
      <w:r w:rsidRPr="00E175FE">
        <w:rPr>
          <w:rFonts w:ascii="Times New Roman" w:hAnsi="Times New Roman"/>
          <w:sz w:val="24"/>
          <w:szCs w:val="24"/>
        </w:rPr>
        <w:t>.</w:t>
      </w:r>
    </w:p>
    <w:p w14:paraId="4127892A" w14:textId="77777777" w:rsidR="00CB214E" w:rsidRPr="00E175FE" w:rsidRDefault="00CB214E" w:rsidP="00E175F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Биоэнергетический анализ А. </w:t>
      </w:r>
      <w:proofErr w:type="spellStart"/>
      <w:r w:rsidRPr="00E175FE">
        <w:rPr>
          <w:rFonts w:ascii="Times New Roman" w:hAnsi="Times New Roman"/>
          <w:sz w:val="24"/>
          <w:szCs w:val="24"/>
        </w:rPr>
        <w:t>Лоуэна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. </w:t>
      </w:r>
    </w:p>
    <w:p w14:paraId="24C5DEC9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E175FE">
        <w:rPr>
          <w:rFonts w:ascii="Times New Roman" w:hAnsi="Times New Roman"/>
          <w:sz w:val="24"/>
          <w:szCs w:val="24"/>
        </w:rPr>
        <w:t>Холотропная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психотерапия </w:t>
      </w:r>
    </w:p>
    <w:p w14:paraId="56008648" w14:textId="77777777" w:rsidR="00CB214E" w:rsidRPr="00E175FE" w:rsidRDefault="00CB214E" w:rsidP="00E175FE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Метод </w:t>
      </w:r>
      <w:proofErr w:type="spellStart"/>
      <w:r w:rsidRPr="00E175FE">
        <w:rPr>
          <w:rFonts w:ascii="Times New Roman" w:hAnsi="Times New Roman"/>
          <w:sz w:val="24"/>
          <w:szCs w:val="24"/>
        </w:rPr>
        <w:t>Фильденкрайза</w:t>
      </w:r>
      <w:proofErr w:type="spellEnd"/>
      <w:r w:rsidRPr="00E175FE">
        <w:rPr>
          <w:rFonts w:ascii="Times New Roman" w:hAnsi="Times New Roman"/>
          <w:sz w:val="24"/>
          <w:szCs w:val="24"/>
        </w:rPr>
        <w:t>.</w:t>
      </w:r>
    </w:p>
    <w:p w14:paraId="6D2C5A03" w14:textId="77777777" w:rsidR="00CB214E" w:rsidRPr="00E175FE" w:rsidRDefault="00CB214E" w:rsidP="00E175F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Истоки </w:t>
      </w:r>
      <w:proofErr w:type="spellStart"/>
      <w:r w:rsidRPr="00E175FE">
        <w:rPr>
          <w:rFonts w:ascii="Times New Roman" w:hAnsi="Times New Roman"/>
          <w:sz w:val="24"/>
          <w:szCs w:val="24"/>
        </w:rPr>
        <w:t>трансперсональной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психотерапии.</w:t>
      </w:r>
    </w:p>
    <w:p w14:paraId="59860778" w14:textId="77777777" w:rsidR="00CB214E" w:rsidRPr="00E175FE" w:rsidRDefault="00CB214E" w:rsidP="00E175F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Теория отношений </w:t>
      </w:r>
      <w:proofErr w:type="spellStart"/>
      <w:r w:rsidRPr="00E175FE">
        <w:rPr>
          <w:rFonts w:ascii="Times New Roman" w:hAnsi="Times New Roman"/>
          <w:sz w:val="24"/>
          <w:szCs w:val="24"/>
        </w:rPr>
        <w:t>В.Н.Мясищева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как теоретическая основа патогенетической психотерапии.</w:t>
      </w:r>
    </w:p>
    <w:p w14:paraId="05D97378" w14:textId="77777777" w:rsidR="00CB214E" w:rsidRPr="00E175FE" w:rsidRDefault="00CB214E" w:rsidP="00E175FE">
      <w:pPr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Основы интегральной патогенетической психотерапии.</w:t>
      </w:r>
    </w:p>
    <w:p w14:paraId="022F7327" w14:textId="77777777" w:rsidR="00CB214E" w:rsidRPr="00E175FE" w:rsidRDefault="00CB214E" w:rsidP="00E175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b/>
          <w:sz w:val="24"/>
          <w:szCs w:val="24"/>
        </w:rPr>
        <w:t xml:space="preserve">Вопросы к зачёту по дисциплине «Основы </w:t>
      </w:r>
      <w:proofErr w:type="spellStart"/>
      <w:r w:rsidRPr="00E175FE">
        <w:rPr>
          <w:rFonts w:ascii="Times New Roman" w:hAnsi="Times New Roman"/>
          <w:b/>
          <w:sz w:val="24"/>
          <w:szCs w:val="24"/>
        </w:rPr>
        <w:t>психокррекции</w:t>
      </w:r>
      <w:proofErr w:type="spellEnd"/>
      <w:r w:rsidRPr="00E175FE">
        <w:rPr>
          <w:rFonts w:ascii="Times New Roman" w:hAnsi="Times New Roman"/>
          <w:b/>
          <w:sz w:val="24"/>
          <w:szCs w:val="24"/>
        </w:rPr>
        <w:t xml:space="preserve"> и психотерапии»</w:t>
      </w:r>
    </w:p>
    <w:p w14:paraId="71614740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Понятие «психотерапия». </w:t>
      </w:r>
    </w:p>
    <w:p w14:paraId="3BF76946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Психотерапия и её соотношение с фундаментальной, прикладной, практической психологией. </w:t>
      </w:r>
    </w:p>
    <w:p w14:paraId="1D8E7920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 xml:space="preserve">Психиатрия как один из видов психологической помощи населению. </w:t>
      </w:r>
    </w:p>
    <w:p w14:paraId="7DC97A2B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 xml:space="preserve">Различие и сходство между психотерапией, </w:t>
      </w:r>
      <w:proofErr w:type="spellStart"/>
      <w:r w:rsidRPr="00E175FE">
        <w:rPr>
          <w:rFonts w:ascii="Times New Roman" w:hAnsi="Times New Roman" w:cs="Times New Roman"/>
          <w:sz w:val="24"/>
          <w:szCs w:val="24"/>
        </w:rPr>
        <w:t>психоконсультированием</w:t>
      </w:r>
      <w:proofErr w:type="spellEnd"/>
      <w:r w:rsidRPr="00E175FE">
        <w:rPr>
          <w:rFonts w:ascii="Times New Roman" w:hAnsi="Times New Roman" w:cs="Times New Roman"/>
          <w:sz w:val="24"/>
          <w:szCs w:val="24"/>
        </w:rPr>
        <w:t xml:space="preserve"> и психокоррекцией. </w:t>
      </w:r>
    </w:p>
    <w:p w14:paraId="3560B0A5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>Основные цели и задачи коррекционной работы.</w:t>
      </w:r>
    </w:p>
    <w:p w14:paraId="59656881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 xml:space="preserve">Формы </w:t>
      </w:r>
      <w:proofErr w:type="spellStart"/>
      <w:r w:rsidRPr="00E175FE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Pr="00E175FE">
        <w:rPr>
          <w:rFonts w:ascii="Times New Roman" w:hAnsi="Times New Roman" w:cs="Times New Roman"/>
          <w:sz w:val="24"/>
          <w:szCs w:val="24"/>
        </w:rPr>
        <w:t xml:space="preserve"> работы.  </w:t>
      </w:r>
    </w:p>
    <w:p w14:paraId="22671068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 xml:space="preserve">Виды коррекционной работы. </w:t>
      </w:r>
    </w:p>
    <w:p w14:paraId="66ED1CB4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lastRenderedPageBreak/>
        <w:t xml:space="preserve">Специфика использования психотерапии при работе с различными категориями детей с отклоняющимся поведением. </w:t>
      </w:r>
    </w:p>
    <w:p w14:paraId="317304B3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 xml:space="preserve">Коррекция невротических расстройств, детских страхов, агрессивного поведения. </w:t>
      </w:r>
    </w:p>
    <w:p w14:paraId="248822AB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 xml:space="preserve">Особенности программ обучения и развития детей с нарушениями темпа психического развития. </w:t>
      </w:r>
    </w:p>
    <w:p w14:paraId="15A6B338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 xml:space="preserve">Специфика коррекционной работы с детьми различных возрастов. </w:t>
      </w:r>
    </w:p>
    <w:p w14:paraId="37362E8E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>Оценка эффективности коррекционных воздействий.</w:t>
      </w:r>
    </w:p>
    <w:p w14:paraId="34A4D4CE" w14:textId="77777777" w:rsidR="00CB214E" w:rsidRPr="00E175FE" w:rsidRDefault="00CB214E" w:rsidP="00E175FE">
      <w:pPr>
        <w:pStyle w:val="31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 xml:space="preserve">Методы </w:t>
      </w:r>
      <w:proofErr w:type="spellStart"/>
      <w:r w:rsidRPr="00E175FE">
        <w:rPr>
          <w:rFonts w:ascii="Times New Roman" w:hAnsi="Times New Roman" w:cs="Times New Roman"/>
          <w:sz w:val="24"/>
          <w:szCs w:val="24"/>
        </w:rPr>
        <w:t>психокоррекционной</w:t>
      </w:r>
      <w:proofErr w:type="spellEnd"/>
      <w:r w:rsidRPr="00E175FE">
        <w:rPr>
          <w:rFonts w:ascii="Times New Roman" w:hAnsi="Times New Roman" w:cs="Times New Roman"/>
          <w:sz w:val="24"/>
          <w:szCs w:val="24"/>
        </w:rPr>
        <w:t xml:space="preserve"> работы: проблемные игры, притчи, метафоры настраивания, групповые дискуссии, групповые записи, игры разминочного типа. </w:t>
      </w:r>
    </w:p>
    <w:p w14:paraId="3284A6CC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Медицинская   и   немедицинская   психотерапия. </w:t>
      </w:r>
    </w:p>
    <w:p w14:paraId="25FFB049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Директивная и </w:t>
      </w:r>
      <w:proofErr w:type="spellStart"/>
      <w:r w:rsidRPr="00E175FE">
        <w:rPr>
          <w:rFonts w:ascii="Times New Roman" w:hAnsi="Times New Roman"/>
          <w:sz w:val="24"/>
          <w:szCs w:val="24"/>
        </w:rPr>
        <w:t>недирективная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психотерапия. </w:t>
      </w:r>
    </w:p>
    <w:p w14:paraId="5D1AA1A1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Симптоматическая психотерапия  и психотерапия, ориентированная на анализ причин возникновения проблемы. </w:t>
      </w:r>
    </w:p>
    <w:p w14:paraId="61B797C5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Индивидуальная и групповая психотерапия, их специфика. </w:t>
      </w:r>
    </w:p>
    <w:p w14:paraId="5B464B30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Субъект и объект психотерапии. </w:t>
      </w:r>
    </w:p>
    <w:p w14:paraId="32BF5C7C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75FE">
        <w:rPr>
          <w:rFonts w:ascii="Times New Roman" w:hAnsi="Times New Roman"/>
          <w:sz w:val="24"/>
          <w:szCs w:val="24"/>
        </w:rPr>
        <w:t>Трансперсональная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психотерапия: истоки развития, основные представители, психотерапевтические техники.  </w:t>
      </w:r>
    </w:p>
    <w:p w14:paraId="724BD809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75FE">
        <w:rPr>
          <w:rFonts w:ascii="Times New Roman" w:hAnsi="Times New Roman"/>
          <w:sz w:val="24"/>
          <w:szCs w:val="24"/>
        </w:rPr>
        <w:t>Райхианская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 терапия: истоки развития, психотерапевтические техники.</w:t>
      </w:r>
    </w:p>
    <w:p w14:paraId="62ABCD0D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Психодрама: истоки развития, основные представители, психотерапевтические техники. </w:t>
      </w:r>
    </w:p>
    <w:p w14:paraId="73E64842" w14:textId="77777777" w:rsidR="00CB214E" w:rsidRPr="00E175FE" w:rsidRDefault="00CB214E" w:rsidP="00E175FE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175FE">
        <w:rPr>
          <w:rFonts w:ascii="Times New Roman" w:hAnsi="Times New Roman"/>
          <w:sz w:val="24"/>
          <w:szCs w:val="24"/>
        </w:rPr>
        <w:t>Эриксонианский</w:t>
      </w:r>
      <w:proofErr w:type="spellEnd"/>
      <w:r w:rsidRPr="00E175FE">
        <w:rPr>
          <w:rFonts w:ascii="Times New Roman" w:hAnsi="Times New Roman"/>
          <w:sz w:val="24"/>
          <w:szCs w:val="24"/>
        </w:rPr>
        <w:t xml:space="preserve"> гипноз: истоки развития,  психотерапевтические техники.</w:t>
      </w:r>
    </w:p>
    <w:p w14:paraId="646EF254" w14:textId="77777777" w:rsidR="00CB214E" w:rsidRPr="00E175FE" w:rsidRDefault="00CB214E" w:rsidP="00E175F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Нейролингвистическое программирование.</w:t>
      </w:r>
      <w:r w:rsidRPr="00E175FE">
        <w:rPr>
          <w:rFonts w:ascii="Times New Roman" w:hAnsi="Times New Roman"/>
          <w:b/>
          <w:sz w:val="24"/>
          <w:szCs w:val="24"/>
        </w:rPr>
        <w:t xml:space="preserve"> </w:t>
      </w:r>
    </w:p>
    <w:p w14:paraId="0F535F27" w14:textId="77777777" w:rsidR="00CB214E" w:rsidRPr="00E175FE" w:rsidRDefault="00CB214E" w:rsidP="00E175F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Патогенетическая психотерапия </w:t>
      </w:r>
      <w:proofErr w:type="spellStart"/>
      <w:r w:rsidRPr="00E175FE">
        <w:rPr>
          <w:rFonts w:ascii="Times New Roman" w:hAnsi="Times New Roman"/>
          <w:sz w:val="24"/>
          <w:szCs w:val="24"/>
        </w:rPr>
        <w:t>В.Н.Мясищева</w:t>
      </w:r>
      <w:proofErr w:type="spellEnd"/>
      <w:r w:rsidRPr="00E175FE">
        <w:rPr>
          <w:rFonts w:ascii="Times New Roman" w:hAnsi="Times New Roman"/>
          <w:sz w:val="24"/>
          <w:szCs w:val="24"/>
        </w:rPr>
        <w:t>.</w:t>
      </w:r>
    </w:p>
    <w:p w14:paraId="0C761E75" w14:textId="77777777" w:rsidR="00CB214E" w:rsidRPr="00E175FE" w:rsidRDefault="00CB214E" w:rsidP="00E175F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>Краткий анализ ключевых направлений психотерапии.</w:t>
      </w:r>
    </w:p>
    <w:p w14:paraId="2A7B2654" w14:textId="77777777" w:rsidR="00CB214E" w:rsidRPr="00E175FE" w:rsidRDefault="00CB214E" w:rsidP="00E175FE">
      <w:pPr>
        <w:spacing w:after="0" w:line="240" w:lineRule="auto"/>
        <w:ind w:left="225"/>
        <w:jc w:val="center"/>
        <w:rPr>
          <w:rFonts w:ascii="Times New Roman" w:hAnsi="Times New Roman"/>
          <w:b/>
          <w:sz w:val="24"/>
          <w:szCs w:val="24"/>
        </w:rPr>
      </w:pPr>
      <w:r w:rsidRPr="00E175FE">
        <w:rPr>
          <w:rFonts w:ascii="Times New Roman" w:hAnsi="Times New Roman"/>
          <w:b/>
          <w:sz w:val="24"/>
          <w:szCs w:val="24"/>
        </w:rPr>
        <w:t>Вопросы к экзамену</w:t>
      </w:r>
    </w:p>
    <w:p w14:paraId="517A245B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Представление о гипнозе, внушении, убеждении. </w:t>
      </w:r>
    </w:p>
    <w:p w14:paraId="55D1879B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История изучения гипноза и внушения. </w:t>
      </w:r>
    </w:p>
    <w:p w14:paraId="624C2943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Гипнотическая психотерапия и её роль в становлении психоанализа. </w:t>
      </w:r>
    </w:p>
    <w:p w14:paraId="1ED7D505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Гипноз в психотерапевтической практике </w:t>
      </w:r>
      <w:proofErr w:type="spellStart"/>
      <w:r w:rsidRPr="00E175FE">
        <w:rPr>
          <w:sz w:val="24"/>
        </w:rPr>
        <w:t>В.М.Бехтерева</w:t>
      </w:r>
      <w:proofErr w:type="spellEnd"/>
      <w:r w:rsidRPr="00E175FE">
        <w:rPr>
          <w:sz w:val="24"/>
        </w:rPr>
        <w:t>.</w:t>
      </w:r>
    </w:p>
    <w:p w14:paraId="5913E6F3" w14:textId="77777777" w:rsidR="00CB214E" w:rsidRPr="00E175FE" w:rsidRDefault="00CB214E" w:rsidP="00E175FE">
      <w:pPr>
        <w:pStyle w:val="FR1"/>
        <w:numPr>
          <w:ilvl w:val="0"/>
          <w:numId w:val="6"/>
        </w:numPr>
        <w:spacing w:before="0" w:line="240" w:lineRule="auto"/>
        <w:ind w:left="0" w:firstLine="360"/>
        <w:rPr>
          <w:b/>
          <w:sz w:val="24"/>
          <w:szCs w:val="24"/>
        </w:rPr>
      </w:pPr>
      <w:r w:rsidRPr="00E175FE">
        <w:rPr>
          <w:sz w:val="24"/>
          <w:szCs w:val="24"/>
        </w:rPr>
        <w:t xml:space="preserve">Основы </w:t>
      </w:r>
      <w:proofErr w:type="spellStart"/>
      <w:r w:rsidRPr="00E175FE">
        <w:rPr>
          <w:sz w:val="24"/>
          <w:szCs w:val="24"/>
        </w:rPr>
        <w:t>эриксонианского</w:t>
      </w:r>
      <w:proofErr w:type="spellEnd"/>
      <w:r w:rsidRPr="00E175FE">
        <w:rPr>
          <w:sz w:val="24"/>
          <w:szCs w:val="24"/>
        </w:rPr>
        <w:t xml:space="preserve"> гипноза. </w:t>
      </w:r>
    </w:p>
    <w:p w14:paraId="6B8FD2B7" w14:textId="77777777" w:rsidR="00CB214E" w:rsidRPr="00E175FE" w:rsidRDefault="00CB214E" w:rsidP="00E175FE">
      <w:pPr>
        <w:pStyle w:val="FR1"/>
        <w:numPr>
          <w:ilvl w:val="0"/>
          <w:numId w:val="6"/>
        </w:numPr>
        <w:spacing w:before="0" w:line="240" w:lineRule="auto"/>
        <w:ind w:left="0" w:firstLine="360"/>
        <w:rPr>
          <w:b/>
          <w:sz w:val="24"/>
          <w:szCs w:val="24"/>
        </w:rPr>
      </w:pPr>
      <w:r w:rsidRPr="00E175FE">
        <w:rPr>
          <w:sz w:val="24"/>
          <w:szCs w:val="24"/>
        </w:rPr>
        <w:t xml:space="preserve">Истоки психоанализа.     </w:t>
      </w:r>
    </w:p>
    <w:p w14:paraId="0793998A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 xml:space="preserve">Основные   положения классического психоанализа </w:t>
      </w:r>
      <w:proofErr w:type="spellStart"/>
      <w:r w:rsidRPr="00E175FE">
        <w:rPr>
          <w:sz w:val="24"/>
        </w:rPr>
        <w:t>З.Фрейда</w:t>
      </w:r>
      <w:proofErr w:type="spellEnd"/>
      <w:r w:rsidRPr="00E175FE">
        <w:rPr>
          <w:sz w:val="24"/>
        </w:rPr>
        <w:t>.</w:t>
      </w:r>
    </w:p>
    <w:p w14:paraId="4475FBB4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 xml:space="preserve">Представления о сущности отклонения.   </w:t>
      </w:r>
    </w:p>
    <w:p w14:paraId="7D46078C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 xml:space="preserve">Базовые  принципы  психоаналитической  терапии. </w:t>
      </w:r>
    </w:p>
    <w:p w14:paraId="029C79ED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>Формальные, организационные и содержательные    стороны психотерапевтического       процесса.</w:t>
      </w:r>
    </w:p>
    <w:p w14:paraId="47FE3A83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>Основные психотерапевтические техники.</w:t>
      </w:r>
    </w:p>
    <w:p w14:paraId="7F177D05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 xml:space="preserve">Роль психоаналитика.            </w:t>
      </w:r>
    </w:p>
    <w:p w14:paraId="432419F5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 xml:space="preserve">Ограниченность применения психоанализа как и любого отдельно взятого направления психотерапии. </w:t>
      </w:r>
    </w:p>
    <w:p w14:paraId="5B04B0A2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>Краткий очерк возникновения в развития поведенческой терапии;</w:t>
      </w:r>
    </w:p>
    <w:p w14:paraId="5DF90E84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Цели и принципы поведенческой терапии. </w:t>
      </w:r>
    </w:p>
    <w:p w14:paraId="36AECBB9" w14:textId="77777777" w:rsidR="00CB214E" w:rsidRPr="00E175FE" w:rsidRDefault="00CB214E" w:rsidP="00E175FE">
      <w:pPr>
        <w:pStyle w:val="a7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>Основные методы поведенческой терапии.</w:t>
      </w:r>
    </w:p>
    <w:p w14:paraId="6ACA5604" w14:textId="77777777" w:rsidR="00CB214E" w:rsidRPr="00E175FE" w:rsidRDefault="00CB214E" w:rsidP="00E175FE">
      <w:pPr>
        <w:pStyle w:val="a7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>Виды тренингов.</w:t>
      </w:r>
    </w:p>
    <w:p w14:paraId="6F52C12D" w14:textId="77777777" w:rsidR="00CB214E" w:rsidRPr="00E175FE" w:rsidRDefault="00CB214E" w:rsidP="00E175FE">
      <w:pPr>
        <w:pStyle w:val="a7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Возможные ограничения и трудности использования  идей </w:t>
      </w:r>
      <w:proofErr w:type="spellStart"/>
      <w:r w:rsidRPr="00E175FE">
        <w:rPr>
          <w:sz w:val="24"/>
        </w:rPr>
        <w:t>бихевиористской</w:t>
      </w:r>
      <w:proofErr w:type="spellEnd"/>
      <w:r w:rsidRPr="00E175FE">
        <w:rPr>
          <w:sz w:val="24"/>
        </w:rPr>
        <w:t xml:space="preserve"> терапии. </w:t>
      </w:r>
    </w:p>
    <w:p w14:paraId="54C9C093" w14:textId="77777777" w:rsidR="00CB214E" w:rsidRPr="00E175FE" w:rsidRDefault="00CB214E" w:rsidP="00E175FE">
      <w:pPr>
        <w:pStyle w:val="a7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Основные принципы гештальттерапии. </w:t>
      </w:r>
    </w:p>
    <w:p w14:paraId="5AEDB087" w14:textId="77777777" w:rsidR="00CB214E" w:rsidRPr="00E175FE" w:rsidRDefault="00CB214E" w:rsidP="00E175FE">
      <w:pPr>
        <w:pStyle w:val="a7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Представление о гештальте. </w:t>
      </w:r>
    </w:p>
    <w:p w14:paraId="6B99FECF" w14:textId="77777777" w:rsidR="00CB214E" w:rsidRPr="00E175FE" w:rsidRDefault="00CB214E" w:rsidP="00E175FE">
      <w:pPr>
        <w:pStyle w:val="a7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Принцип сосредоточенности на настоящем, принцип законченности гештальта: невротическая тенденция как дисфункция контактной границы. </w:t>
      </w:r>
    </w:p>
    <w:p w14:paraId="0DD14E41" w14:textId="77777777" w:rsidR="00CB214E" w:rsidRPr="00E175FE" w:rsidRDefault="00CB214E" w:rsidP="00E175FE">
      <w:pPr>
        <w:pStyle w:val="a7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Принцип расширения осознания. Принцип работы с противоположностями. </w:t>
      </w:r>
    </w:p>
    <w:p w14:paraId="31B3BB40" w14:textId="77777777" w:rsidR="00CB214E" w:rsidRPr="00E175FE" w:rsidRDefault="00CB214E" w:rsidP="00E175FE">
      <w:pPr>
        <w:pStyle w:val="a7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t xml:space="preserve">Защитная реакция в </w:t>
      </w:r>
      <w:proofErr w:type="spellStart"/>
      <w:r w:rsidRPr="00E175FE">
        <w:rPr>
          <w:sz w:val="24"/>
        </w:rPr>
        <w:t>гештальтерапии</w:t>
      </w:r>
      <w:proofErr w:type="spellEnd"/>
      <w:r w:rsidRPr="00E175FE">
        <w:rPr>
          <w:sz w:val="24"/>
        </w:rPr>
        <w:t xml:space="preserve">: </w:t>
      </w:r>
    </w:p>
    <w:p w14:paraId="57236376" w14:textId="77777777" w:rsidR="00CB214E" w:rsidRPr="00E175FE" w:rsidRDefault="00CB214E" w:rsidP="00E175FE">
      <w:pPr>
        <w:pStyle w:val="a7"/>
        <w:numPr>
          <w:ilvl w:val="0"/>
          <w:numId w:val="6"/>
        </w:numPr>
        <w:suppressAutoHyphens/>
        <w:ind w:left="0" w:firstLine="360"/>
        <w:jc w:val="both"/>
        <w:rPr>
          <w:sz w:val="24"/>
        </w:rPr>
      </w:pPr>
      <w:r w:rsidRPr="00E175FE">
        <w:rPr>
          <w:sz w:val="24"/>
        </w:rPr>
        <w:lastRenderedPageBreak/>
        <w:t>Зрелость как состояние психического здоровья</w:t>
      </w:r>
    </w:p>
    <w:p w14:paraId="03AB7E36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 xml:space="preserve">Анализ и использование техник гештальттерапии </w:t>
      </w:r>
    </w:p>
    <w:p w14:paraId="65159703" w14:textId="77777777" w:rsidR="00CB214E" w:rsidRPr="00E175FE" w:rsidRDefault="00CB214E" w:rsidP="00E175FE">
      <w:pPr>
        <w:pStyle w:val="FR1"/>
        <w:numPr>
          <w:ilvl w:val="0"/>
          <w:numId w:val="6"/>
        </w:numPr>
        <w:spacing w:before="0" w:line="240" w:lineRule="auto"/>
        <w:ind w:left="0" w:firstLine="360"/>
        <w:rPr>
          <w:sz w:val="24"/>
          <w:szCs w:val="24"/>
        </w:rPr>
      </w:pPr>
      <w:r w:rsidRPr="00E175FE">
        <w:rPr>
          <w:sz w:val="24"/>
          <w:szCs w:val="24"/>
        </w:rPr>
        <w:t>Основные   положения   гуманистической   психологии, роль психотерапевта</w:t>
      </w:r>
    </w:p>
    <w:p w14:paraId="084F2D2D" w14:textId="77777777" w:rsidR="00CB214E" w:rsidRPr="00E175FE" w:rsidRDefault="00CB214E" w:rsidP="00E175FE">
      <w:pPr>
        <w:pStyle w:val="FR1"/>
        <w:numPr>
          <w:ilvl w:val="0"/>
          <w:numId w:val="6"/>
        </w:numPr>
        <w:spacing w:before="0" w:line="240" w:lineRule="auto"/>
        <w:ind w:left="0" w:firstLine="360"/>
        <w:rPr>
          <w:sz w:val="24"/>
          <w:szCs w:val="24"/>
        </w:rPr>
      </w:pPr>
      <w:r w:rsidRPr="00E175FE">
        <w:rPr>
          <w:sz w:val="24"/>
          <w:szCs w:val="24"/>
        </w:rPr>
        <w:t xml:space="preserve">Истоки возникновения гуманистической   психологии, основные представители. </w:t>
      </w:r>
    </w:p>
    <w:p w14:paraId="6084DE14" w14:textId="77777777" w:rsidR="00CB214E" w:rsidRPr="00E175FE" w:rsidRDefault="00CB214E" w:rsidP="00E175FE">
      <w:pPr>
        <w:pStyle w:val="FR1"/>
        <w:numPr>
          <w:ilvl w:val="0"/>
          <w:numId w:val="6"/>
        </w:numPr>
        <w:spacing w:before="0" w:line="240" w:lineRule="auto"/>
        <w:ind w:left="0" w:firstLine="360"/>
        <w:rPr>
          <w:sz w:val="24"/>
          <w:szCs w:val="24"/>
        </w:rPr>
      </w:pPr>
      <w:proofErr w:type="spellStart"/>
      <w:r w:rsidRPr="00E175FE">
        <w:rPr>
          <w:sz w:val="24"/>
          <w:szCs w:val="24"/>
        </w:rPr>
        <w:t>Недирективная</w:t>
      </w:r>
      <w:proofErr w:type="spellEnd"/>
      <w:r w:rsidRPr="00E175FE">
        <w:rPr>
          <w:sz w:val="24"/>
          <w:szCs w:val="24"/>
        </w:rPr>
        <w:t xml:space="preserve"> психотерапия </w:t>
      </w:r>
      <w:proofErr w:type="spellStart"/>
      <w:r w:rsidRPr="00E175FE">
        <w:rPr>
          <w:sz w:val="24"/>
          <w:szCs w:val="24"/>
        </w:rPr>
        <w:t>К.Роджерса</w:t>
      </w:r>
      <w:proofErr w:type="spellEnd"/>
      <w:r w:rsidRPr="00E175FE">
        <w:rPr>
          <w:sz w:val="24"/>
          <w:szCs w:val="24"/>
        </w:rPr>
        <w:t xml:space="preserve">.   </w:t>
      </w:r>
    </w:p>
    <w:p w14:paraId="64489116" w14:textId="77777777" w:rsidR="00CB214E" w:rsidRPr="00E175FE" w:rsidRDefault="00CB214E" w:rsidP="00E175FE">
      <w:pPr>
        <w:pStyle w:val="FR1"/>
        <w:numPr>
          <w:ilvl w:val="0"/>
          <w:numId w:val="6"/>
        </w:numPr>
        <w:spacing w:before="0" w:line="240" w:lineRule="auto"/>
        <w:ind w:left="0" w:firstLine="360"/>
        <w:rPr>
          <w:sz w:val="24"/>
          <w:szCs w:val="24"/>
        </w:rPr>
      </w:pPr>
      <w:r w:rsidRPr="00E175FE">
        <w:rPr>
          <w:sz w:val="24"/>
          <w:szCs w:val="24"/>
        </w:rPr>
        <w:t xml:space="preserve">Основные принципы </w:t>
      </w:r>
      <w:proofErr w:type="spellStart"/>
      <w:r w:rsidRPr="00E175FE">
        <w:rPr>
          <w:sz w:val="24"/>
          <w:szCs w:val="24"/>
        </w:rPr>
        <w:t>клиентоцентрированной</w:t>
      </w:r>
      <w:proofErr w:type="spellEnd"/>
      <w:r w:rsidRPr="00E175FE">
        <w:rPr>
          <w:sz w:val="24"/>
          <w:szCs w:val="24"/>
        </w:rPr>
        <w:t xml:space="preserve"> терапии </w:t>
      </w:r>
    </w:p>
    <w:p w14:paraId="4EF2E171" w14:textId="77777777" w:rsidR="00CB214E" w:rsidRPr="00E175FE" w:rsidRDefault="00CB214E" w:rsidP="00E175FE">
      <w:pPr>
        <w:pStyle w:val="FR1"/>
        <w:numPr>
          <w:ilvl w:val="0"/>
          <w:numId w:val="6"/>
        </w:numPr>
        <w:spacing w:before="0" w:line="240" w:lineRule="auto"/>
        <w:ind w:left="0" w:firstLine="360"/>
        <w:rPr>
          <w:sz w:val="24"/>
          <w:szCs w:val="24"/>
        </w:rPr>
      </w:pPr>
      <w:r w:rsidRPr="00E175FE">
        <w:rPr>
          <w:sz w:val="24"/>
          <w:szCs w:val="24"/>
        </w:rPr>
        <w:t xml:space="preserve">Особенности </w:t>
      </w:r>
      <w:proofErr w:type="spellStart"/>
      <w:r w:rsidRPr="00E175FE">
        <w:rPr>
          <w:sz w:val="24"/>
          <w:szCs w:val="24"/>
        </w:rPr>
        <w:t>клиенцентрированной</w:t>
      </w:r>
      <w:proofErr w:type="spellEnd"/>
      <w:r w:rsidRPr="00E175FE">
        <w:rPr>
          <w:sz w:val="24"/>
          <w:szCs w:val="24"/>
        </w:rPr>
        <w:t xml:space="preserve"> психотерапии.</w:t>
      </w:r>
    </w:p>
    <w:p w14:paraId="56BF8DD5" w14:textId="77777777" w:rsidR="00CB214E" w:rsidRPr="00E175FE" w:rsidRDefault="00CB214E" w:rsidP="00E175FE">
      <w:pPr>
        <w:pStyle w:val="31"/>
        <w:numPr>
          <w:ilvl w:val="0"/>
          <w:numId w:val="6"/>
        </w:numPr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 xml:space="preserve">Возможные ограничения и трудности применения идей  гуманистической психологии в практике работы с подростками и взрослыми людьми </w:t>
      </w:r>
    </w:p>
    <w:p w14:paraId="0DB0FFCB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ind w:left="0" w:firstLine="360"/>
        <w:rPr>
          <w:sz w:val="24"/>
        </w:rPr>
      </w:pPr>
      <w:r w:rsidRPr="00E175FE">
        <w:rPr>
          <w:sz w:val="24"/>
        </w:rPr>
        <w:t xml:space="preserve">Истоки    когнитивной    психотерапии.    </w:t>
      </w:r>
    </w:p>
    <w:p w14:paraId="5A51D94C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>Когнитивно-</w:t>
      </w:r>
      <w:proofErr w:type="spellStart"/>
      <w:r w:rsidRPr="00E175FE">
        <w:rPr>
          <w:sz w:val="24"/>
        </w:rPr>
        <w:t>бихевиористическая</w:t>
      </w:r>
      <w:proofErr w:type="spellEnd"/>
      <w:r w:rsidRPr="00E175FE">
        <w:rPr>
          <w:sz w:val="24"/>
        </w:rPr>
        <w:t xml:space="preserve"> терапия </w:t>
      </w:r>
    </w:p>
    <w:p w14:paraId="110A2E8D" w14:textId="77777777" w:rsidR="00CB214E" w:rsidRPr="00E175FE" w:rsidRDefault="00CB214E" w:rsidP="00E175FE">
      <w:pPr>
        <w:pStyle w:val="a7"/>
        <w:widowControl w:val="0"/>
        <w:numPr>
          <w:ilvl w:val="0"/>
          <w:numId w:val="6"/>
        </w:numPr>
        <w:suppressAutoHyphens/>
        <w:ind w:left="0" w:firstLine="360"/>
        <w:rPr>
          <w:sz w:val="24"/>
        </w:rPr>
      </w:pPr>
      <w:r w:rsidRPr="00E175FE">
        <w:rPr>
          <w:sz w:val="24"/>
        </w:rPr>
        <w:t xml:space="preserve">Когнитивно-эмоциональная терапии А. Бэка и А. Эллиса. </w:t>
      </w:r>
    </w:p>
    <w:p w14:paraId="4EA886F4" w14:textId="77777777" w:rsidR="00CB214E" w:rsidRPr="00E175FE" w:rsidRDefault="00CB214E" w:rsidP="00E175FE">
      <w:pPr>
        <w:pStyle w:val="31"/>
        <w:numPr>
          <w:ilvl w:val="0"/>
          <w:numId w:val="6"/>
        </w:numPr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  <w:r w:rsidRPr="00E175FE">
        <w:rPr>
          <w:rFonts w:ascii="Times New Roman" w:hAnsi="Times New Roman" w:cs="Times New Roman"/>
          <w:sz w:val="24"/>
          <w:szCs w:val="24"/>
        </w:rPr>
        <w:t xml:space="preserve">Возможные ограничения и трудности использования когнитивно-эмоциональной терапии.  </w:t>
      </w:r>
    </w:p>
    <w:p w14:paraId="324E0D2B" w14:textId="77777777" w:rsidR="00CB214E" w:rsidRPr="00E175FE" w:rsidRDefault="00CB214E" w:rsidP="00E175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75FE">
        <w:rPr>
          <w:rFonts w:ascii="Times New Roman" w:hAnsi="Times New Roman"/>
          <w:b/>
          <w:sz w:val="24"/>
          <w:szCs w:val="24"/>
        </w:rPr>
        <w:t>Тестовые задания</w:t>
      </w:r>
    </w:p>
    <w:p w14:paraId="775BEBE1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1. Для научных знаний (и, следовательно, для научной психотерапии) характерно все указанное, кроме:</w:t>
      </w:r>
    </w:p>
    <w:p w14:paraId="1C751EF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связи с научным экспериментом;</w:t>
      </w:r>
    </w:p>
    <w:p w14:paraId="54317F8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зависимости от методологических норм;</w:t>
      </w:r>
    </w:p>
    <w:p w14:paraId="09F67F2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оценки посредством бытового знания;</w:t>
      </w:r>
    </w:p>
    <w:p w14:paraId="50784FC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следования логике эксперимента.</w:t>
      </w:r>
    </w:p>
    <w:p w14:paraId="3299A557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2. Для научно не обоснованной психотерапии характерно следующее, кроме:</w:t>
      </w:r>
    </w:p>
    <w:p w14:paraId="4B68D3D8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недостаточной ясности цели психотерапии;</w:t>
      </w:r>
    </w:p>
    <w:p w14:paraId="0F93EC2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опоры на личный опыт;</w:t>
      </w:r>
    </w:p>
    <w:p w14:paraId="38D6354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учета современных теоретико-методологических знаний;</w:t>
      </w:r>
    </w:p>
    <w:p w14:paraId="0CC5F03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отсутствие точных показаний к психотерапии.</w:t>
      </w:r>
    </w:p>
    <w:p w14:paraId="209CE2D2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3. В рамках какой теоретической ориентации дано следующее определение психотерапии: «Психотерапия — это процесс взаимодействия между двумя или более людьми, один из которых специализировался в области коррекции человеческих отношений»?</w:t>
      </w:r>
    </w:p>
    <w:p w14:paraId="3DB6434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Динамической.</w:t>
      </w:r>
    </w:p>
    <w:p w14:paraId="1440662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Гуманистической.</w:t>
      </w:r>
    </w:p>
    <w:p w14:paraId="059B616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Когнитивной.</w:t>
      </w:r>
    </w:p>
    <w:p w14:paraId="34F361B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Поведенческой.</w:t>
      </w:r>
    </w:p>
    <w:p w14:paraId="77F95C89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4. В наименьшей степени сущность психотерапии раскрывает следующее понятие:</w:t>
      </w:r>
    </w:p>
    <w:p w14:paraId="345FDB8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клинико-психологическое вмешательство;</w:t>
      </w:r>
    </w:p>
    <w:p w14:paraId="5C76535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психологическая коррекция;</w:t>
      </w:r>
    </w:p>
    <w:p w14:paraId="4268F7E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внушение;</w:t>
      </w:r>
    </w:p>
    <w:p w14:paraId="4FFACF4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психологическая интервенция.</w:t>
      </w:r>
    </w:p>
    <w:p w14:paraId="63EDB9E4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5. Если невроз понимается как следствие конфликта между бессознательным и сознанием, то психотерапия будет направлена на:</w:t>
      </w:r>
    </w:p>
    <w:p w14:paraId="3201526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переучивание;</w:t>
      </w:r>
    </w:p>
    <w:p w14:paraId="77C2BC1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осознание;</w:t>
      </w:r>
    </w:p>
    <w:p w14:paraId="04B7930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приобретение нового опыта;</w:t>
      </w:r>
    </w:p>
    <w:p w14:paraId="119156E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переработку иррациональных установок.</w:t>
      </w:r>
    </w:p>
    <w:p w14:paraId="0FC0AFF2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6. Укажите психотерапевтический метод, который не соответствует принципу данной классификации:</w:t>
      </w:r>
    </w:p>
    <w:p w14:paraId="6E2A955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1) </w:t>
      </w:r>
      <w:proofErr w:type="spellStart"/>
      <w:r w:rsidRPr="00E175FE">
        <w:rPr>
          <w:sz w:val="24"/>
          <w:szCs w:val="24"/>
        </w:rPr>
        <w:t>симптомо</w:t>
      </w:r>
      <w:proofErr w:type="spellEnd"/>
      <w:r w:rsidRPr="00E175FE">
        <w:rPr>
          <w:sz w:val="24"/>
          <w:szCs w:val="24"/>
        </w:rPr>
        <w:t>-ориентированная психотерапия;</w:t>
      </w:r>
    </w:p>
    <w:p w14:paraId="72AF9D1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проблемно-ориентированная психотерапия;</w:t>
      </w:r>
    </w:p>
    <w:p w14:paraId="562B6D6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социо-ориентированная психотерапия;</w:t>
      </w:r>
    </w:p>
    <w:p w14:paraId="5B11CD3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личностно-ориентированная психотерапия.</w:t>
      </w:r>
    </w:p>
    <w:p w14:paraId="54FB3A15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7. Терапия творческим самовыражением особенно показана при:</w:t>
      </w:r>
    </w:p>
    <w:p w14:paraId="44F015D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неврозах;</w:t>
      </w:r>
    </w:p>
    <w:p w14:paraId="4981B2C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lastRenderedPageBreak/>
        <w:t>2) органических заболеваниях головного мозга;</w:t>
      </w:r>
    </w:p>
    <w:p w14:paraId="0FB3D9C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3) психопатиях с </w:t>
      </w:r>
      <w:proofErr w:type="spellStart"/>
      <w:r w:rsidRPr="00E175FE">
        <w:rPr>
          <w:sz w:val="24"/>
          <w:szCs w:val="24"/>
        </w:rPr>
        <w:t>дефензивными</w:t>
      </w:r>
      <w:proofErr w:type="spellEnd"/>
      <w:r w:rsidRPr="00E175FE">
        <w:rPr>
          <w:sz w:val="24"/>
          <w:szCs w:val="24"/>
        </w:rPr>
        <w:t xml:space="preserve"> проявлениями;</w:t>
      </w:r>
    </w:p>
    <w:p w14:paraId="01B57EB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психосоматических заболеваниях.</w:t>
      </w:r>
    </w:p>
    <w:p w14:paraId="2ACAA512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8. Психофизиологический эксперимент особенно адекватен для изучения следующих патогенетических механизмов:</w:t>
      </w:r>
    </w:p>
    <w:p w14:paraId="3B2B69A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социальных;</w:t>
      </w:r>
    </w:p>
    <w:p w14:paraId="0B81DCE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психологических;</w:t>
      </w:r>
    </w:p>
    <w:p w14:paraId="10054A1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психосоматических;</w:t>
      </w:r>
    </w:p>
    <w:p w14:paraId="35F80D9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физиологических.</w:t>
      </w:r>
    </w:p>
    <w:p w14:paraId="082E9E19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9. Основным инструментом лечебного воздействия при индивидуальной психотерапии выступает:</w:t>
      </w:r>
    </w:p>
    <w:p w14:paraId="7F73CDB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психотерапевтическая группа;</w:t>
      </w:r>
    </w:p>
    <w:p w14:paraId="18A6EA6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окружающая пациента среда;</w:t>
      </w:r>
    </w:p>
    <w:p w14:paraId="567A2E1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метод психотерапии;</w:t>
      </w:r>
    </w:p>
    <w:p w14:paraId="2846A0D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психотерапевт.</w:t>
      </w:r>
    </w:p>
    <w:p w14:paraId="389611D5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10. Ведущим показателем научной обоснованности методов индивидуальной психотерапии является:</w:t>
      </w:r>
    </w:p>
    <w:p w14:paraId="7036E028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оценка психотерапевта с учетом его опыта;</w:t>
      </w:r>
    </w:p>
    <w:p w14:paraId="04425F3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оценка коллег и пациентов;</w:t>
      </w:r>
    </w:p>
    <w:p w14:paraId="014A634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доказательство их эффективности и обоснование современными научными данными;</w:t>
      </w:r>
    </w:p>
    <w:p w14:paraId="1DCF15B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сравнение их эффективности с современными психотропными средствами.</w:t>
      </w:r>
    </w:p>
    <w:p w14:paraId="2C804062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11. Ведущим инструментом психологического влияния на пациента при проведении индивидуальной психотерапии служит:</w:t>
      </w:r>
    </w:p>
    <w:p w14:paraId="4F32B21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психотерапевтический контакт;</w:t>
      </w:r>
    </w:p>
    <w:p w14:paraId="66E75E0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психотерапевтический контракт;</w:t>
      </w:r>
    </w:p>
    <w:p w14:paraId="550E4AB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директивность психотерапевта;</w:t>
      </w:r>
    </w:p>
    <w:p w14:paraId="20544B9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эмоционально-нейтральное отношение психотерапевта.</w:t>
      </w:r>
    </w:p>
    <w:p w14:paraId="5CE46074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12. Групповая психотерапия - это:</w:t>
      </w:r>
    </w:p>
    <w:p w14:paraId="40552D5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самостоятельное психотерапевтическое направление;</w:t>
      </w:r>
    </w:p>
    <w:p w14:paraId="1EBA1FD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метод, использующий в лечебных целях групповую динамику;</w:t>
      </w:r>
    </w:p>
    <w:p w14:paraId="6564CA9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метод, ориентированный исключительно на процесс «здесь и сейчас»;</w:t>
      </w:r>
    </w:p>
    <w:p w14:paraId="66BC8E8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метод, направленный на переработку межличностных конфликтов.</w:t>
      </w:r>
    </w:p>
    <w:p w14:paraId="6AB55138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13. Групповая психотерапия - это:</w:t>
      </w:r>
    </w:p>
    <w:p w14:paraId="48F9D2A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использование любого психотерапевтического метода в группе больных;</w:t>
      </w:r>
    </w:p>
    <w:p w14:paraId="3313D798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ролевая игра;</w:t>
      </w:r>
    </w:p>
    <w:p w14:paraId="1B42A42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использование взаимоотношений и взаимодействий в группе как психотерапевтических факторов;</w:t>
      </w:r>
    </w:p>
    <w:p w14:paraId="66A0666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групповая беседа.</w:t>
      </w:r>
    </w:p>
    <w:p w14:paraId="32845488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14. Наименее конструктивной является следующая роль группового психотерапевта:</w:t>
      </w:r>
    </w:p>
    <w:p w14:paraId="19ABAF3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комментатор;</w:t>
      </w:r>
    </w:p>
    <w:p w14:paraId="6A6D813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технический эксперт;</w:t>
      </w:r>
    </w:p>
    <w:p w14:paraId="0603B3B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активный лидер;</w:t>
      </w:r>
    </w:p>
    <w:p w14:paraId="5713247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опекун.</w:t>
      </w:r>
    </w:p>
    <w:p w14:paraId="1469C12B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15. Для психотерапевта динамического направления наиболее характерна следующая роль:</w:t>
      </w:r>
    </w:p>
    <w:p w14:paraId="3824585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фасилитатор;</w:t>
      </w:r>
    </w:p>
    <w:p w14:paraId="655E4458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инструктор;</w:t>
      </w:r>
    </w:p>
    <w:p w14:paraId="6C70C10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интерпретатор;</w:t>
      </w:r>
    </w:p>
    <w:p w14:paraId="3CAA1A5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эксперт.</w:t>
      </w:r>
    </w:p>
    <w:p w14:paraId="64C030C6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16. Для какого из типов терапевтического сообщества характерны: демократизация; принцип партнерства; участие пациентов в терапевтическом процессе; формирование </w:t>
      </w:r>
      <w:r w:rsidRPr="00E175FE">
        <w:rPr>
          <w:sz w:val="24"/>
          <w:szCs w:val="24"/>
        </w:rPr>
        <w:lastRenderedPageBreak/>
        <w:t>новых социальных ролей у медперсонала?</w:t>
      </w:r>
    </w:p>
    <w:p w14:paraId="3C1C013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Интегративного;</w:t>
      </w:r>
    </w:p>
    <w:p w14:paraId="1968247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с позиций теории научения;</w:t>
      </w:r>
    </w:p>
    <w:p w14:paraId="4B4B3ED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3) </w:t>
      </w:r>
      <w:proofErr w:type="spellStart"/>
      <w:r w:rsidRPr="00E175FE">
        <w:rPr>
          <w:sz w:val="24"/>
          <w:szCs w:val="24"/>
        </w:rPr>
        <w:t>социотерапевтического</w:t>
      </w:r>
      <w:proofErr w:type="spellEnd"/>
      <w:r w:rsidRPr="00E175FE">
        <w:rPr>
          <w:sz w:val="24"/>
          <w:szCs w:val="24"/>
        </w:rPr>
        <w:t>;</w:t>
      </w:r>
    </w:p>
    <w:p w14:paraId="20B5DF7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психоаналитического / психотерапевтического.</w:t>
      </w:r>
    </w:p>
    <w:p w14:paraId="7C4AEEFC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17. В развитие терапевтического сообщества, построенного с позиций теории научения, внес вклад:</w:t>
      </w:r>
    </w:p>
    <w:p w14:paraId="61BF251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Джонс;</w:t>
      </w:r>
    </w:p>
    <w:p w14:paraId="7CFDF03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Кабанов;</w:t>
      </w:r>
    </w:p>
    <w:p w14:paraId="34F45AA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Аммон;</w:t>
      </w:r>
    </w:p>
    <w:p w14:paraId="1D474E6E" w14:textId="77777777" w:rsidR="00CB214E" w:rsidRPr="00E175FE" w:rsidRDefault="00CB214E" w:rsidP="00E175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            4) </w:t>
      </w:r>
      <w:proofErr w:type="spellStart"/>
      <w:r w:rsidRPr="00E175FE">
        <w:rPr>
          <w:rFonts w:ascii="Times New Roman" w:hAnsi="Times New Roman"/>
          <w:sz w:val="24"/>
          <w:szCs w:val="24"/>
        </w:rPr>
        <w:t>Айллон</w:t>
      </w:r>
      <w:proofErr w:type="spellEnd"/>
    </w:p>
    <w:p w14:paraId="5398928C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18. Термин «гипноз» ввел в медицинскую практику:</w:t>
      </w:r>
    </w:p>
    <w:p w14:paraId="1F3AF4B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1) </w:t>
      </w:r>
      <w:proofErr w:type="spellStart"/>
      <w:r w:rsidRPr="00E175FE">
        <w:rPr>
          <w:sz w:val="24"/>
          <w:szCs w:val="24"/>
        </w:rPr>
        <w:t>Льебо</w:t>
      </w:r>
      <w:proofErr w:type="spellEnd"/>
      <w:r w:rsidRPr="00E175FE">
        <w:rPr>
          <w:sz w:val="24"/>
          <w:szCs w:val="24"/>
        </w:rPr>
        <w:t>;</w:t>
      </w:r>
    </w:p>
    <w:p w14:paraId="33CB64A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</w:t>
      </w:r>
      <w:proofErr w:type="spellStart"/>
      <w:r w:rsidRPr="00E175FE">
        <w:rPr>
          <w:sz w:val="24"/>
          <w:szCs w:val="24"/>
        </w:rPr>
        <w:t>Месмер</w:t>
      </w:r>
      <w:proofErr w:type="spellEnd"/>
      <w:r w:rsidRPr="00E175FE">
        <w:rPr>
          <w:sz w:val="24"/>
          <w:szCs w:val="24"/>
        </w:rPr>
        <w:t>;</w:t>
      </w:r>
    </w:p>
    <w:p w14:paraId="1CE22A4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Брэд;</w:t>
      </w:r>
    </w:p>
    <w:p w14:paraId="2B7C88B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Шарко.</w:t>
      </w:r>
    </w:p>
    <w:p w14:paraId="63957A51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19. Методику самовнушения впервые предложил:</w:t>
      </w:r>
    </w:p>
    <w:p w14:paraId="78826B3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Тарханов;</w:t>
      </w:r>
    </w:p>
    <w:p w14:paraId="3E57E52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</w:t>
      </w:r>
      <w:proofErr w:type="spellStart"/>
      <w:r w:rsidRPr="00E175FE">
        <w:rPr>
          <w:sz w:val="24"/>
          <w:szCs w:val="24"/>
        </w:rPr>
        <w:t>Бернгейм</w:t>
      </w:r>
      <w:proofErr w:type="spellEnd"/>
      <w:r w:rsidRPr="00E175FE">
        <w:rPr>
          <w:sz w:val="24"/>
          <w:szCs w:val="24"/>
        </w:rPr>
        <w:t>;</w:t>
      </w:r>
    </w:p>
    <w:p w14:paraId="4CFE468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Бехтерев;</w:t>
      </w:r>
    </w:p>
    <w:p w14:paraId="51E5A36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Куэ.</w:t>
      </w:r>
    </w:p>
    <w:p w14:paraId="71BB97BD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20. Автором «патогенетической психотерапии» является:</w:t>
      </w:r>
    </w:p>
    <w:p w14:paraId="44B9134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1) </w:t>
      </w:r>
      <w:proofErr w:type="spellStart"/>
      <w:r w:rsidRPr="00E175FE">
        <w:rPr>
          <w:sz w:val="24"/>
          <w:szCs w:val="24"/>
        </w:rPr>
        <w:t>Консторум</w:t>
      </w:r>
      <w:proofErr w:type="spellEnd"/>
      <w:r w:rsidRPr="00E175FE">
        <w:rPr>
          <w:sz w:val="24"/>
          <w:szCs w:val="24"/>
        </w:rPr>
        <w:t>;</w:t>
      </w:r>
    </w:p>
    <w:p w14:paraId="0B24D6D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Бирман;</w:t>
      </w:r>
    </w:p>
    <w:p w14:paraId="1F53E13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Мясищев;</w:t>
      </w:r>
    </w:p>
    <w:p w14:paraId="6FF390E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Рожнов.</w:t>
      </w:r>
    </w:p>
    <w:p w14:paraId="6E0C0321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21. Основоположником гуманистического направления в психологии является:</w:t>
      </w:r>
    </w:p>
    <w:p w14:paraId="5DE0EED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1) </w:t>
      </w:r>
      <w:proofErr w:type="spellStart"/>
      <w:r w:rsidRPr="00E175FE">
        <w:rPr>
          <w:sz w:val="24"/>
          <w:szCs w:val="24"/>
        </w:rPr>
        <w:t>Айзенк</w:t>
      </w:r>
      <w:proofErr w:type="spellEnd"/>
      <w:r w:rsidRPr="00E175FE">
        <w:rPr>
          <w:sz w:val="24"/>
          <w:szCs w:val="24"/>
        </w:rPr>
        <w:t>;</w:t>
      </w:r>
    </w:p>
    <w:p w14:paraId="19369C1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Маслоу;</w:t>
      </w:r>
    </w:p>
    <w:p w14:paraId="5F0E37B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Лазарус;</w:t>
      </w:r>
    </w:p>
    <w:p w14:paraId="3F7BD41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Адлер.</w:t>
      </w:r>
    </w:p>
    <w:p w14:paraId="0C83B505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22. Для традиционной российской психотерапии характерно все указанное, кроме:</w:t>
      </w:r>
    </w:p>
    <w:p w14:paraId="33C44BA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психотерапевт работает глубинно-психологически, обычно в индивидуальной форме;</w:t>
      </w:r>
    </w:p>
    <w:p w14:paraId="0C97CA9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психотерапевт «ведет» пациента в основном «суггестивно-директивно»;</w:t>
      </w:r>
    </w:p>
    <w:p w14:paraId="364308A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3) преобладает </w:t>
      </w:r>
      <w:proofErr w:type="spellStart"/>
      <w:r w:rsidRPr="00E175FE">
        <w:rPr>
          <w:sz w:val="24"/>
          <w:szCs w:val="24"/>
        </w:rPr>
        <w:t>суппортивный</w:t>
      </w:r>
      <w:proofErr w:type="spellEnd"/>
      <w:r w:rsidRPr="00E175FE">
        <w:rPr>
          <w:sz w:val="24"/>
          <w:szCs w:val="24"/>
        </w:rPr>
        <w:t xml:space="preserve"> характер психотерапии (поддерживающая психотерапия);</w:t>
      </w:r>
    </w:p>
    <w:p w14:paraId="44AF985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психотерапевт чаще использует методы краткосрочной («комплексной») психотерапии.</w:t>
      </w:r>
    </w:p>
    <w:p w14:paraId="1F73A80F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23. Для традиционной российской психотерапии характерно все указанное, кроме:</w:t>
      </w:r>
    </w:p>
    <w:p w14:paraId="3302FD4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психотерапевт подвергается давлению со стороны руководителей, которые требуют от него успешного лечения многих пациентов, не будучи осведомленным в возможностях и границах психотерапии;</w:t>
      </w:r>
    </w:p>
    <w:p w14:paraId="14BA43C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пациент также требует от психотерапевта быстрого успешного лечения, нередко при этом он наделяется почти </w:t>
      </w:r>
      <w:proofErr w:type="spellStart"/>
      <w:r w:rsidRPr="00E175FE">
        <w:rPr>
          <w:sz w:val="24"/>
          <w:szCs w:val="24"/>
        </w:rPr>
        <w:t>сверхестественными</w:t>
      </w:r>
      <w:proofErr w:type="spellEnd"/>
      <w:r w:rsidRPr="00E175FE">
        <w:rPr>
          <w:sz w:val="24"/>
          <w:szCs w:val="24"/>
        </w:rPr>
        <w:t xml:space="preserve"> способностями;</w:t>
      </w:r>
    </w:p>
    <w:p w14:paraId="48C65C9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психотерапия воспринимается как длительный лечебный процесс, который не всегда может быть успешным;</w:t>
      </w:r>
    </w:p>
    <w:p w14:paraId="7CDA008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психотерапевт должен учитывать, что в обществе существует немало наивных пациентов, которые верят альтернативным целителям, поэтому должен иметь в своем репертуаре магические элементы или экспресс-техники.</w:t>
      </w:r>
    </w:p>
    <w:p w14:paraId="525299A0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24. Для западной психотерапии более характерно все указанное, кроме:</w:t>
      </w:r>
    </w:p>
    <w:p w14:paraId="45DC68A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1) психотерапевт идентифицируется с одним методом (институтом) и работает </w:t>
      </w:r>
      <w:r w:rsidRPr="00E175FE">
        <w:rPr>
          <w:sz w:val="24"/>
          <w:szCs w:val="24"/>
        </w:rPr>
        <w:lastRenderedPageBreak/>
        <w:t>только в этом направлении;</w:t>
      </w:r>
    </w:p>
    <w:p w14:paraId="33A81DE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акцент на индивидуальной психотерапии;</w:t>
      </w:r>
    </w:p>
    <w:p w14:paraId="5390AA3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сертификат психотерапевта можно получить только в каком-либо одном институте после 3-4-летней специальной подготовки в нем;</w:t>
      </w:r>
    </w:p>
    <w:p w14:paraId="6FDFFF9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лечение разностороннее и целостно в смысле «комплексной» (интегративной) психотерапии.</w:t>
      </w:r>
    </w:p>
    <w:p w14:paraId="7F5E03DF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25. Для западной психотерапии характерно все указанное, кроме:</w:t>
      </w:r>
    </w:p>
    <w:p w14:paraId="54C77A1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вопрос оплаты открыто обсуждается психотерапевтом уже в самом начале психотерапии;</w:t>
      </w:r>
    </w:p>
    <w:p w14:paraId="03A4D7B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характер психотерапии должен соответствовать финансовым критериям (подбор метода психотерапии в соответствии с финансовыми возможностями пациента);</w:t>
      </w:r>
    </w:p>
    <w:p w14:paraId="65F398B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психотерапевт в большой степени проявляет сочувствие и сострадание к пациентам, большинство психотерапевтов не отказали бы в помощи пациентам лишенным средств;</w:t>
      </w:r>
    </w:p>
    <w:p w14:paraId="4D3752A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категорически не рекомендуется лечить пациента бесплатно или принимать оплату ниже установленной психотерапевтом границы.</w:t>
      </w:r>
    </w:p>
    <w:p w14:paraId="5E6B32F3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26. К суггестивным психотерапевтическим воздействиям относится:</w:t>
      </w:r>
    </w:p>
    <w:p w14:paraId="518E836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арттерапия;</w:t>
      </w:r>
    </w:p>
    <w:p w14:paraId="6353A1D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гештальт-терапия;</w:t>
      </w:r>
    </w:p>
    <w:p w14:paraId="1A74A16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гипнотерапия;</w:t>
      </w:r>
    </w:p>
    <w:p w14:paraId="075FCBC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когнитивная терапия.</w:t>
      </w:r>
    </w:p>
    <w:p w14:paraId="011933FD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2. Способом наведения гипнотического транса по Эриксону является:</w:t>
      </w:r>
    </w:p>
    <w:p w14:paraId="3EEC283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метод императивного шокового воздействия;</w:t>
      </w:r>
    </w:p>
    <w:p w14:paraId="04CF550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</w:t>
      </w:r>
      <w:proofErr w:type="spellStart"/>
      <w:r w:rsidRPr="00E175FE">
        <w:rPr>
          <w:sz w:val="24"/>
          <w:szCs w:val="24"/>
        </w:rPr>
        <w:t>фасцинация</w:t>
      </w:r>
      <w:proofErr w:type="spellEnd"/>
      <w:r w:rsidRPr="00E175FE">
        <w:rPr>
          <w:sz w:val="24"/>
          <w:szCs w:val="24"/>
        </w:rPr>
        <w:t>;</w:t>
      </w:r>
    </w:p>
    <w:p w14:paraId="20FE597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метод множественной диссоциации;</w:t>
      </w:r>
    </w:p>
    <w:p w14:paraId="58BC101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фракционный метод.</w:t>
      </w:r>
    </w:p>
    <w:p w14:paraId="41C2099D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27. Методика, при которой пациент сознательно регулирует свои физиологические функции, получая информацию о их состоянии, называется:</w:t>
      </w:r>
    </w:p>
    <w:p w14:paraId="4BF79BE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аутогенная тренировка;</w:t>
      </w:r>
    </w:p>
    <w:p w14:paraId="7525053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систематическая десенсибилизация;</w:t>
      </w:r>
    </w:p>
    <w:p w14:paraId="2847264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биологическая обратная связь;</w:t>
      </w:r>
    </w:p>
    <w:p w14:paraId="4C94CE0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4) </w:t>
      </w:r>
      <w:proofErr w:type="spellStart"/>
      <w:r w:rsidRPr="00E175FE">
        <w:rPr>
          <w:sz w:val="24"/>
          <w:szCs w:val="24"/>
        </w:rPr>
        <w:t>психогимнастика</w:t>
      </w:r>
      <w:proofErr w:type="spellEnd"/>
      <w:r w:rsidRPr="00E175FE">
        <w:rPr>
          <w:sz w:val="24"/>
          <w:szCs w:val="24"/>
        </w:rPr>
        <w:t>.</w:t>
      </w:r>
    </w:p>
    <w:p w14:paraId="03AFF680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28. Метод </w:t>
      </w:r>
      <w:proofErr w:type="spellStart"/>
      <w:r w:rsidRPr="00E175FE">
        <w:rPr>
          <w:sz w:val="24"/>
          <w:szCs w:val="24"/>
        </w:rPr>
        <w:t>наркопсихотерапии</w:t>
      </w:r>
      <w:proofErr w:type="spellEnd"/>
      <w:r w:rsidRPr="00E175FE">
        <w:rPr>
          <w:sz w:val="24"/>
          <w:szCs w:val="24"/>
        </w:rPr>
        <w:t xml:space="preserve"> разработан:</w:t>
      </w:r>
    </w:p>
    <w:p w14:paraId="109042D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Рожновым;</w:t>
      </w:r>
    </w:p>
    <w:p w14:paraId="0960669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</w:t>
      </w:r>
      <w:proofErr w:type="spellStart"/>
      <w:r w:rsidRPr="00E175FE">
        <w:rPr>
          <w:sz w:val="24"/>
          <w:szCs w:val="24"/>
        </w:rPr>
        <w:t>Консторумом</w:t>
      </w:r>
      <w:proofErr w:type="spellEnd"/>
      <w:r w:rsidRPr="00E175FE">
        <w:rPr>
          <w:sz w:val="24"/>
          <w:szCs w:val="24"/>
        </w:rPr>
        <w:t>;</w:t>
      </w:r>
    </w:p>
    <w:p w14:paraId="524C120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3) </w:t>
      </w:r>
      <w:proofErr w:type="spellStart"/>
      <w:r w:rsidRPr="00E175FE">
        <w:rPr>
          <w:sz w:val="24"/>
          <w:szCs w:val="24"/>
        </w:rPr>
        <w:t>Телешевской</w:t>
      </w:r>
      <w:proofErr w:type="spellEnd"/>
      <w:r w:rsidRPr="00E175FE">
        <w:rPr>
          <w:sz w:val="24"/>
          <w:szCs w:val="24"/>
        </w:rPr>
        <w:t>;</w:t>
      </w:r>
    </w:p>
    <w:p w14:paraId="4B5BB33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Лебединским.</w:t>
      </w:r>
    </w:p>
    <w:p w14:paraId="17F617D3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29. В теории личности Фрейда значимым аспектом является:</w:t>
      </w:r>
    </w:p>
    <w:p w14:paraId="56FCB5E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стремление к превосходству;</w:t>
      </w:r>
    </w:p>
    <w:p w14:paraId="37DAED88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чувство неполноценности;</w:t>
      </w:r>
    </w:p>
    <w:p w14:paraId="64D73DF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бессознательное;</w:t>
      </w:r>
    </w:p>
    <w:p w14:paraId="30720CF8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самоактуализация.</w:t>
      </w:r>
    </w:p>
    <w:p w14:paraId="22685BD0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30. Ассоциативный эксперимент как методика психотерапии и диагностики личности разработана:</w:t>
      </w:r>
    </w:p>
    <w:p w14:paraId="18970C9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Фрейдом;</w:t>
      </w:r>
    </w:p>
    <w:p w14:paraId="75CB928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Юнгом;</w:t>
      </w:r>
    </w:p>
    <w:p w14:paraId="1DC1981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3) </w:t>
      </w:r>
      <w:proofErr w:type="spellStart"/>
      <w:r w:rsidRPr="00E175FE">
        <w:rPr>
          <w:sz w:val="24"/>
          <w:szCs w:val="24"/>
        </w:rPr>
        <w:t>Брейером</w:t>
      </w:r>
      <w:proofErr w:type="spellEnd"/>
      <w:r w:rsidRPr="00E175FE">
        <w:rPr>
          <w:sz w:val="24"/>
          <w:szCs w:val="24"/>
        </w:rPr>
        <w:t>;</w:t>
      </w:r>
    </w:p>
    <w:p w14:paraId="26F5849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4) </w:t>
      </w:r>
      <w:proofErr w:type="spellStart"/>
      <w:r w:rsidRPr="00E175FE">
        <w:rPr>
          <w:sz w:val="24"/>
          <w:szCs w:val="24"/>
        </w:rPr>
        <w:t>Бернгеймом</w:t>
      </w:r>
      <w:proofErr w:type="spellEnd"/>
      <w:r w:rsidRPr="00E175FE">
        <w:rPr>
          <w:sz w:val="24"/>
          <w:szCs w:val="24"/>
        </w:rPr>
        <w:t>.</w:t>
      </w:r>
    </w:p>
    <w:p w14:paraId="33ECC949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31. Представителем «культурного психоанализа» не является:</w:t>
      </w:r>
    </w:p>
    <w:p w14:paraId="1DF2B7F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Салливан;</w:t>
      </w:r>
    </w:p>
    <w:p w14:paraId="0388F67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</w:t>
      </w:r>
      <w:proofErr w:type="spellStart"/>
      <w:r w:rsidRPr="00E175FE">
        <w:rPr>
          <w:sz w:val="24"/>
          <w:szCs w:val="24"/>
        </w:rPr>
        <w:t>Хорни</w:t>
      </w:r>
      <w:proofErr w:type="spellEnd"/>
      <w:r w:rsidRPr="00E175FE">
        <w:rPr>
          <w:sz w:val="24"/>
          <w:szCs w:val="24"/>
        </w:rPr>
        <w:t>;</w:t>
      </w:r>
    </w:p>
    <w:p w14:paraId="38633A3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Фромм;</w:t>
      </w:r>
    </w:p>
    <w:p w14:paraId="51BD692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lastRenderedPageBreak/>
        <w:t>4) Райх.</w:t>
      </w:r>
    </w:p>
    <w:p w14:paraId="6A7721AE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32 Какую позицию занимает ортодоксальный психоаналитик по отношению к своему пациенту?</w:t>
      </w:r>
    </w:p>
    <w:p w14:paraId="7753F25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директивную и принимающую;</w:t>
      </w:r>
    </w:p>
    <w:p w14:paraId="6A85D80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</w:t>
      </w:r>
      <w:proofErr w:type="spellStart"/>
      <w:r w:rsidRPr="00E175FE">
        <w:rPr>
          <w:sz w:val="24"/>
          <w:szCs w:val="24"/>
        </w:rPr>
        <w:t>недирективную</w:t>
      </w:r>
      <w:proofErr w:type="spellEnd"/>
      <w:r w:rsidRPr="00E175FE">
        <w:rPr>
          <w:sz w:val="24"/>
          <w:szCs w:val="24"/>
        </w:rPr>
        <w:t xml:space="preserve"> и принимающую;</w:t>
      </w:r>
    </w:p>
    <w:p w14:paraId="2BBDD40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принимающую и поддерживающую;</w:t>
      </w:r>
    </w:p>
    <w:p w14:paraId="2C7B9C3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директивную и дистанцированную.</w:t>
      </w:r>
    </w:p>
    <w:p w14:paraId="1D256A2A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33. На приеме у динамического психотерапевта пациентка намеками демонстрирует симпатию к психотерапевту; последнему следует выбрать конструктивную тактику:</w:t>
      </w:r>
    </w:p>
    <w:p w14:paraId="3F6681D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не замечать такого поведения, поскольку переживания пациентки — это ее личное дело;</w:t>
      </w:r>
    </w:p>
    <w:p w14:paraId="5A909C0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во время занятия не обращать внимания на такое поведение пациентки, а после окончания занятия вне основного времени обсудить с ней ее поведение;</w:t>
      </w:r>
    </w:p>
    <w:p w14:paraId="78BEA0D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напрямую поговорить о поведении пациентки в начале занятия, чтобы можно было без помех продолжать работу;</w:t>
      </w:r>
    </w:p>
    <w:p w14:paraId="442D525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сделать обнаружившийся факт симпатии пациентки к себе содержанием занятия.</w:t>
      </w:r>
    </w:p>
    <w:p w14:paraId="19BBAACB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34. Архетипы по Юнгу представляют собой «изначальные первообразы», имеющиеся в каждом человеке, и составляют содержание:</w:t>
      </w:r>
    </w:p>
    <w:p w14:paraId="4F93FE8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низшего бессознательного;</w:t>
      </w:r>
    </w:p>
    <w:p w14:paraId="7B9806C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индивидуального бессознательного;</w:t>
      </w:r>
    </w:p>
    <w:p w14:paraId="124A32E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коллективного бессознательного;</w:t>
      </w:r>
    </w:p>
    <w:p w14:paraId="438EA8F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личного бессознательного.</w:t>
      </w:r>
    </w:p>
    <w:p w14:paraId="52F60E82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33. Согласно Адлеру, существенной характеристикой личности является:</w:t>
      </w:r>
    </w:p>
    <w:p w14:paraId="4497833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чувство общности;</w:t>
      </w:r>
    </w:p>
    <w:p w14:paraId="0390D33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ориентация интересов на внешний (экстраверт) или внутренний (интроверт) мир;</w:t>
      </w:r>
    </w:p>
    <w:p w14:paraId="66035B0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3) </w:t>
      </w:r>
      <w:proofErr w:type="spellStart"/>
      <w:r w:rsidRPr="00E175FE">
        <w:rPr>
          <w:sz w:val="24"/>
          <w:szCs w:val="24"/>
        </w:rPr>
        <w:t>организмический</w:t>
      </w:r>
      <w:proofErr w:type="spellEnd"/>
      <w:r w:rsidRPr="00E175FE">
        <w:rPr>
          <w:sz w:val="24"/>
          <w:szCs w:val="24"/>
        </w:rPr>
        <w:t xml:space="preserve"> процесс оценки;</w:t>
      </w:r>
    </w:p>
    <w:p w14:paraId="29C77C3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защитный панцирь.</w:t>
      </w:r>
    </w:p>
    <w:p w14:paraId="64F57364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35. Основной задачей личностно-ориентированной (реконструктивной) психотерапии на начальном этапе является:</w:t>
      </w:r>
    </w:p>
    <w:p w14:paraId="3758B79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выработка и закрепление желаемых форм поведения;</w:t>
      </w:r>
    </w:p>
    <w:p w14:paraId="6188FEA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установление контакта и определение </w:t>
      </w:r>
      <w:proofErr w:type="spellStart"/>
      <w:r w:rsidRPr="00E175FE">
        <w:rPr>
          <w:sz w:val="24"/>
          <w:szCs w:val="24"/>
        </w:rPr>
        <w:t>дезадаптивных</w:t>
      </w:r>
      <w:proofErr w:type="spellEnd"/>
      <w:r w:rsidRPr="00E175FE">
        <w:rPr>
          <w:sz w:val="24"/>
          <w:szCs w:val="24"/>
        </w:rPr>
        <w:t xml:space="preserve"> стереотипов в когнитивной, эмоциональной и поведенческой сферах личности;</w:t>
      </w:r>
    </w:p>
    <w:p w14:paraId="5F9DB60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устранение симптома;</w:t>
      </w:r>
    </w:p>
    <w:p w14:paraId="405D7D0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бессознательные психические процессы должны быть как можно более глубоко раскрыты и представлены сознанию;</w:t>
      </w:r>
    </w:p>
    <w:p w14:paraId="5D91E50F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36. К приемам личностно-ориентированной (реконструктивной) психотерапии при неврозах относятся:</w:t>
      </w:r>
    </w:p>
    <w:p w14:paraId="410D4BC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диалог между частями собственной личности;</w:t>
      </w:r>
    </w:p>
    <w:p w14:paraId="362147F8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моделирование;</w:t>
      </w:r>
    </w:p>
    <w:p w14:paraId="35D2C8C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советы относительно способов решения трудной жизненной ситуации;</w:t>
      </w:r>
    </w:p>
    <w:p w14:paraId="726DC31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4) осознание психологических механизмов невроза (причинно-следственных связей между конфликтами, </w:t>
      </w:r>
      <w:proofErr w:type="spellStart"/>
      <w:r w:rsidRPr="00E175FE">
        <w:rPr>
          <w:sz w:val="24"/>
          <w:szCs w:val="24"/>
        </w:rPr>
        <w:t>дезадаптивными</w:t>
      </w:r>
      <w:proofErr w:type="spellEnd"/>
      <w:r w:rsidRPr="00E175FE">
        <w:rPr>
          <w:sz w:val="24"/>
          <w:szCs w:val="24"/>
        </w:rPr>
        <w:t xml:space="preserve"> стереотипами системы отношений и симптоматикой).</w:t>
      </w:r>
    </w:p>
    <w:p w14:paraId="77E28E7D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37. Термин «опыт» имеет наибольшее значение для:</w:t>
      </w:r>
    </w:p>
    <w:p w14:paraId="49814DB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психотерапии, основанной на теориях научения;</w:t>
      </w:r>
    </w:p>
    <w:p w14:paraId="008F4C8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динамически-ориентированной психотерапии;</w:t>
      </w:r>
    </w:p>
    <w:p w14:paraId="1476E7B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гуманистической психотерапии;</w:t>
      </w:r>
    </w:p>
    <w:p w14:paraId="30A39B0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психотерапии, основанной на когнитивных подходах.</w:t>
      </w:r>
    </w:p>
    <w:p w14:paraId="0F7EB765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38. Термин «научение» имеет наибольшее значение для:</w:t>
      </w:r>
    </w:p>
    <w:p w14:paraId="0B4E4BB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психоанализа;</w:t>
      </w:r>
    </w:p>
    <w:p w14:paraId="55BC49A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гештальт-терапии;</w:t>
      </w:r>
    </w:p>
    <w:p w14:paraId="3363099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психодрамы;</w:t>
      </w:r>
    </w:p>
    <w:p w14:paraId="7972B2C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lastRenderedPageBreak/>
        <w:t>4) когнитивной психотерапии.</w:t>
      </w:r>
    </w:p>
    <w:p w14:paraId="4041517D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39. Метод систематической десенсибилизации основан на:</w:t>
      </w:r>
    </w:p>
    <w:p w14:paraId="24DFF01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1) оперантном </w:t>
      </w:r>
      <w:proofErr w:type="spellStart"/>
      <w:r w:rsidRPr="00E175FE">
        <w:rPr>
          <w:sz w:val="24"/>
          <w:szCs w:val="24"/>
        </w:rPr>
        <w:t>обусловливании</w:t>
      </w:r>
      <w:proofErr w:type="spellEnd"/>
      <w:r w:rsidRPr="00E175FE">
        <w:rPr>
          <w:sz w:val="24"/>
          <w:szCs w:val="24"/>
        </w:rPr>
        <w:t>;</w:t>
      </w:r>
    </w:p>
    <w:p w14:paraId="3E0B8238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классическом </w:t>
      </w:r>
      <w:proofErr w:type="spellStart"/>
      <w:r w:rsidRPr="00E175FE">
        <w:rPr>
          <w:sz w:val="24"/>
          <w:szCs w:val="24"/>
        </w:rPr>
        <w:t>обусловливании</w:t>
      </w:r>
      <w:proofErr w:type="spellEnd"/>
      <w:r w:rsidRPr="00E175FE">
        <w:rPr>
          <w:sz w:val="24"/>
          <w:szCs w:val="24"/>
        </w:rPr>
        <w:t>;</w:t>
      </w:r>
    </w:p>
    <w:p w14:paraId="5A8F779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научении по моделям;</w:t>
      </w:r>
    </w:p>
    <w:p w14:paraId="4CEB75C8" w14:textId="77777777" w:rsidR="00CB214E" w:rsidRPr="00E175FE" w:rsidRDefault="00CB214E" w:rsidP="00E175FE">
      <w:pPr>
        <w:tabs>
          <w:tab w:val="left" w:pos="217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175FE">
        <w:rPr>
          <w:rFonts w:ascii="Times New Roman" w:hAnsi="Times New Roman"/>
          <w:sz w:val="24"/>
          <w:szCs w:val="24"/>
        </w:rPr>
        <w:t xml:space="preserve">           4) внушении</w:t>
      </w:r>
    </w:p>
    <w:p w14:paraId="00124DA8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40. Создателем метода классического </w:t>
      </w:r>
      <w:proofErr w:type="spellStart"/>
      <w:r w:rsidRPr="00E175FE">
        <w:rPr>
          <w:sz w:val="24"/>
          <w:szCs w:val="24"/>
        </w:rPr>
        <w:t>обусловливания</w:t>
      </w:r>
      <w:proofErr w:type="spellEnd"/>
      <w:r w:rsidRPr="00E175FE">
        <w:rPr>
          <w:sz w:val="24"/>
          <w:szCs w:val="24"/>
        </w:rPr>
        <w:t xml:space="preserve"> был:</w:t>
      </w:r>
    </w:p>
    <w:p w14:paraId="5939CAE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Скиннер;</w:t>
      </w:r>
    </w:p>
    <w:p w14:paraId="19299B1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Вольпе;</w:t>
      </w:r>
    </w:p>
    <w:p w14:paraId="6C30B2E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Павлов;</w:t>
      </w:r>
    </w:p>
    <w:p w14:paraId="234C1C1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Бехтерев.</w:t>
      </w:r>
    </w:p>
    <w:p w14:paraId="39DD6B0E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41. Поведенческая психотерапия в своей теории опирается прежде всего на понятие:</w:t>
      </w:r>
    </w:p>
    <w:p w14:paraId="7E60B85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вытеснения;</w:t>
      </w:r>
    </w:p>
    <w:p w14:paraId="5F8E0ED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сопротивления;</w:t>
      </w:r>
    </w:p>
    <w:p w14:paraId="67DD4C5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научения;</w:t>
      </w:r>
    </w:p>
    <w:p w14:paraId="2FC587F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фигуры и фона.</w:t>
      </w:r>
    </w:p>
    <w:p w14:paraId="47FD9540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42. Поведенческая психотерапия, направленная на желательное изменение поведения пациента с помощью поощрения или наказания, называется методикой:</w:t>
      </w:r>
    </w:p>
    <w:p w14:paraId="66538A8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1) оперантного </w:t>
      </w:r>
      <w:proofErr w:type="spellStart"/>
      <w:r w:rsidRPr="00E175FE">
        <w:rPr>
          <w:sz w:val="24"/>
          <w:szCs w:val="24"/>
        </w:rPr>
        <w:t>обусловливания</w:t>
      </w:r>
      <w:proofErr w:type="spellEnd"/>
      <w:r w:rsidRPr="00E175FE">
        <w:rPr>
          <w:sz w:val="24"/>
          <w:szCs w:val="24"/>
        </w:rPr>
        <w:t>;</w:t>
      </w:r>
    </w:p>
    <w:p w14:paraId="2DF5FB1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парадоксальной интенции;</w:t>
      </w:r>
    </w:p>
    <w:p w14:paraId="50AE74F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имплозии;</w:t>
      </w:r>
    </w:p>
    <w:p w14:paraId="4FCA699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систематической десенсибилизации.</w:t>
      </w:r>
    </w:p>
    <w:p w14:paraId="2340DC35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43. Чаще всего в основе иррациональных установок лежат:</w:t>
      </w:r>
    </w:p>
    <w:p w14:paraId="0A4CB2C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установки долженствования;</w:t>
      </w:r>
    </w:p>
    <w:p w14:paraId="3B722CE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установки на максимально возможный результат в любой сфере деятельности;</w:t>
      </w:r>
    </w:p>
    <w:p w14:paraId="2631091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установки на обязательное избегание неприятностей;</w:t>
      </w:r>
    </w:p>
    <w:p w14:paraId="4235634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установки на обязательный успех во всех сферах деятельности одновременно.</w:t>
      </w:r>
    </w:p>
    <w:p w14:paraId="152FA5E5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44. Понятие и теория поведенческого направления в психотерапии связаны со следующими именами, кроме:</w:t>
      </w:r>
    </w:p>
    <w:p w14:paraId="5FFBEDA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Павлова;</w:t>
      </w:r>
    </w:p>
    <w:p w14:paraId="5ED8E0A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</w:t>
      </w:r>
      <w:r w:rsidRPr="00E175FE">
        <w:rPr>
          <w:i/>
          <w:sz w:val="24"/>
          <w:szCs w:val="24"/>
        </w:rPr>
        <w:t xml:space="preserve"> </w:t>
      </w:r>
      <w:r w:rsidRPr="00E175FE">
        <w:rPr>
          <w:sz w:val="24"/>
          <w:szCs w:val="24"/>
        </w:rPr>
        <w:t>Вольпе;</w:t>
      </w:r>
    </w:p>
    <w:p w14:paraId="412E6CD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3) </w:t>
      </w:r>
      <w:proofErr w:type="spellStart"/>
      <w:r w:rsidRPr="00E175FE">
        <w:rPr>
          <w:sz w:val="24"/>
          <w:szCs w:val="24"/>
        </w:rPr>
        <w:t>Перлса</w:t>
      </w:r>
      <w:proofErr w:type="spellEnd"/>
      <w:r w:rsidRPr="00E175FE">
        <w:rPr>
          <w:sz w:val="24"/>
          <w:szCs w:val="24"/>
        </w:rPr>
        <w:t>;</w:t>
      </w:r>
    </w:p>
    <w:p w14:paraId="2D121A3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Скиннера.</w:t>
      </w:r>
    </w:p>
    <w:p w14:paraId="2A85A7D3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45. </w:t>
      </w:r>
      <w:proofErr w:type="spellStart"/>
      <w:r w:rsidRPr="00E175FE">
        <w:rPr>
          <w:sz w:val="24"/>
          <w:szCs w:val="24"/>
        </w:rPr>
        <w:t>Интерперсональная</w:t>
      </w:r>
      <w:proofErr w:type="spellEnd"/>
      <w:r w:rsidRPr="00E175FE">
        <w:rPr>
          <w:sz w:val="24"/>
          <w:szCs w:val="24"/>
        </w:rPr>
        <w:t xml:space="preserve"> психотерапия </w:t>
      </w:r>
      <w:proofErr w:type="spellStart"/>
      <w:r w:rsidRPr="00E175FE">
        <w:rPr>
          <w:sz w:val="24"/>
          <w:szCs w:val="24"/>
        </w:rPr>
        <w:t>Клермана</w:t>
      </w:r>
      <w:proofErr w:type="spellEnd"/>
      <w:r w:rsidRPr="00E175FE">
        <w:rPr>
          <w:sz w:val="24"/>
          <w:szCs w:val="24"/>
        </w:rPr>
        <w:t xml:space="preserve"> и </w:t>
      </w:r>
      <w:proofErr w:type="spellStart"/>
      <w:r w:rsidRPr="00E175FE">
        <w:rPr>
          <w:sz w:val="24"/>
          <w:szCs w:val="24"/>
        </w:rPr>
        <w:t>Вейссман</w:t>
      </w:r>
      <w:proofErr w:type="spellEnd"/>
      <w:r w:rsidRPr="00E175FE">
        <w:rPr>
          <w:sz w:val="24"/>
          <w:szCs w:val="24"/>
        </w:rPr>
        <w:t xml:space="preserve"> показана прежде всего пациентам с:</w:t>
      </w:r>
    </w:p>
    <w:p w14:paraId="6484015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соматическими заболеваниями;</w:t>
      </w:r>
    </w:p>
    <w:p w14:paraId="3733A56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</w:t>
      </w:r>
      <w:proofErr w:type="spellStart"/>
      <w:r w:rsidRPr="00E175FE">
        <w:rPr>
          <w:sz w:val="24"/>
          <w:szCs w:val="24"/>
        </w:rPr>
        <w:t>шизотипическими</w:t>
      </w:r>
      <w:proofErr w:type="spellEnd"/>
      <w:r w:rsidRPr="00E175FE">
        <w:rPr>
          <w:sz w:val="24"/>
          <w:szCs w:val="24"/>
        </w:rPr>
        <w:t xml:space="preserve"> расстройствами;</w:t>
      </w:r>
    </w:p>
    <w:p w14:paraId="535DD2A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депрессией;</w:t>
      </w:r>
    </w:p>
    <w:p w14:paraId="5167809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алкоголизмом.</w:t>
      </w:r>
    </w:p>
    <w:p w14:paraId="0ABD5A4E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46. К какому направлению психотерапии относится клиент-центрированная психотерапия Роджерса?</w:t>
      </w:r>
    </w:p>
    <w:p w14:paraId="1D3E2B5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Психодинамическому.</w:t>
      </w:r>
    </w:p>
    <w:p w14:paraId="7510991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</w:t>
      </w:r>
      <w:proofErr w:type="spellStart"/>
      <w:r w:rsidRPr="00E175FE">
        <w:rPr>
          <w:sz w:val="24"/>
          <w:szCs w:val="24"/>
        </w:rPr>
        <w:t>Бихевиористскому</w:t>
      </w:r>
      <w:proofErr w:type="spellEnd"/>
      <w:r w:rsidRPr="00E175FE">
        <w:rPr>
          <w:sz w:val="24"/>
          <w:szCs w:val="24"/>
        </w:rPr>
        <w:t>.</w:t>
      </w:r>
    </w:p>
    <w:p w14:paraId="18CEF3C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Экзистенциально-гуманистическому.</w:t>
      </w:r>
    </w:p>
    <w:p w14:paraId="566C12D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Позитивному.</w:t>
      </w:r>
    </w:p>
    <w:p w14:paraId="0B1C406A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47. В концепции клиент-центрированной психотерапии Роджерса основным аспектом учения о личности является следующая гипотеза:</w:t>
      </w:r>
    </w:p>
    <w:p w14:paraId="55DFE8B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индивид обладает врожденной тенденцией к актуализации;</w:t>
      </w:r>
    </w:p>
    <w:p w14:paraId="09EF95E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индивид стремится найти и реализовать смысл жизни;</w:t>
      </w:r>
    </w:p>
    <w:p w14:paraId="4756046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развитие личности определяется наличием постоянного конфликта между чувством неполноценности и порождаемым им стремлением к самоутверждению;</w:t>
      </w:r>
    </w:p>
    <w:p w14:paraId="49F39C3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4) индивид обладает врожденной способностью достигать оптимального </w:t>
      </w:r>
      <w:r w:rsidRPr="00E175FE">
        <w:rPr>
          <w:sz w:val="24"/>
          <w:szCs w:val="24"/>
        </w:rPr>
        <w:lastRenderedPageBreak/>
        <w:t>равновесия внутри себя и между собой и средой.</w:t>
      </w:r>
    </w:p>
    <w:p w14:paraId="21BCB7AF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48. В клиент-центрированной психотерапии К. Роджерса психотерапевт в контакте с пациентом проявляет следующее качество:</w:t>
      </w:r>
    </w:p>
    <w:p w14:paraId="5FDF75E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манипулирует процессом взаимодействия;</w:t>
      </w:r>
    </w:p>
    <w:p w14:paraId="1ABB547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безусловно положительно принимает пациента;</w:t>
      </w:r>
    </w:p>
    <w:p w14:paraId="1FA45DD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комментирует поведение больного;</w:t>
      </w:r>
    </w:p>
    <w:p w14:paraId="7FB1615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интерпретирует скрытый смысл в поведении больного.</w:t>
      </w:r>
    </w:p>
    <w:p w14:paraId="52F11F93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49. К понятиям гештальт-терапии не относится:</w:t>
      </w:r>
    </w:p>
    <w:p w14:paraId="07552EB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вытеснение;</w:t>
      </w:r>
    </w:p>
    <w:p w14:paraId="69EE9E1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фигура и фон;</w:t>
      </w:r>
    </w:p>
    <w:p w14:paraId="0233B04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незавершенный гештальт;</w:t>
      </w:r>
    </w:p>
    <w:p w14:paraId="13FD3D3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осознание.</w:t>
      </w:r>
    </w:p>
    <w:p w14:paraId="75219EF9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50. Кто является основоположником ориентированной на тело психотерапии?</w:t>
      </w:r>
    </w:p>
    <w:p w14:paraId="25DCB84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1) </w:t>
      </w:r>
      <w:proofErr w:type="spellStart"/>
      <w:r w:rsidRPr="00E175FE">
        <w:rPr>
          <w:sz w:val="24"/>
          <w:szCs w:val="24"/>
        </w:rPr>
        <w:t>Перлс</w:t>
      </w:r>
      <w:proofErr w:type="spellEnd"/>
      <w:r w:rsidRPr="00E175FE">
        <w:rPr>
          <w:sz w:val="24"/>
          <w:szCs w:val="24"/>
        </w:rPr>
        <w:t>;</w:t>
      </w:r>
    </w:p>
    <w:p w14:paraId="1F97804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</w:t>
      </w:r>
      <w:proofErr w:type="spellStart"/>
      <w:r w:rsidRPr="00E175FE">
        <w:rPr>
          <w:sz w:val="24"/>
          <w:szCs w:val="24"/>
        </w:rPr>
        <w:t>Лоуэн</w:t>
      </w:r>
      <w:proofErr w:type="spellEnd"/>
      <w:r w:rsidRPr="00E175FE">
        <w:rPr>
          <w:sz w:val="24"/>
          <w:szCs w:val="24"/>
        </w:rPr>
        <w:t>;</w:t>
      </w:r>
    </w:p>
    <w:p w14:paraId="1221B60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Райх;</w:t>
      </w:r>
    </w:p>
    <w:p w14:paraId="3251234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Роджерс.</w:t>
      </w:r>
    </w:p>
    <w:p w14:paraId="6DC23FFD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51. В биоэнергетике </w:t>
      </w:r>
      <w:proofErr w:type="spellStart"/>
      <w:r w:rsidRPr="00E175FE">
        <w:rPr>
          <w:sz w:val="24"/>
          <w:szCs w:val="24"/>
        </w:rPr>
        <w:t>Лоуэна</w:t>
      </w:r>
      <w:proofErr w:type="spellEnd"/>
      <w:r w:rsidRPr="00E175FE">
        <w:rPr>
          <w:sz w:val="24"/>
          <w:szCs w:val="24"/>
        </w:rPr>
        <w:t xml:space="preserve"> разработаны следующие понятия, кроме:</w:t>
      </w:r>
    </w:p>
    <w:p w14:paraId="501DC2C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биоэнергии;</w:t>
      </w:r>
    </w:p>
    <w:p w14:paraId="20C5F52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заземления;</w:t>
      </w:r>
    </w:p>
    <w:p w14:paraId="6559CC9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фигуры и фона;</w:t>
      </w:r>
    </w:p>
    <w:p w14:paraId="410B131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мышечной брони</w:t>
      </w:r>
    </w:p>
    <w:p w14:paraId="60E7A5A7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52. Понятия «перенос» и «</w:t>
      </w:r>
      <w:proofErr w:type="spellStart"/>
      <w:r w:rsidRPr="00E175FE">
        <w:rPr>
          <w:sz w:val="24"/>
          <w:szCs w:val="24"/>
        </w:rPr>
        <w:t>контрперенос</w:t>
      </w:r>
      <w:proofErr w:type="spellEnd"/>
      <w:r w:rsidRPr="00E175FE">
        <w:rPr>
          <w:sz w:val="24"/>
          <w:szCs w:val="24"/>
        </w:rPr>
        <w:t>» относятся к следующим направлениям психотерапии:</w:t>
      </w:r>
    </w:p>
    <w:p w14:paraId="31CAEB22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когнитивной;</w:t>
      </w:r>
    </w:p>
    <w:p w14:paraId="50AB4DA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позитивной;</w:t>
      </w:r>
    </w:p>
    <w:p w14:paraId="56CF7C8D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психодинамической;</w:t>
      </w:r>
    </w:p>
    <w:p w14:paraId="70EA087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гуманистической.</w:t>
      </w:r>
    </w:p>
    <w:p w14:paraId="5D546007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53. В «триаду Роджерса» входят все элементы, кроме:</w:t>
      </w:r>
    </w:p>
    <w:p w14:paraId="08F4C470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аутентичности;</w:t>
      </w:r>
    </w:p>
    <w:p w14:paraId="3120B2A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директивности;</w:t>
      </w:r>
    </w:p>
    <w:p w14:paraId="4E71E8A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безусловной положительной оценки (принятия) пациента;</w:t>
      </w:r>
    </w:p>
    <w:p w14:paraId="02F7863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эмпатии.</w:t>
      </w:r>
    </w:p>
    <w:p w14:paraId="6CE5D31C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54. Вид эмпатии, являющийся возможной причиной быстрого развития «синдрома эмоционального сгорания»:</w:t>
      </w:r>
    </w:p>
    <w:p w14:paraId="47E0CA2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предикативный;</w:t>
      </w:r>
    </w:p>
    <w:p w14:paraId="15B89AE1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эмоциональный;</w:t>
      </w:r>
    </w:p>
    <w:p w14:paraId="661A799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когнитивный;</w:t>
      </w:r>
    </w:p>
    <w:p w14:paraId="20B847A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все перечисленные.</w:t>
      </w:r>
    </w:p>
    <w:p w14:paraId="58A11C9E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55. Оценка эффективности психотерапии осуществляется с учетом следующих плоскостей терапевтической динамики:</w:t>
      </w:r>
    </w:p>
    <w:p w14:paraId="37D3C28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социальной;</w:t>
      </w:r>
    </w:p>
    <w:p w14:paraId="51DA627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соматической;</w:t>
      </w:r>
    </w:p>
    <w:p w14:paraId="41FFB277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психологической;</w:t>
      </w:r>
    </w:p>
    <w:p w14:paraId="096E4D29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всех указанных выше.</w:t>
      </w:r>
    </w:p>
    <w:p w14:paraId="6792CDC6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56. Наименьшее значение в качестве надежной оценки эффективности и устойчивости личностно-ориентированной (реконструктивной) психотерапии при неврозах имеет:</w:t>
      </w:r>
    </w:p>
    <w:p w14:paraId="05ED016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степень восстановления полноценности социального функционирования больного;</w:t>
      </w:r>
    </w:p>
    <w:p w14:paraId="705B38B6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осознание психологических механизмов невроза;</w:t>
      </w:r>
    </w:p>
    <w:p w14:paraId="769B80B8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перестройка нарушенных отношений личности, послуживших причиной невротического расстройства;</w:t>
      </w:r>
    </w:p>
    <w:p w14:paraId="46A6148B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lastRenderedPageBreak/>
        <w:t>4) симптоматическое улучшение</w:t>
      </w:r>
    </w:p>
    <w:p w14:paraId="6C6F0284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57. В обязанности врача-психотерапевта входит:</w:t>
      </w:r>
    </w:p>
    <w:p w14:paraId="79C082FA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1) проведение консультативно-диагностических мероприятий, направление пациента к психиатру для консультации, проведение психотерапии, проведение реабилитационных и профилактических мероприятий;</w:t>
      </w:r>
    </w:p>
    <w:p w14:paraId="696DA8EE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2) проведение консультативно-диагностических мероприятий, проведение психотерапии, проведение поддерживающей психотерапии на реабилитационном этапе ведения пациента;</w:t>
      </w:r>
    </w:p>
    <w:p w14:paraId="2EF692E5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проведение консультативно-диагностических мероприятий, направление пациента к психиатру для консультации, а также принятие решения о принудительной госпитализации в психиатрическую больницу, проведение психотерапии, проведение реабилитационных и профилактических мероприятий;</w:t>
      </w:r>
    </w:p>
    <w:p w14:paraId="446E2C44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проведение различных вариантов психотерапии по направлению врача-психиатра.</w:t>
      </w:r>
    </w:p>
    <w:p w14:paraId="51A4F4B5" w14:textId="77777777" w:rsidR="00CB214E" w:rsidRPr="00E175FE" w:rsidRDefault="00CB214E" w:rsidP="00E175FE">
      <w:pPr>
        <w:pStyle w:val="1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58. Врач-психотерапевт должен владеть:</w:t>
      </w:r>
    </w:p>
    <w:p w14:paraId="404CB2F3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1) </w:t>
      </w:r>
      <w:proofErr w:type="spellStart"/>
      <w:r w:rsidRPr="00E175FE">
        <w:rPr>
          <w:sz w:val="24"/>
          <w:szCs w:val="24"/>
        </w:rPr>
        <w:t>симптомо</w:t>
      </w:r>
      <w:proofErr w:type="spellEnd"/>
      <w:r w:rsidRPr="00E175FE">
        <w:rPr>
          <w:sz w:val="24"/>
          <w:szCs w:val="24"/>
        </w:rPr>
        <w:t>-ориентированным методом психотерапии, личностно-ориентированным методом;</w:t>
      </w:r>
    </w:p>
    <w:p w14:paraId="5979DD08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 xml:space="preserve">2) </w:t>
      </w:r>
      <w:proofErr w:type="spellStart"/>
      <w:r w:rsidRPr="00E175FE">
        <w:rPr>
          <w:sz w:val="24"/>
          <w:szCs w:val="24"/>
        </w:rPr>
        <w:t>симптомо</w:t>
      </w:r>
      <w:proofErr w:type="spellEnd"/>
      <w:r w:rsidRPr="00E175FE">
        <w:rPr>
          <w:sz w:val="24"/>
          <w:szCs w:val="24"/>
        </w:rPr>
        <w:t>-ориентированным, личностно-ориентированным, социо-ориентированным методами психотерапии;</w:t>
      </w:r>
    </w:p>
    <w:p w14:paraId="3321640F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3) качественно каким-либо одним методом психотерапии, чтобы иметь возможность оказывать помощь обратившимся пациентам;</w:t>
      </w:r>
    </w:p>
    <w:p w14:paraId="2308595C" w14:textId="77777777" w:rsidR="00CB214E" w:rsidRPr="00E175FE" w:rsidRDefault="00CB214E" w:rsidP="00E175FE">
      <w:pPr>
        <w:pStyle w:val="1"/>
        <w:ind w:firstLine="720"/>
        <w:jc w:val="both"/>
        <w:rPr>
          <w:sz w:val="24"/>
          <w:szCs w:val="24"/>
        </w:rPr>
      </w:pPr>
      <w:r w:rsidRPr="00E175FE">
        <w:rPr>
          <w:sz w:val="24"/>
          <w:szCs w:val="24"/>
        </w:rPr>
        <w:t>4) гипнотерапией, гештальт-терапией, когнитивно-поведенческой психотерапией, семейно-супружеской психотерапией.</w:t>
      </w:r>
    </w:p>
    <w:p w14:paraId="1258E3F5" w14:textId="77777777" w:rsidR="00CB214E" w:rsidRPr="00E175FE" w:rsidRDefault="00CB214E" w:rsidP="00E175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E175FE">
        <w:rPr>
          <w:rFonts w:ascii="Times New Roman" w:hAnsi="Times New Roman"/>
          <w:b/>
          <w:sz w:val="24"/>
          <w:szCs w:val="24"/>
        </w:rPr>
        <w:t>Критерии оценки знаний, умений, навыков</w:t>
      </w:r>
    </w:p>
    <w:p w14:paraId="772DF70E" w14:textId="77777777" w:rsidR="00CB214E" w:rsidRPr="00B7211D" w:rsidRDefault="00CB214E" w:rsidP="00E175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sz w:val="24"/>
          <w:szCs w:val="24"/>
        </w:rPr>
      </w:pPr>
      <w:r w:rsidRPr="00E175FE">
        <w:rPr>
          <w:rFonts w:ascii="Times New Roman" w:eastAsia="Arial Unicode MS" w:hAnsi="Times New Roman"/>
          <w:sz w:val="24"/>
          <w:szCs w:val="24"/>
        </w:rPr>
        <w:t xml:space="preserve">Критерии оценки формируются исходя из требований Положения </w:t>
      </w:r>
      <w:r w:rsidRPr="00E175FE">
        <w:rPr>
          <w:rFonts w:ascii="Times New Roman" w:eastAsia="Arial Unicode MS" w:hAnsi="Times New Roman"/>
          <w:bCs/>
          <w:sz w:val="24"/>
          <w:szCs w:val="24"/>
        </w:rPr>
        <w:t xml:space="preserve">об организации учебного процесса в </w:t>
      </w:r>
      <w:r>
        <w:rPr>
          <w:rFonts w:ascii="Times New Roman" w:eastAsia="Arial Unicode MS" w:hAnsi="Times New Roman"/>
          <w:bCs/>
          <w:sz w:val="24"/>
          <w:szCs w:val="24"/>
        </w:rPr>
        <w:t>ДОНАГРА</w:t>
      </w:r>
    </w:p>
    <w:p w14:paraId="396BD81C" w14:textId="77777777" w:rsidR="00CB214E" w:rsidRPr="00E175FE" w:rsidRDefault="00CB214E" w:rsidP="00E175F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/>
          <w:bCs/>
          <w:sz w:val="24"/>
          <w:szCs w:val="24"/>
        </w:rPr>
      </w:pPr>
    </w:p>
    <w:p w14:paraId="794E861B" w14:textId="77777777" w:rsidR="00CB214E" w:rsidRPr="00E175FE" w:rsidRDefault="00CB214E" w:rsidP="00E175F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175FE">
        <w:rPr>
          <w:rFonts w:ascii="Times New Roman" w:hAnsi="Times New Roman"/>
          <w:b/>
          <w:bCs/>
          <w:sz w:val="24"/>
          <w:szCs w:val="24"/>
        </w:rPr>
        <w:t>Шкала оценивания: национальная и ECTS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9"/>
        <w:gridCol w:w="1475"/>
        <w:gridCol w:w="2142"/>
        <w:gridCol w:w="1854"/>
        <w:gridCol w:w="3115"/>
      </w:tblGrid>
      <w:tr w:rsidR="00CB214E" w:rsidRPr="00E175FE" w14:paraId="42D05191" w14:textId="77777777" w:rsidTr="00E175FE">
        <w:trPr>
          <w:trHeight w:val="427"/>
          <w:jc w:val="center"/>
        </w:trPr>
        <w:tc>
          <w:tcPr>
            <w:tcW w:w="483" w:type="pct"/>
            <w:vMerge w:val="restart"/>
            <w:vAlign w:val="center"/>
          </w:tcPr>
          <w:p w14:paraId="547BB524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75FE">
              <w:rPr>
                <w:rFonts w:ascii="Times New Roman" w:hAnsi="Times New Roman"/>
                <w:b/>
                <w:sz w:val="24"/>
                <w:szCs w:val="24"/>
              </w:rPr>
              <w:t>По шкале ECTS</w:t>
            </w:r>
          </w:p>
        </w:tc>
        <w:tc>
          <w:tcPr>
            <w:tcW w:w="519" w:type="pct"/>
            <w:vMerge w:val="restart"/>
            <w:vAlign w:val="center"/>
          </w:tcPr>
          <w:p w14:paraId="28E0FF52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75FE">
              <w:rPr>
                <w:rFonts w:ascii="Times New Roman" w:hAnsi="Times New Roman"/>
                <w:b/>
                <w:sz w:val="24"/>
                <w:szCs w:val="24"/>
              </w:rPr>
              <w:t>Сумма балов за все виды учебной деятельности</w:t>
            </w:r>
          </w:p>
        </w:tc>
        <w:tc>
          <w:tcPr>
            <w:tcW w:w="2268" w:type="pct"/>
            <w:gridSpan w:val="2"/>
            <w:vAlign w:val="center"/>
          </w:tcPr>
          <w:p w14:paraId="5AAFAD14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75FE">
              <w:rPr>
                <w:rFonts w:ascii="Times New Roman" w:hAnsi="Times New Roman"/>
                <w:b/>
                <w:sz w:val="24"/>
                <w:szCs w:val="24"/>
              </w:rPr>
              <w:t>По государственной шкале</w:t>
            </w:r>
          </w:p>
        </w:tc>
        <w:tc>
          <w:tcPr>
            <w:tcW w:w="1730" w:type="pct"/>
            <w:vMerge w:val="restart"/>
            <w:vAlign w:val="center"/>
          </w:tcPr>
          <w:p w14:paraId="208FAC43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75FE"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CB214E" w:rsidRPr="00E175FE" w14:paraId="5F696E9E" w14:textId="77777777" w:rsidTr="00E175FE">
        <w:trPr>
          <w:trHeight w:val="890"/>
          <w:jc w:val="center"/>
        </w:trPr>
        <w:tc>
          <w:tcPr>
            <w:tcW w:w="0" w:type="auto"/>
            <w:vMerge/>
            <w:vAlign w:val="center"/>
          </w:tcPr>
          <w:p w14:paraId="4CD60F9A" w14:textId="77777777" w:rsidR="00CB214E" w:rsidRPr="00E175FE" w:rsidRDefault="00CB214E" w:rsidP="00E175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4B215E50" w14:textId="77777777" w:rsidR="00CB214E" w:rsidRPr="00E175FE" w:rsidRDefault="00CB214E" w:rsidP="00E175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pct"/>
            <w:vAlign w:val="center"/>
          </w:tcPr>
          <w:p w14:paraId="5A2BF4F5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75FE">
              <w:rPr>
                <w:rFonts w:ascii="Times New Roman" w:hAnsi="Times New Roman"/>
                <w:b/>
                <w:sz w:val="24"/>
                <w:szCs w:val="24"/>
              </w:rPr>
              <w:t>для экзамена, курсовой работы, практики</w:t>
            </w:r>
          </w:p>
        </w:tc>
        <w:tc>
          <w:tcPr>
            <w:tcW w:w="1057" w:type="pct"/>
            <w:vAlign w:val="center"/>
          </w:tcPr>
          <w:p w14:paraId="6361494C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75FE">
              <w:rPr>
                <w:rFonts w:ascii="Times New Roman" w:hAnsi="Times New Roman"/>
                <w:b/>
                <w:sz w:val="24"/>
                <w:szCs w:val="24"/>
              </w:rPr>
              <w:t>для зачета</w:t>
            </w:r>
          </w:p>
        </w:tc>
        <w:tc>
          <w:tcPr>
            <w:tcW w:w="0" w:type="auto"/>
            <w:vMerge/>
            <w:vAlign w:val="center"/>
          </w:tcPr>
          <w:p w14:paraId="2645D0D6" w14:textId="77777777" w:rsidR="00CB214E" w:rsidRPr="00E175FE" w:rsidRDefault="00CB214E" w:rsidP="00E175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214E" w:rsidRPr="00E175FE" w14:paraId="74EC4F13" w14:textId="77777777" w:rsidTr="00E175FE">
        <w:trPr>
          <w:trHeight w:val="645"/>
          <w:jc w:val="center"/>
        </w:trPr>
        <w:tc>
          <w:tcPr>
            <w:tcW w:w="483" w:type="pct"/>
            <w:vAlign w:val="center"/>
          </w:tcPr>
          <w:p w14:paraId="6AC58B2C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519" w:type="pct"/>
            <w:vAlign w:val="center"/>
          </w:tcPr>
          <w:p w14:paraId="377906C7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90-100</w:t>
            </w:r>
          </w:p>
        </w:tc>
        <w:tc>
          <w:tcPr>
            <w:tcW w:w="1211" w:type="pct"/>
            <w:vAlign w:val="center"/>
          </w:tcPr>
          <w:p w14:paraId="3905DA6F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«Отлично» (5)</w:t>
            </w:r>
          </w:p>
        </w:tc>
        <w:tc>
          <w:tcPr>
            <w:tcW w:w="1057" w:type="pct"/>
            <w:vMerge w:val="restart"/>
            <w:vAlign w:val="center"/>
          </w:tcPr>
          <w:p w14:paraId="30999B82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зачтено</w:t>
            </w:r>
          </w:p>
        </w:tc>
        <w:tc>
          <w:tcPr>
            <w:tcW w:w="1730" w:type="pct"/>
            <w:vAlign w:val="center"/>
          </w:tcPr>
          <w:p w14:paraId="0FEF9323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отлично – отличное выполнение с незначительным количеством неточностей</w:t>
            </w:r>
          </w:p>
        </w:tc>
      </w:tr>
      <w:tr w:rsidR="00CB214E" w:rsidRPr="00E175FE" w14:paraId="7D10E47A" w14:textId="77777777" w:rsidTr="00E175FE">
        <w:trPr>
          <w:trHeight w:val="960"/>
          <w:jc w:val="center"/>
        </w:trPr>
        <w:tc>
          <w:tcPr>
            <w:tcW w:w="483" w:type="pct"/>
            <w:vAlign w:val="center"/>
          </w:tcPr>
          <w:p w14:paraId="28A26FEF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519" w:type="pct"/>
            <w:vAlign w:val="center"/>
          </w:tcPr>
          <w:p w14:paraId="7AACEA2E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80-89</w:t>
            </w:r>
          </w:p>
        </w:tc>
        <w:tc>
          <w:tcPr>
            <w:tcW w:w="1211" w:type="pct"/>
            <w:vMerge w:val="restart"/>
            <w:vAlign w:val="center"/>
          </w:tcPr>
          <w:p w14:paraId="56A0D60E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«Хорошо» (4)</w:t>
            </w:r>
          </w:p>
        </w:tc>
        <w:tc>
          <w:tcPr>
            <w:tcW w:w="0" w:type="auto"/>
            <w:vMerge/>
            <w:vAlign w:val="center"/>
          </w:tcPr>
          <w:p w14:paraId="7340ADED" w14:textId="77777777" w:rsidR="00CB214E" w:rsidRPr="00E175FE" w:rsidRDefault="00CB214E" w:rsidP="00E17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14:paraId="135D4AF2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хорошо – в целом правильно выполненная работа с незначительным количеством ошибок (до 10%)</w:t>
            </w:r>
          </w:p>
        </w:tc>
      </w:tr>
      <w:tr w:rsidR="00CB214E" w:rsidRPr="00E175FE" w14:paraId="694E489B" w14:textId="77777777" w:rsidTr="00E175FE">
        <w:trPr>
          <w:trHeight w:val="864"/>
          <w:jc w:val="center"/>
        </w:trPr>
        <w:tc>
          <w:tcPr>
            <w:tcW w:w="483" w:type="pct"/>
            <w:vAlign w:val="center"/>
          </w:tcPr>
          <w:p w14:paraId="0C1A0FDD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19" w:type="pct"/>
            <w:vAlign w:val="center"/>
          </w:tcPr>
          <w:p w14:paraId="5EDF485B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75-79</w:t>
            </w:r>
          </w:p>
        </w:tc>
        <w:tc>
          <w:tcPr>
            <w:tcW w:w="0" w:type="auto"/>
            <w:vMerge/>
            <w:vAlign w:val="center"/>
          </w:tcPr>
          <w:p w14:paraId="36E7B84E" w14:textId="77777777" w:rsidR="00CB214E" w:rsidRPr="00E175FE" w:rsidRDefault="00CB214E" w:rsidP="00E17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72965BBA" w14:textId="77777777" w:rsidR="00CB214E" w:rsidRPr="00E175FE" w:rsidRDefault="00CB214E" w:rsidP="00E17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14:paraId="0D49F525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хорошо – в целом правильно выполненная работа с незначительным количеством ошибок (до 15%)</w:t>
            </w:r>
          </w:p>
        </w:tc>
      </w:tr>
      <w:tr w:rsidR="00CB214E" w:rsidRPr="00E175FE" w14:paraId="45502322" w14:textId="77777777" w:rsidTr="00E175FE">
        <w:trPr>
          <w:trHeight w:val="645"/>
          <w:jc w:val="center"/>
        </w:trPr>
        <w:tc>
          <w:tcPr>
            <w:tcW w:w="483" w:type="pct"/>
            <w:vAlign w:val="center"/>
          </w:tcPr>
          <w:p w14:paraId="7B445D0A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19" w:type="pct"/>
            <w:vAlign w:val="center"/>
          </w:tcPr>
          <w:p w14:paraId="08B236B5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70-74</w:t>
            </w:r>
          </w:p>
        </w:tc>
        <w:tc>
          <w:tcPr>
            <w:tcW w:w="1211" w:type="pct"/>
            <w:vMerge w:val="restart"/>
            <w:vAlign w:val="center"/>
          </w:tcPr>
          <w:p w14:paraId="37E96AC9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«Удовлетворитель</w:t>
            </w:r>
            <w:r w:rsidRPr="00E175FE">
              <w:rPr>
                <w:rFonts w:ascii="Times New Roman" w:hAnsi="Times New Roman"/>
                <w:sz w:val="24"/>
                <w:szCs w:val="24"/>
              </w:rPr>
              <w:softHyphen/>
              <w:t>но»</w:t>
            </w:r>
          </w:p>
          <w:p w14:paraId="10B2813B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0" w:type="auto"/>
            <w:vMerge/>
            <w:vAlign w:val="center"/>
          </w:tcPr>
          <w:p w14:paraId="2B14709A" w14:textId="77777777" w:rsidR="00CB214E" w:rsidRPr="00E175FE" w:rsidRDefault="00CB214E" w:rsidP="00E17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14:paraId="4A309850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удовлетворительно – неплохо, но со значительным количеством недостатков</w:t>
            </w:r>
          </w:p>
        </w:tc>
      </w:tr>
      <w:tr w:rsidR="00CB214E" w:rsidRPr="00E175FE" w14:paraId="1EA5D683" w14:textId="77777777" w:rsidTr="00E175FE">
        <w:trPr>
          <w:trHeight w:val="582"/>
          <w:jc w:val="center"/>
        </w:trPr>
        <w:tc>
          <w:tcPr>
            <w:tcW w:w="483" w:type="pct"/>
            <w:vAlign w:val="center"/>
          </w:tcPr>
          <w:p w14:paraId="2E60A2AC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19" w:type="pct"/>
            <w:vAlign w:val="center"/>
          </w:tcPr>
          <w:p w14:paraId="4C4D79B9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60-69</w:t>
            </w:r>
          </w:p>
        </w:tc>
        <w:tc>
          <w:tcPr>
            <w:tcW w:w="0" w:type="auto"/>
            <w:vMerge/>
            <w:vAlign w:val="center"/>
          </w:tcPr>
          <w:p w14:paraId="534394DC" w14:textId="77777777" w:rsidR="00CB214E" w:rsidRPr="00E175FE" w:rsidRDefault="00CB214E" w:rsidP="00E17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62B28FEA" w14:textId="77777777" w:rsidR="00CB214E" w:rsidRPr="00E175FE" w:rsidRDefault="00CB214E" w:rsidP="00E17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pct"/>
            <w:vAlign w:val="center"/>
          </w:tcPr>
          <w:p w14:paraId="7747F599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достаточно – выполнение удовлетворяет минимальные критерии</w:t>
            </w:r>
          </w:p>
        </w:tc>
      </w:tr>
      <w:tr w:rsidR="00CB214E" w:rsidRPr="00E175FE" w14:paraId="2647002B" w14:textId="77777777" w:rsidTr="00E175FE">
        <w:trPr>
          <w:trHeight w:val="715"/>
          <w:jc w:val="center"/>
        </w:trPr>
        <w:tc>
          <w:tcPr>
            <w:tcW w:w="483" w:type="pct"/>
            <w:vAlign w:val="center"/>
          </w:tcPr>
          <w:p w14:paraId="5B2310AB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lastRenderedPageBreak/>
              <w:t>FX</w:t>
            </w:r>
          </w:p>
        </w:tc>
        <w:tc>
          <w:tcPr>
            <w:tcW w:w="519" w:type="pct"/>
            <w:vAlign w:val="center"/>
          </w:tcPr>
          <w:p w14:paraId="6B4348FC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35-59</w:t>
            </w:r>
          </w:p>
        </w:tc>
        <w:tc>
          <w:tcPr>
            <w:tcW w:w="1211" w:type="pct"/>
            <w:vAlign w:val="center"/>
          </w:tcPr>
          <w:p w14:paraId="0F53D5B9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«Неудовлетвори</w:t>
            </w:r>
            <w:r w:rsidRPr="00E175FE">
              <w:rPr>
                <w:rFonts w:ascii="Times New Roman" w:hAnsi="Times New Roman"/>
                <w:sz w:val="24"/>
                <w:szCs w:val="24"/>
              </w:rPr>
              <w:softHyphen/>
              <w:t>тельно»</w:t>
            </w:r>
          </w:p>
          <w:p w14:paraId="1E3ADC85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1057" w:type="pct"/>
            <w:vAlign w:val="center"/>
          </w:tcPr>
          <w:p w14:paraId="532AAAA4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не зачтено с возможностью повторной сдачи</w:t>
            </w:r>
          </w:p>
        </w:tc>
        <w:tc>
          <w:tcPr>
            <w:tcW w:w="1730" w:type="pct"/>
            <w:vAlign w:val="center"/>
          </w:tcPr>
          <w:p w14:paraId="26E124A1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неудовлетворительно –  с возможностью повторной аттестации</w:t>
            </w:r>
          </w:p>
        </w:tc>
      </w:tr>
      <w:tr w:rsidR="00CB214E" w:rsidRPr="00E175FE" w14:paraId="27B9D142" w14:textId="77777777" w:rsidTr="00E175FE">
        <w:trPr>
          <w:trHeight w:val="1066"/>
          <w:jc w:val="center"/>
        </w:trPr>
        <w:tc>
          <w:tcPr>
            <w:tcW w:w="483" w:type="pct"/>
            <w:vAlign w:val="center"/>
          </w:tcPr>
          <w:p w14:paraId="0CDE36A2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19" w:type="pct"/>
            <w:vAlign w:val="center"/>
          </w:tcPr>
          <w:p w14:paraId="43E2A37E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0-34</w:t>
            </w:r>
          </w:p>
        </w:tc>
        <w:tc>
          <w:tcPr>
            <w:tcW w:w="1211" w:type="pct"/>
            <w:vAlign w:val="center"/>
          </w:tcPr>
          <w:p w14:paraId="68A6ECEA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«Неудовлетвори</w:t>
            </w:r>
            <w:r w:rsidRPr="00E175FE">
              <w:rPr>
                <w:rFonts w:ascii="Times New Roman" w:hAnsi="Times New Roman"/>
                <w:sz w:val="24"/>
                <w:szCs w:val="24"/>
              </w:rPr>
              <w:softHyphen/>
              <w:t>тельно»</w:t>
            </w:r>
          </w:p>
        </w:tc>
        <w:tc>
          <w:tcPr>
            <w:tcW w:w="1057" w:type="pct"/>
            <w:vAlign w:val="center"/>
          </w:tcPr>
          <w:p w14:paraId="66DBCC89" w14:textId="77777777" w:rsidR="00CB214E" w:rsidRPr="00E175FE" w:rsidRDefault="00CB214E" w:rsidP="00E17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не зачтено с обязательным повторным изучением дисциплины</w:t>
            </w:r>
          </w:p>
        </w:tc>
        <w:tc>
          <w:tcPr>
            <w:tcW w:w="1730" w:type="pct"/>
            <w:vAlign w:val="center"/>
          </w:tcPr>
          <w:p w14:paraId="19428375" w14:textId="77777777" w:rsidR="00CB214E" w:rsidRPr="00E175FE" w:rsidRDefault="00CB214E" w:rsidP="00E175FE">
            <w:pPr>
              <w:spacing w:after="0" w:line="240" w:lineRule="auto"/>
              <w:ind w:right="3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75FE">
              <w:rPr>
                <w:rFonts w:ascii="Times New Roman" w:hAnsi="Times New Roman"/>
                <w:sz w:val="24"/>
                <w:szCs w:val="24"/>
              </w:rPr>
              <w:t>неудовлетворительно –  с обязательным повторным изучением дисциплины (выставляется комиссией)</w:t>
            </w:r>
          </w:p>
        </w:tc>
      </w:tr>
    </w:tbl>
    <w:p w14:paraId="1E9D9BD5" w14:textId="77777777" w:rsidR="00CB214E" w:rsidRPr="00E175FE" w:rsidRDefault="00CB214E" w:rsidP="00E175FE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kern w:val="3"/>
          <w:sz w:val="24"/>
          <w:szCs w:val="24"/>
          <w:lang w:eastAsia="zh-CN" w:bidi="hi-IN"/>
        </w:rPr>
      </w:pPr>
    </w:p>
    <w:p w14:paraId="1F6FFF77" w14:textId="77777777" w:rsidR="00CB214E" w:rsidRPr="00E175FE" w:rsidRDefault="00CB214E" w:rsidP="00E175FE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kern w:val="3"/>
          <w:sz w:val="24"/>
          <w:szCs w:val="24"/>
          <w:lang w:eastAsia="zh-CN" w:bidi="hi-IN"/>
        </w:rPr>
      </w:pPr>
      <w:r w:rsidRPr="00E175FE"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>Материально-техническое обеспечение дисциплины</w:t>
      </w:r>
    </w:p>
    <w:p w14:paraId="26A83DD7" w14:textId="77777777" w:rsidR="00CB214E" w:rsidRPr="00E175FE" w:rsidRDefault="00CB214E" w:rsidP="00E175F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pacing w:val="1"/>
          <w:sz w:val="24"/>
          <w:szCs w:val="24"/>
        </w:rPr>
      </w:pPr>
      <w:r w:rsidRPr="00E175FE">
        <w:rPr>
          <w:rFonts w:ascii="Times New Roman" w:hAnsi="Times New Roman"/>
          <w:iCs/>
          <w:spacing w:val="1"/>
          <w:sz w:val="24"/>
          <w:szCs w:val="24"/>
        </w:rPr>
        <w:t>Для материально-технического обеспечения дисциплины используются: лекционная аудитория, компьютерный класс, библиотека института, лаборатория экспериментальной психологии, НКПЦ.</w:t>
      </w:r>
    </w:p>
    <w:p w14:paraId="1F593122" w14:textId="77777777" w:rsidR="00CB214E" w:rsidRPr="00E175FE" w:rsidRDefault="00CB214E" w:rsidP="00E175F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E175FE">
        <w:rPr>
          <w:rFonts w:ascii="Times New Roman" w:hAnsi="Times New Roman"/>
          <w:kern w:val="3"/>
          <w:sz w:val="24"/>
          <w:szCs w:val="24"/>
          <w:lang w:eastAsia="zh-CN" w:bidi="hi-IN"/>
        </w:rPr>
        <w:t xml:space="preserve">Для обеспечения дисциплины необходимы: </w:t>
      </w:r>
    </w:p>
    <w:p w14:paraId="3BBE9887" w14:textId="77777777" w:rsidR="00CB214E" w:rsidRPr="00E175FE" w:rsidRDefault="00CB214E" w:rsidP="00E175F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E175FE">
        <w:rPr>
          <w:rFonts w:ascii="Times New Roman" w:hAnsi="Times New Roman"/>
          <w:kern w:val="3"/>
          <w:sz w:val="24"/>
          <w:szCs w:val="24"/>
          <w:lang w:eastAsia="zh-CN" w:bidi="hi-IN"/>
        </w:rPr>
        <w:t>1. Учебные пособия</w:t>
      </w:r>
    </w:p>
    <w:p w14:paraId="19EE4F35" w14:textId="77777777" w:rsidR="00CB214E" w:rsidRPr="00E175FE" w:rsidRDefault="00CB214E" w:rsidP="00E175F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E175FE">
        <w:rPr>
          <w:rFonts w:ascii="Times New Roman" w:hAnsi="Times New Roman"/>
          <w:kern w:val="3"/>
          <w:sz w:val="24"/>
          <w:szCs w:val="24"/>
          <w:lang w:eastAsia="zh-CN" w:bidi="hi-IN"/>
        </w:rPr>
        <w:t>2. Слайды,  презентации лекций</w:t>
      </w:r>
    </w:p>
    <w:p w14:paraId="666167C3" w14:textId="77777777" w:rsidR="00CB214E" w:rsidRPr="00E175FE" w:rsidRDefault="00CB214E" w:rsidP="00E175F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E175FE">
        <w:rPr>
          <w:rFonts w:ascii="Times New Roman" w:hAnsi="Times New Roman"/>
          <w:kern w:val="3"/>
          <w:sz w:val="24"/>
          <w:szCs w:val="24"/>
          <w:lang w:eastAsia="zh-CN" w:bidi="hi-IN"/>
        </w:rPr>
        <w:t>3 Компьютерные демонстрации</w:t>
      </w:r>
    </w:p>
    <w:p w14:paraId="41D696EE" w14:textId="77777777" w:rsidR="00CB214E" w:rsidRPr="00E175FE" w:rsidRDefault="00CB214E" w:rsidP="00E175FE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E175FE">
        <w:rPr>
          <w:rFonts w:ascii="Times New Roman" w:hAnsi="Times New Roman"/>
          <w:kern w:val="3"/>
          <w:sz w:val="24"/>
          <w:szCs w:val="24"/>
          <w:lang w:eastAsia="zh-CN" w:bidi="hi-IN"/>
        </w:rPr>
        <w:t>4. Мультимедийное оборудование.</w:t>
      </w:r>
    </w:p>
    <w:p w14:paraId="6069024C" w14:textId="77777777" w:rsidR="00CB214E" w:rsidRDefault="00CB214E" w:rsidP="00E175FE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kern w:val="3"/>
          <w:sz w:val="24"/>
          <w:szCs w:val="24"/>
          <w:lang w:eastAsia="zh-CN" w:bidi="hi-IN"/>
        </w:rPr>
      </w:pPr>
    </w:p>
    <w:p w14:paraId="378A15A5" w14:textId="77777777" w:rsidR="00CB214E" w:rsidRPr="00E175FE" w:rsidRDefault="00CB214E" w:rsidP="00E175FE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kern w:val="3"/>
          <w:sz w:val="24"/>
          <w:szCs w:val="24"/>
          <w:lang w:eastAsia="zh-CN" w:bidi="hi-IN"/>
        </w:rPr>
      </w:pPr>
      <w:r w:rsidRPr="00E175FE"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>Технические и электронные средства обучения и контроля знаний студентов</w:t>
      </w:r>
    </w:p>
    <w:p w14:paraId="476D3455" w14:textId="77777777" w:rsidR="00CB214E" w:rsidRPr="00E175FE" w:rsidRDefault="00CB214E" w:rsidP="00E175FE">
      <w:pPr>
        <w:widowControl w:val="0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E175FE">
        <w:rPr>
          <w:rFonts w:ascii="Times New Roman" w:hAnsi="Times New Roman"/>
          <w:kern w:val="3"/>
          <w:sz w:val="24"/>
          <w:szCs w:val="24"/>
          <w:lang w:eastAsia="zh-CN" w:bidi="hi-IN"/>
        </w:rPr>
        <w:t>Компьютерное оборудование с лицензионным программным обеспечением.</w:t>
      </w:r>
    </w:p>
    <w:p w14:paraId="437D6F1B" w14:textId="77777777" w:rsidR="00CB214E" w:rsidRPr="00E175FE" w:rsidRDefault="00CB214E" w:rsidP="00E175FE">
      <w:pPr>
        <w:widowControl w:val="0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  <w:lang w:eastAsia="zh-CN" w:bidi="hi-IN"/>
        </w:rPr>
      </w:pPr>
      <w:r w:rsidRPr="00E175FE">
        <w:rPr>
          <w:rFonts w:ascii="Times New Roman" w:hAnsi="Times New Roman"/>
          <w:kern w:val="3"/>
          <w:sz w:val="24"/>
          <w:szCs w:val="24"/>
          <w:lang w:eastAsia="zh-CN" w:bidi="hi-IN"/>
        </w:rPr>
        <w:t>Мультимедийное оборудование.</w:t>
      </w:r>
    </w:p>
    <w:p w14:paraId="3E1C2A90" w14:textId="77777777" w:rsidR="00CB214E" w:rsidRDefault="00CB214E" w:rsidP="00E175FE">
      <w:pPr>
        <w:widowControl w:val="0"/>
        <w:numPr>
          <w:ilvl w:val="0"/>
          <w:numId w:val="7"/>
        </w:numPr>
        <w:suppressAutoHyphens/>
        <w:autoSpaceDE w:val="0"/>
        <w:autoSpaceDN w:val="0"/>
        <w:spacing w:after="0" w:line="240" w:lineRule="auto"/>
        <w:jc w:val="both"/>
        <w:rPr>
          <w:kern w:val="3"/>
          <w:sz w:val="24"/>
          <w:lang w:eastAsia="zh-CN" w:bidi="hi-IN"/>
        </w:rPr>
      </w:pPr>
      <w:r w:rsidRPr="00E175FE">
        <w:rPr>
          <w:rFonts w:ascii="Times New Roman" w:hAnsi="Times New Roman"/>
          <w:kern w:val="3"/>
          <w:sz w:val="24"/>
          <w:szCs w:val="24"/>
          <w:lang w:eastAsia="zh-CN" w:bidi="hi-IN"/>
        </w:rPr>
        <w:t>Свободно-распространяемое программное обеспечение</w:t>
      </w:r>
      <w:r>
        <w:rPr>
          <w:kern w:val="3"/>
          <w:sz w:val="24"/>
          <w:lang w:eastAsia="zh-CN" w:bidi="hi-IN"/>
        </w:rPr>
        <w:t>.</w:t>
      </w:r>
    </w:p>
    <w:sectPr w:rsidR="00CB214E" w:rsidSect="002F4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1F135E8F"/>
    <w:multiLevelType w:val="hybridMultilevel"/>
    <w:tmpl w:val="D228C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3B02F89"/>
    <w:multiLevelType w:val="hybridMultilevel"/>
    <w:tmpl w:val="C4AA441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61714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D995C63"/>
    <w:multiLevelType w:val="hybridMultilevel"/>
    <w:tmpl w:val="0B6E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F8D3A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35802254">
    <w:abstractNumId w:val="6"/>
  </w:num>
  <w:num w:numId="2" w16cid:durableId="1058282969">
    <w:abstractNumId w:val="4"/>
  </w:num>
  <w:num w:numId="3" w16cid:durableId="20618301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7834266">
    <w:abstractNumId w:val="1"/>
    <w:lvlOverride w:ilvl="0">
      <w:startOverride w:val="1"/>
    </w:lvlOverride>
  </w:num>
  <w:num w:numId="5" w16cid:durableId="1569539281">
    <w:abstractNumId w:val="0"/>
    <w:lvlOverride w:ilvl="0">
      <w:startOverride w:val="1"/>
    </w:lvlOverride>
  </w:num>
  <w:num w:numId="6" w16cid:durableId="18050047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70695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75FE"/>
    <w:rsid w:val="001049B1"/>
    <w:rsid w:val="00142FF4"/>
    <w:rsid w:val="00154518"/>
    <w:rsid w:val="00220A71"/>
    <w:rsid w:val="002346E6"/>
    <w:rsid w:val="002F47A1"/>
    <w:rsid w:val="00410E58"/>
    <w:rsid w:val="004775C8"/>
    <w:rsid w:val="00485B50"/>
    <w:rsid w:val="00534C65"/>
    <w:rsid w:val="00634D0E"/>
    <w:rsid w:val="00641700"/>
    <w:rsid w:val="00760760"/>
    <w:rsid w:val="008024DF"/>
    <w:rsid w:val="008039D5"/>
    <w:rsid w:val="008316CD"/>
    <w:rsid w:val="0084537E"/>
    <w:rsid w:val="00874579"/>
    <w:rsid w:val="00891834"/>
    <w:rsid w:val="008E4B02"/>
    <w:rsid w:val="00970FBE"/>
    <w:rsid w:val="00973146"/>
    <w:rsid w:val="009E2457"/>
    <w:rsid w:val="00AC183B"/>
    <w:rsid w:val="00B7211D"/>
    <w:rsid w:val="00CB214E"/>
    <w:rsid w:val="00CB4FE8"/>
    <w:rsid w:val="00D379E2"/>
    <w:rsid w:val="00E175FE"/>
    <w:rsid w:val="00EB3AFE"/>
    <w:rsid w:val="00EE5ACF"/>
    <w:rsid w:val="00F22E26"/>
    <w:rsid w:val="00F9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9CB2EDA"/>
  <w15:docId w15:val="{7AF5392E-2A10-43ED-9F5E-2272C5CE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5FE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E175FE"/>
    <w:pPr>
      <w:widowControl w:val="0"/>
      <w:suppressAutoHyphens/>
      <w:spacing w:before="180" w:line="252" w:lineRule="auto"/>
      <w:ind w:firstLine="700"/>
      <w:jc w:val="both"/>
    </w:pPr>
    <w:rPr>
      <w:rFonts w:ascii="Times New Roman" w:eastAsia="Times New Roman" w:hAnsi="Times New Roman"/>
      <w:sz w:val="28"/>
      <w:lang w:eastAsia="zh-CN"/>
    </w:rPr>
  </w:style>
  <w:style w:type="paragraph" w:customStyle="1" w:styleId="31">
    <w:name w:val="Основной текст с отступом 31"/>
    <w:basedOn w:val="a"/>
    <w:uiPriority w:val="99"/>
    <w:rsid w:val="00E175FE"/>
    <w:pPr>
      <w:widowControl w:val="0"/>
      <w:suppressAutoHyphens/>
      <w:spacing w:after="120" w:line="240" w:lineRule="auto"/>
      <w:ind w:left="283"/>
    </w:pPr>
    <w:rPr>
      <w:rFonts w:ascii="Arial" w:eastAsia="Calibri" w:hAnsi="Arial" w:cs="Arial"/>
      <w:kern w:val="2"/>
      <w:sz w:val="16"/>
      <w:szCs w:val="16"/>
      <w:lang w:eastAsia="zh-CN"/>
    </w:rPr>
  </w:style>
  <w:style w:type="paragraph" w:styleId="a3">
    <w:name w:val="Balloon Text"/>
    <w:basedOn w:val="a"/>
    <w:link w:val="a4"/>
    <w:uiPriority w:val="99"/>
    <w:semiHidden/>
    <w:rsid w:val="00E17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175FE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E175FE"/>
    <w:pPr>
      <w:spacing w:after="120" w:line="240" w:lineRule="auto"/>
      <w:ind w:left="283"/>
    </w:pPr>
    <w:rPr>
      <w:rFonts w:ascii="Times New Roman" w:hAnsi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E175FE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E175FE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E175FE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E175FE"/>
    <w:pPr>
      <w:spacing w:after="120" w:line="480" w:lineRule="auto"/>
      <w:ind w:left="283"/>
    </w:pPr>
    <w:rPr>
      <w:rFonts w:ascii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E175FE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E175FE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eastAsia="ru-RU"/>
    </w:rPr>
  </w:style>
  <w:style w:type="paragraph" w:customStyle="1" w:styleId="1">
    <w:name w:val="Обычный1"/>
    <w:uiPriority w:val="99"/>
    <w:rsid w:val="00E175FE"/>
    <w:pPr>
      <w:widowControl w:val="0"/>
      <w:suppressAutoHyphens/>
    </w:pPr>
    <w:rPr>
      <w:rFonts w:ascii="Times New Roman" w:hAnsi="Times New Roman"/>
      <w:lang w:eastAsia="ar-SA"/>
    </w:rPr>
  </w:style>
  <w:style w:type="paragraph" w:customStyle="1" w:styleId="msonormalcxspmiddle">
    <w:name w:val="msonormalcxspmiddle"/>
    <w:basedOn w:val="a"/>
    <w:uiPriority w:val="99"/>
    <w:rsid w:val="001049B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D379E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003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3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23</Pages>
  <Words>7298</Words>
  <Characters>41603</Characters>
  <Application>Microsoft Office Word</Application>
  <DocSecurity>0</DocSecurity>
  <Lines>346</Lines>
  <Paragraphs>97</Paragraphs>
  <ScaleCrop>false</ScaleCrop>
  <Company>Reanimator Extreme Edition</Company>
  <LinksUpToDate>false</LinksUpToDate>
  <CharactersWithSpaces>48804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2017-12-02T08:57:00Z</cp:lastPrinted>
  <dcterms:created xsi:type="dcterms:W3CDTF">2017-05-01T06:31:00Z</dcterms:created>
  <dcterms:modified xsi:type="dcterms:W3CDTF">2024-11-28T11:55:00Z</dcterms:modified>
</cp:coreProperties>
</file>